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1E24" w14:textId="77777777" w:rsidR="00E61A49" w:rsidRDefault="00E61A49">
      <w:pPr>
        <w:rPr>
          <w:rFonts w:hint="eastAsia"/>
        </w:rPr>
      </w:pPr>
      <w:r>
        <w:rPr>
          <w:rFonts w:hint="eastAsia"/>
        </w:rPr>
        <w:t>晕的拼音组成什么字</w:t>
      </w:r>
    </w:p>
    <w:p w14:paraId="43589A75" w14:textId="77777777" w:rsidR="00E61A49" w:rsidRDefault="00E61A49">
      <w:pPr>
        <w:rPr>
          <w:rFonts w:hint="eastAsia"/>
        </w:rPr>
      </w:pPr>
    </w:p>
    <w:p w14:paraId="2706D03F" w14:textId="77777777" w:rsidR="00E61A49" w:rsidRDefault="00E61A49">
      <w:pPr>
        <w:rPr>
          <w:rFonts w:hint="eastAsia"/>
        </w:rPr>
      </w:pPr>
      <w:r>
        <w:rPr>
          <w:rFonts w:hint="eastAsia"/>
        </w:rPr>
        <w:t>“晕”这个字在汉语中是一个多音字，根据不同的语境和用法，它有两种主要的读音：yūn 和 yùn。通过这两种拼音，我们可以发现与“晕”相关的其他汉字及其含义。</w:t>
      </w:r>
    </w:p>
    <w:p w14:paraId="1BFBF0B2" w14:textId="77777777" w:rsidR="00E61A49" w:rsidRDefault="00E61A49">
      <w:pPr>
        <w:rPr>
          <w:rFonts w:hint="eastAsia"/>
        </w:rPr>
      </w:pPr>
    </w:p>
    <w:p w14:paraId="5A8B3C25" w14:textId="77777777" w:rsidR="00E61A49" w:rsidRDefault="00E61A49">
      <w:pPr>
        <w:rPr>
          <w:rFonts w:hint="eastAsia"/>
        </w:rPr>
      </w:pPr>
    </w:p>
    <w:p w14:paraId="536ADCEE" w14:textId="77777777" w:rsidR="00E61A49" w:rsidRDefault="00E61A49">
      <w:pPr>
        <w:rPr>
          <w:rFonts w:hint="eastAsia"/>
        </w:rPr>
      </w:pPr>
      <w:r>
        <w:rPr>
          <w:rFonts w:hint="eastAsia"/>
        </w:rPr>
        <w:t>yūn 的组合字</w:t>
      </w:r>
    </w:p>
    <w:p w14:paraId="373E44A9" w14:textId="77777777" w:rsidR="00E61A49" w:rsidRDefault="00E61A49">
      <w:pPr>
        <w:rPr>
          <w:rFonts w:hint="eastAsia"/>
        </w:rPr>
      </w:pPr>
    </w:p>
    <w:p w14:paraId="37CD800E" w14:textId="77777777" w:rsidR="00E61A49" w:rsidRDefault="00E61A49">
      <w:pPr>
        <w:rPr>
          <w:rFonts w:hint="eastAsia"/>
        </w:rPr>
      </w:pPr>
      <w:r>
        <w:rPr>
          <w:rFonts w:hint="eastAsia"/>
        </w:rPr>
        <w:t>当“晕”读作 yūn 时，常常表示一种身体或精神上的状态，例如头晕目眩、晕倒等。与之拼音相同或相近的字有“云”、“匀”、“芸”等。“云”表示天空中的云朵，象征着飘渺和流动；“匀”意为均匀、平均，常用于描述分布平衡的状态；“芸”则是一种植物名，也用于人名中，寓意清新自然。</w:t>
      </w:r>
    </w:p>
    <w:p w14:paraId="2D8C54FB" w14:textId="77777777" w:rsidR="00E61A49" w:rsidRDefault="00E61A49">
      <w:pPr>
        <w:rPr>
          <w:rFonts w:hint="eastAsia"/>
        </w:rPr>
      </w:pPr>
    </w:p>
    <w:p w14:paraId="00FA40FB" w14:textId="77777777" w:rsidR="00E61A49" w:rsidRDefault="00E61A49">
      <w:pPr>
        <w:rPr>
          <w:rFonts w:hint="eastAsia"/>
        </w:rPr>
      </w:pPr>
    </w:p>
    <w:p w14:paraId="383D89C3" w14:textId="77777777" w:rsidR="00E61A49" w:rsidRDefault="00E61A49">
      <w:pPr>
        <w:rPr>
          <w:rFonts w:hint="eastAsia"/>
        </w:rPr>
      </w:pPr>
      <w:r>
        <w:rPr>
          <w:rFonts w:hint="eastAsia"/>
        </w:rPr>
        <w:t>yùn 的组合字</w:t>
      </w:r>
    </w:p>
    <w:p w14:paraId="028D32A6" w14:textId="77777777" w:rsidR="00E61A49" w:rsidRDefault="00E61A49">
      <w:pPr>
        <w:rPr>
          <w:rFonts w:hint="eastAsia"/>
        </w:rPr>
      </w:pPr>
    </w:p>
    <w:p w14:paraId="6579C25B" w14:textId="77777777" w:rsidR="00E61A49" w:rsidRDefault="00E61A49">
      <w:pPr>
        <w:rPr>
          <w:rFonts w:hint="eastAsia"/>
        </w:rPr>
      </w:pPr>
      <w:r>
        <w:rPr>
          <w:rFonts w:hint="eastAsia"/>
        </w:rPr>
        <w:t>而当“晕”读作 yùn 时，通常与色彩、光线有关，如“光晕”、“月晕”等。类似的拼音组合还有“运”、“韵”、“孕”等。“运”表示运行、运转，也可指运气、命运；“韵”是音乐和诗歌中的重要概念，代表节奏感和美感；“孕”则表示怀孕、孕育，强调生命诞生的过程。</w:t>
      </w:r>
    </w:p>
    <w:p w14:paraId="327C768B" w14:textId="77777777" w:rsidR="00E61A49" w:rsidRDefault="00E61A49">
      <w:pPr>
        <w:rPr>
          <w:rFonts w:hint="eastAsia"/>
        </w:rPr>
      </w:pPr>
    </w:p>
    <w:p w14:paraId="07C12841" w14:textId="77777777" w:rsidR="00E61A49" w:rsidRDefault="00E61A49">
      <w:pPr>
        <w:rPr>
          <w:rFonts w:hint="eastAsia"/>
        </w:rPr>
      </w:pPr>
    </w:p>
    <w:p w14:paraId="4EFD06BC" w14:textId="77777777" w:rsidR="00E61A49" w:rsidRDefault="00E61A49">
      <w:pPr>
        <w:rPr>
          <w:rFonts w:hint="eastAsia"/>
        </w:rPr>
      </w:pPr>
      <w:r>
        <w:rPr>
          <w:rFonts w:hint="eastAsia"/>
        </w:rPr>
        <w:t>从字形看“晕”的演变</w:t>
      </w:r>
    </w:p>
    <w:p w14:paraId="5E1CDB8E" w14:textId="77777777" w:rsidR="00E61A49" w:rsidRDefault="00E61A49">
      <w:pPr>
        <w:rPr>
          <w:rFonts w:hint="eastAsia"/>
        </w:rPr>
      </w:pPr>
    </w:p>
    <w:p w14:paraId="20D6BF38" w14:textId="77777777" w:rsidR="00E61A49" w:rsidRDefault="00E61A49">
      <w:pPr>
        <w:rPr>
          <w:rFonts w:hint="eastAsia"/>
        </w:rPr>
      </w:pPr>
      <w:r>
        <w:rPr>
          <w:rFonts w:hint="eastAsia"/>
        </w:rPr>
        <w:t>从甲骨文到现代汉字，“晕”的字形经历了较大的变化。早期的写法更偏向于描绘光影环绕的形象，后来逐渐演变为今天我们所使用的结构。这种演变反映了汉字在表达意义上不断优化的过程。</w:t>
      </w:r>
    </w:p>
    <w:p w14:paraId="67EA1B71" w14:textId="77777777" w:rsidR="00E61A49" w:rsidRDefault="00E61A49">
      <w:pPr>
        <w:rPr>
          <w:rFonts w:hint="eastAsia"/>
        </w:rPr>
      </w:pPr>
    </w:p>
    <w:p w14:paraId="75A4F283" w14:textId="77777777" w:rsidR="00E61A49" w:rsidRDefault="00E61A49">
      <w:pPr>
        <w:rPr>
          <w:rFonts w:hint="eastAsia"/>
        </w:rPr>
      </w:pPr>
    </w:p>
    <w:p w14:paraId="7CDEED1E" w14:textId="77777777" w:rsidR="00E61A49" w:rsidRDefault="00E61A49">
      <w:pPr>
        <w:rPr>
          <w:rFonts w:hint="eastAsia"/>
        </w:rPr>
      </w:pPr>
      <w:r>
        <w:rPr>
          <w:rFonts w:hint="eastAsia"/>
        </w:rPr>
        <w:t>“晕”在成语和诗词中的运用</w:t>
      </w:r>
    </w:p>
    <w:p w14:paraId="79C02C5D" w14:textId="77777777" w:rsidR="00E61A49" w:rsidRDefault="00E61A49">
      <w:pPr>
        <w:rPr>
          <w:rFonts w:hint="eastAsia"/>
        </w:rPr>
      </w:pPr>
    </w:p>
    <w:p w14:paraId="3DAF080C" w14:textId="77777777" w:rsidR="00E61A49" w:rsidRDefault="00E61A49">
      <w:pPr>
        <w:rPr>
          <w:rFonts w:hint="eastAsia"/>
        </w:rPr>
      </w:pPr>
      <w:r>
        <w:rPr>
          <w:rFonts w:hint="eastAsia"/>
        </w:rPr>
        <w:t>“晕”字在古代文学作品中也有丰富的应用。例如“霞光万晕”，形容日出时天空绚丽多彩的景象；“晕头转向”则是现代常用的成语，用来形容人因混乱而迷失方向的状态。这些例子展示了“晕”在语言表达中的多样性和生动性。</w:t>
      </w:r>
    </w:p>
    <w:p w14:paraId="3BE44640" w14:textId="77777777" w:rsidR="00E61A49" w:rsidRDefault="00E61A49">
      <w:pPr>
        <w:rPr>
          <w:rFonts w:hint="eastAsia"/>
        </w:rPr>
      </w:pPr>
    </w:p>
    <w:p w14:paraId="0F2B43ED" w14:textId="77777777" w:rsidR="00E61A49" w:rsidRDefault="00E61A49">
      <w:pPr>
        <w:rPr>
          <w:rFonts w:hint="eastAsia"/>
        </w:rPr>
      </w:pPr>
    </w:p>
    <w:p w14:paraId="7C9B13EA" w14:textId="77777777" w:rsidR="00E61A49" w:rsidRDefault="00E61A49">
      <w:pPr>
        <w:rPr>
          <w:rFonts w:hint="eastAsia"/>
        </w:rPr>
      </w:pPr>
      <w:r>
        <w:rPr>
          <w:rFonts w:hint="eastAsia"/>
        </w:rPr>
        <w:t>最后的总结</w:t>
      </w:r>
    </w:p>
    <w:p w14:paraId="1A92A721" w14:textId="77777777" w:rsidR="00E61A49" w:rsidRDefault="00E61A49">
      <w:pPr>
        <w:rPr>
          <w:rFonts w:hint="eastAsia"/>
        </w:rPr>
      </w:pPr>
    </w:p>
    <w:p w14:paraId="4D8C3356" w14:textId="77777777" w:rsidR="00E61A49" w:rsidRDefault="00E61A49">
      <w:pPr>
        <w:rPr>
          <w:rFonts w:hint="eastAsia"/>
        </w:rPr>
      </w:pPr>
      <w:r>
        <w:rPr>
          <w:rFonts w:hint="eastAsia"/>
        </w:rPr>
        <w:t>通过对“晕”的拼音分析，我们不仅能够了解它的基本发音和意义，还能探索与其相关的一系列汉字。无论是 yūn 还是 yùn，都体现了汉语在音、形、义方面的巧妙结合，也为我们学习汉字提供了更多联想和记忆的方法。</w:t>
      </w:r>
    </w:p>
    <w:p w14:paraId="39C4EDB0" w14:textId="77777777" w:rsidR="00E61A49" w:rsidRDefault="00E61A49">
      <w:pPr>
        <w:rPr>
          <w:rFonts w:hint="eastAsia"/>
        </w:rPr>
      </w:pPr>
    </w:p>
    <w:p w14:paraId="58F3B671" w14:textId="77777777" w:rsidR="00E61A49" w:rsidRDefault="00E61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420A" w14:textId="52DF3B53" w:rsidR="00996DED" w:rsidRDefault="00996DED"/>
    <w:sectPr w:rsidR="00996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ED"/>
    <w:rsid w:val="00996DED"/>
    <w:rsid w:val="00B13A47"/>
    <w:rsid w:val="00E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4D3A3-7CD7-46B6-84EC-C5EC3ECD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