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371FD" w14:textId="77777777" w:rsidR="00CC6F87" w:rsidRDefault="00CC6F87">
      <w:pPr>
        <w:rPr>
          <w:rFonts w:hint="eastAsia"/>
        </w:rPr>
      </w:pPr>
      <w:r>
        <w:rPr>
          <w:rFonts w:hint="eastAsia"/>
        </w:rPr>
        <w:t>晕的多音字和组词和拼音怎么写的</w:t>
      </w:r>
    </w:p>
    <w:p w14:paraId="7D6D88D7" w14:textId="77777777" w:rsidR="00CC6F87" w:rsidRDefault="00CC6F87">
      <w:pPr>
        <w:rPr>
          <w:rFonts w:hint="eastAsia"/>
        </w:rPr>
      </w:pPr>
    </w:p>
    <w:p w14:paraId="0237DD46" w14:textId="77777777" w:rsidR="00CC6F87" w:rsidRDefault="00CC6F87">
      <w:pPr>
        <w:rPr>
          <w:rFonts w:hint="eastAsia"/>
        </w:rPr>
      </w:pPr>
      <w:r>
        <w:rPr>
          <w:rFonts w:hint="eastAsia"/>
        </w:rPr>
        <w:t>“晕”是一个典型的多音字，根据不同的语境和用法，它有两个主要的读音：一个是“yūn”，另一个是“yùn”。这两个读音在意思和使用上有着明显的区别，掌握它们有助于我们更准确地理解和运用汉语。</w:t>
      </w:r>
    </w:p>
    <w:p w14:paraId="42CD0A70" w14:textId="77777777" w:rsidR="00CC6F87" w:rsidRDefault="00CC6F87">
      <w:pPr>
        <w:rPr>
          <w:rFonts w:hint="eastAsia"/>
        </w:rPr>
      </w:pPr>
    </w:p>
    <w:p w14:paraId="2538963E" w14:textId="77777777" w:rsidR="00CC6F87" w:rsidRDefault="00CC6F87">
      <w:pPr>
        <w:rPr>
          <w:rFonts w:hint="eastAsia"/>
        </w:rPr>
      </w:pPr>
    </w:p>
    <w:p w14:paraId="21906AAA" w14:textId="77777777" w:rsidR="00CC6F87" w:rsidRDefault="00CC6F87">
      <w:pPr>
        <w:rPr>
          <w:rFonts w:hint="eastAsia"/>
        </w:rPr>
      </w:pPr>
      <w:r>
        <w:rPr>
          <w:rFonts w:hint="eastAsia"/>
        </w:rPr>
        <w:t>“晕”的拼音与基本含义</w:t>
      </w:r>
    </w:p>
    <w:p w14:paraId="3269B568" w14:textId="77777777" w:rsidR="00CC6F87" w:rsidRDefault="00CC6F87">
      <w:pPr>
        <w:rPr>
          <w:rFonts w:hint="eastAsia"/>
        </w:rPr>
      </w:pPr>
    </w:p>
    <w:p w14:paraId="585F2C40" w14:textId="77777777" w:rsidR="00CC6F87" w:rsidRDefault="00CC6F87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当“晕”读作“yūn”时，通常表示因身体不适或情绪波动而导致的头晕、昏迷等状态。例如，“头晕”、“晕倒”、“晕厥”等词语都是在这种语境下使用的。这个读音强调的是人的意识状态受到影响。</w:t>
      </w:r>
    </w:p>
    <w:p w14:paraId="4346A51A" w14:textId="77777777" w:rsidR="00CC6F87" w:rsidRDefault="00CC6F87">
      <w:pPr>
        <w:rPr>
          <w:rFonts w:hint="eastAsia"/>
        </w:rPr>
      </w:pPr>
    </w:p>
    <w:p w14:paraId="02794A91" w14:textId="77777777" w:rsidR="00CC6F87" w:rsidRDefault="00CC6F87">
      <w:pPr>
        <w:rPr>
          <w:rFonts w:hint="eastAsia"/>
        </w:rPr>
      </w:pPr>
    </w:p>
    <w:p w14:paraId="323B5311" w14:textId="77777777" w:rsidR="00CC6F87" w:rsidRDefault="00CC6F87">
      <w:pPr>
        <w:rPr>
          <w:rFonts w:hint="eastAsia"/>
        </w:rPr>
      </w:pPr>
      <w:r>
        <w:rPr>
          <w:rFonts w:hint="eastAsia"/>
        </w:rPr>
        <w:t>而当“晕”读作“yùn”时，它往往用于描述某种视觉上的模糊感，或者是颜色逐渐过渡的效果。例如，“眩晕”、“红晕”、“光晕”等词语就体现了这种用法。这个读音更多地与视觉感知有关。</w:t>
      </w:r>
    </w:p>
    <w:p w14:paraId="5FD8E453" w14:textId="77777777" w:rsidR="00CC6F87" w:rsidRDefault="00CC6F87">
      <w:pPr>
        <w:rPr>
          <w:rFonts w:hint="eastAsia"/>
        </w:rPr>
      </w:pPr>
    </w:p>
    <w:p w14:paraId="36131A31" w14:textId="77777777" w:rsidR="00CC6F87" w:rsidRDefault="00CC6F87">
      <w:pPr>
        <w:rPr>
          <w:rFonts w:hint="eastAsia"/>
        </w:rPr>
      </w:pPr>
    </w:p>
    <w:p w14:paraId="63045E01" w14:textId="77777777" w:rsidR="00CC6F87" w:rsidRDefault="00CC6F87">
      <w:pPr>
        <w:rPr>
          <w:rFonts w:hint="eastAsia"/>
        </w:rPr>
      </w:pPr>
      <w:r>
        <w:rPr>
          <w:rFonts w:hint="eastAsia"/>
        </w:rPr>
        <w:t>常见组词及用法举例</w:t>
      </w:r>
    </w:p>
    <w:p w14:paraId="76C6C8E1" w14:textId="77777777" w:rsidR="00CC6F87" w:rsidRDefault="00CC6F87">
      <w:pPr>
        <w:rPr>
          <w:rFonts w:hint="eastAsia"/>
        </w:rPr>
      </w:pPr>
    </w:p>
    <w:p w14:paraId="23B5AD67" w14:textId="77777777" w:rsidR="00CC6F87" w:rsidRDefault="00CC6F87">
      <w:pPr>
        <w:rPr>
          <w:rFonts w:hint="eastAsia"/>
        </w:rPr>
      </w:pPr>
      <w:r>
        <w:rPr>
          <w:rFonts w:hint="eastAsia"/>
        </w:rPr>
        <w:t>以“yūn”为读音的组词包括但不限于：“晕倒”（yūn dǎo），指突然失去意识；“晕车”（yūn chē），指乘坐交通工具时感到恶心或头晕；“晕血”（yūn xuè），形容看到血液时产生不适反应。</w:t>
      </w:r>
    </w:p>
    <w:p w14:paraId="636EBCB5" w14:textId="77777777" w:rsidR="00CC6F87" w:rsidRDefault="00CC6F87">
      <w:pPr>
        <w:rPr>
          <w:rFonts w:hint="eastAsia"/>
        </w:rPr>
      </w:pPr>
    </w:p>
    <w:p w14:paraId="032DD26A" w14:textId="77777777" w:rsidR="00CC6F87" w:rsidRDefault="00CC6F87">
      <w:pPr>
        <w:rPr>
          <w:rFonts w:hint="eastAsia"/>
        </w:rPr>
      </w:pPr>
    </w:p>
    <w:p w14:paraId="63804818" w14:textId="77777777" w:rsidR="00CC6F87" w:rsidRDefault="00CC6F87">
      <w:pPr>
        <w:rPr>
          <w:rFonts w:hint="eastAsia"/>
        </w:rPr>
      </w:pPr>
      <w:r>
        <w:rPr>
          <w:rFonts w:hint="eastAsia"/>
        </w:rPr>
        <w:t>以“yùn”为读音的组词则有：“晕圈”（yùn quān），指物体周围模糊的光影；“晕染”（yùn rǎn），常用于绘画或书法中，表示颜色的自然过渡；“晕黄”（yùn huáng），形容颜色柔和而不鲜明。</w:t>
      </w:r>
    </w:p>
    <w:p w14:paraId="6DCE52C8" w14:textId="77777777" w:rsidR="00CC6F87" w:rsidRDefault="00CC6F87">
      <w:pPr>
        <w:rPr>
          <w:rFonts w:hint="eastAsia"/>
        </w:rPr>
      </w:pPr>
    </w:p>
    <w:p w14:paraId="11E02692" w14:textId="77777777" w:rsidR="00CC6F87" w:rsidRDefault="00CC6F87">
      <w:pPr>
        <w:rPr>
          <w:rFonts w:hint="eastAsia"/>
        </w:rPr>
      </w:pPr>
    </w:p>
    <w:p w14:paraId="7A57B53B" w14:textId="77777777" w:rsidR="00CC6F87" w:rsidRDefault="00CC6F87">
      <w:pPr>
        <w:rPr>
          <w:rFonts w:hint="eastAsia"/>
        </w:rPr>
      </w:pPr>
      <w:r>
        <w:rPr>
          <w:rFonts w:hint="eastAsia"/>
        </w:rPr>
        <w:t>如何正确区分“晕”的两个读音</w:t>
      </w:r>
    </w:p>
    <w:p w14:paraId="0903E7D5" w14:textId="77777777" w:rsidR="00CC6F87" w:rsidRDefault="00CC6F87">
      <w:pPr>
        <w:rPr>
          <w:rFonts w:hint="eastAsia"/>
        </w:rPr>
      </w:pPr>
    </w:p>
    <w:p w14:paraId="68CB8438" w14:textId="77777777" w:rsidR="00CC6F87" w:rsidRDefault="00CC6F87">
      <w:pPr>
        <w:rPr>
          <w:rFonts w:hint="eastAsia"/>
        </w:rPr>
      </w:pPr>
      <w:r>
        <w:rPr>
          <w:rFonts w:hint="eastAsia"/>
        </w:rPr>
        <w:t>在实际应用中，可以通过上下文来判断“晕”应读哪个音。如果句子涉及身体状况或意识状态的变化，则多半读“yūn”；若描述的是视觉效果或颜色渐变，则倾向于读“yùn”。通过记忆一些固定搭配也可以帮助区分，比如“晕车”一定读“yūn”，而“光晕”一定读“yùn”。</w:t>
      </w:r>
    </w:p>
    <w:p w14:paraId="21099B09" w14:textId="77777777" w:rsidR="00CC6F87" w:rsidRDefault="00CC6F87">
      <w:pPr>
        <w:rPr>
          <w:rFonts w:hint="eastAsia"/>
        </w:rPr>
      </w:pPr>
    </w:p>
    <w:p w14:paraId="35EDD30E" w14:textId="77777777" w:rsidR="00CC6F87" w:rsidRDefault="00CC6F87">
      <w:pPr>
        <w:rPr>
          <w:rFonts w:hint="eastAsia"/>
        </w:rPr>
      </w:pPr>
    </w:p>
    <w:p w14:paraId="7EC744E4" w14:textId="77777777" w:rsidR="00CC6F87" w:rsidRDefault="00CC6F87">
      <w:pPr>
        <w:rPr>
          <w:rFonts w:hint="eastAsia"/>
        </w:rPr>
      </w:pPr>
      <w:r>
        <w:rPr>
          <w:rFonts w:hint="eastAsia"/>
        </w:rPr>
        <w:t>掌握“晕”的多音现象不仅有助于提高语言表达的准确性，还能增强对汉语丰富性的理解。希望本文能帮助读者更好地认识和使用这个有趣的汉字。</w:t>
      </w:r>
    </w:p>
    <w:p w14:paraId="5D6F1C58" w14:textId="77777777" w:rsidR="00CC6F87" w:rsidRDefault="00CC6F87">
      <w:pPr>
        <w:rPr>
          <w:rFonts w:hint="eastAsia"/>
        </w:rPr>
      </w:pPr>
    </w:p>
    <w:p w14:paraId="3C565165" w14:textId="77777777" w:rsidR="00CC6F87" w:rsidRDefault="00CC6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F2C715" w14:textId="1AEE2035" w:rsidR="00CB739B" w:rsidRDefault="00CB739B"/>
    <w:sectPr w:rsidR="00CB7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39B"/>
    <w:rsid w:val="00B13A47"/>
    <w:rsid w:val="00CB739B"/>
    <w:rsid w:val="00CC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12570-A6C7-41C9-B9CC-A32573F9A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7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7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7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7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7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7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7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7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7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7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7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7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7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7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7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7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7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7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7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7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7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7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7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7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7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7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7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7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7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