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EAAC" w14:textId="77777777" w:rsidR="00B23C51" w:rsidRDefault="00B23C51">
      <w:pPr>
        <w:rPr>
          <w:rFonts w:hint="eastAsia"/>
        </w:rPr>
      </w:pPr>
      <w:r>
        <w:rPr>
          <w:rFonts w:hint="eastAsia"/>
        </w:rPr>
        <w:t>晕字拼音怎么读</w:t>
      </w:r>
    </w:p>
    <w:p w14:paraId="0CA1FA7F" w14:textId="77777777" w:rsidR="00B23C51" w:rsidRDefault="00B23C51">
      <w:pPr>
        <w:rPr>
          <w:rFonts w:hint="eastAsia"/>
        </w:rPr>
      </w:pPr>
    </w:p>
    <w:p w14:paraId="2FFEEACC" w14:textId="77777777" w:rsidR="00B23C51" w:rsidRDefault="00B23C51">
      <w:pPr>
        <w:rPr>
          <w:rFonts w:hint="eastAsia"/>
        </w:rPr>
      </w:pPr>
      <w:r>
        <w:rPr>
          <w:rFonts w:hint="eastAsia"/>
        </w:rPr>
        <w:t>“晕”是一个多音字，在汉语中有着不同的读音和意义。在日常使用中，它的发音会根据具体语境发生变化。正确掌握其拼音对于学习普通话以及理解书面表达具有重要意义。</w:t>
      </w:r>
    </w:p>
    <w:p w14:paraId="62C3E054" w14:textId="77777777" w:rsidR="00B23C51" w:rsidRDefault="00B23C51">
      <w:pPr>
        <w:rPr>
          <w:rFonts w:hint="eastAsia"/>
        </w:rPr>
      </w:pPr>
    </w:p>
    <w:p w14:paraId="04ACA782" w14:textId="77777777" w:rsidR="00B23C51" w:rsidRDefault="00B23C51">
      <w:pPr>
        <w:rPr>
          <w:rFonts w:hint="eastAsia"/>
        </w:rPr>
      </w:pPr>
    </w:p>
    <w:p w14:paraId="76DD3333" w14:textId="77777777" w:rsidR="00B23C51" w:rsidRDefault="00B23C51">
      <w:pPr>
        <w:rPr>
          <w:rFonts w:hint="eastAsia"/>
        </w:rPr>
      </w:pPr>
      <w:r>
        <w:rPr>
          <w:rFonts w:hint="eastAsia"/>
        </w:rPr>
        <w:t>“晕”的基本读音</w:t>
      </w:r>
    </w:p>
    <w:p w14:paraId="30B37DED" w14:textId="77777777" w:rsidR="00B23C51" w:rsidRDefault="00B23C51">
      <w:pPr>
        <w:rPr>
          <w:rFonts w:hint="eastAsia"/>
        </w:rPr>
      </w:pPr>
    </w:p>
    <w:p w14:paraId="28180CCA" w14:textId="77777777" w:rsidR="00B23C51" w:rsidRDefault="00B23C51">
      <w:pPr>
        <w:rPr>
          <w:rFonts w:hint="eastAsia"/>
        </w:rPr>
      </w:pPr>
      <w:r>
        <w:rPr>
          <w:rFonts w:hint="eastAsia"/>
        </w:rPr>
        <w:t>“晕”最常见的两个读音分别是“yūn”和“yùn”。其中，“yūn”通常用于表示因身体不适而出现的头晕、昏迷等状态。例如：“他摔了一跤，当场就晕过去了。”这里的“晕”就读作“yūn”。</w:t>
      </w:r>
    </w:p>
    <w:p w14:paraId="0EDAD99C" w14:textId="77777777" w:rsidR="00B23C51" w:rsidRDefault="00B23C51">
      <w:pPr>
        <w:rPr>
          <w:rFonts w:hint="eastAsia"/>
        </w:rPr>
      </w:pPr>
    </w:p>
    <w:p w14:paraId="740FB568" w14:textId="77777777" w:rsidR="00B23C51" w:rsidRDefault="00B23C51">
      <w:pPr>
        <w:rPr>
          <w:rFonts w:hint="eastAsia"/>
        </w:rPr>
      </w:pPr>
    </w:p>
    <w:p w14:paraId="7521E4E1" w14:textId="77777777" w:rsidR="00B23C51" w:rsidRDefault="00B23C51">
      <w:pPr>
        <w:rPr>
          <w:rFonts w:hint="eastAsia"/>
        </w:rPr>
      </w:pPr>
      <w:r>
        <w:rPr>
          <w:rFonts w:hint="eastAsia"/>
        </w:rPr>
        <w:t>另一个常用读音“yùn”</w:t>
      </w:r>
    </w:p>
    <w:p w14:paraId="01FE9CFE" w14:textId="77777777" w:rsidR="00B23C51" w:rsidRDefault="00B23C51">
      <w:pPr>
        <w:rPr>
          <w:rFonts w:hint="eastAsia"/>
        </w:rPr>
      </w:pPr>
    </w:p>
    <w:p w14:paraId="11842C2B" w14:textId="77777777" w:rsidR="00B23C51" w:rsidRDefault="00B23C51">
      <w:pPr>
        <w:rPr>
          <w:rFonts w:hint="eastAsia"/>
        </w:rPr>
      </w:pPr>
      <w:r>
        <w:rPr>
          <w:rFonts w:hint="eastAsia"/>
        </w:rPr>
        <w:t>除了“yūn”之外，“晕”还有一个常见读音是“yùn”。这个读音多用于描述光影模糊、色彩渐变的现象，或者表示对某件事情感到迷惑不解。例如：“夕阳西下，天边泛起一圈圈光晕。”这里“晕”就读作“yùn”。</w:t>
      </w:r>
    </w:p>
    <w:p w14:paraId="71471371" w14:textId="77777777" w:rsidR="00B23C51" w:rsidRDefault="00B23C51">
      <w:pPr>
        <w:rPr>
          <w:rFonts w:hint="eastAsia"/>
        </w:rPr>
      </w:pPr>
    </w:p>
    <w:p w14:paraId="7BA1A03D" w14:textId="77777777" w:rsidR="00B23C51" w:rsidRDefault="00B23C51">
      <w:pPr>
        <w:rPr>
          <w:rFonts w:hint="eastAsia"/>
        </w:rPr>
      </w:pPr>
    </w:p>
    <w:p w14:paraId="7FACDF27" w14:textId="77777777" w:rsidR="00B23C51" w:rsidRDefault="00B23C51">
      <w:pPr>
        <w:rPr>
          <w:rFonts w:hint="eastAsia"/>
        </w:rPr>
      </w:pPr>
      <w:r>
        <w:rPr>
          <w:rFonts w:hint="eastAsia"/>
        </w:rPr>
        <w:t>区分“yūn”与“yùn”的用法</w:t>
      </w:r>
    </w:p>
    <w:p w14:paraId="7DA3D149" w14:textId="77777777" w:rsidR="00B23C51" w:rsidRDefault="00B23C51">
      <w:pPr>
        <w:rPr>
          <w:rFonts w:hint="eastAsia"/>
        </w:rPr>
      </w:pPr>
    </w:p>
    <w:p w14:paraId="03505773" w14:textId="77777777" w:rsidR="00B23C51" w:rsidRDefault="00B23C51">
      <w:pPr>
        <w:rPr>
          <w:rFonts w:hint="eastAsia"/>
        </w:rPr>
      </w:pPr>
      <w:r>
        <w:rPr>
          <w:rFonts w:hint="eastAsia"/>
        </w:rPr>
        <w:t>要准确使用“晕”的不同读音，关键在于理解词语所表达的具体含义。“yūn”多与人的生理或心理状态有关，如“晕倒”、“晕厥”；而“yùn”则常出现在描写视觉效果或情绪迷惘的语境中，如“光晕”、“晕头转向”。</w:t>
      </w:r>
    </w:p>
    <w:p w14:paraId="370AF075" w14:textId="77777777" w:rsidR="00B23C51" w:rsidRDefault="00B23C51">
      <w:pPr>
        <w:rPr>
          <w:rFonts w:hint="eastAsia"/>
        </w:rPr>
      </w:pPr>
    </w:p>
    <w:p w14:paraId="4F73AE4D" w14:textId="77777777" w:rsidR="00B23C51" w:rsidRDefault="00B23C51">
      <w:pPr>
        <w:rPr>
          <w:rFonts w:hint="eastAsia"/>
        </w:rPr>
      </w:pPr>
    </w:p>
    <w:p w14:paraId="2BBBE0FB" w14:textId="77777777" w:rsidR="00B23C51" w:rsidRDefault="00B23C51">
      <w:pPr>
        <w:rPr>
          <w:rFonts w:hint="eastAsia"/>
        </w:rPr>
      </w:pPr>
      <w:r>
        <w:rPr>
          <w:rFonts w:hint="eastAsia"/>
        </w:rPr>
        <w:t>一些常见的带“晕”的词语</w:t>
      </w:r>
    </w:p>
    <w:p w14:paraId="2089058D" w14:textId="77777777" w:rsidR="00B23C51" w:rsidRDefault="00B23C51">
      <w:pPr>
        <w:rPr>
          <w:rFonts w:hint="eastAsia"/>
        </w:rPr>
      </w:pPr>
    </w:p>
    <w:p w14:paraId="254F7BF4" w14:textId="77777777" w:rsidR="00B23C51" w:rsidRDefault="00B23C51">
      <w:pPr>
        <w:rPr>
          <w:rFonts w:hint="eastAsia"/>
        </w:rPr>
      </w:pPr>
      <w:r>
        <w:rPr>
          <w:rFonts w:hint="eastAsia"/>
        </w:rPr>
        <w:t>为了更好地掌握“晕”的发音和用法，可以记住一些典型词语。比如“晕车”、“晕船”中的“晕”都读作“yūn”，表示因运动引起的不适感；而“月晕”、“红晕”则读作“yùn”，强调的是视觉上的模糊扩散效果。</w:t>
      </w:r>
    </w:p>
    <w:p w14:paraId="0B598B29" w14:textId="77777777" w:rsidR="00B23C51" w:rsidRDefault="00B23C51">
      <w:pPr>
        <w:rPr>
          <w:rFonts w:hint="eastAsia"/>
        </w:rPr>
      </w:pPr>
    </w:p>
    <w:p w14:paraId="75193E64" w14:textId="77777777" w:rsidR="00B23C51" w:rsidRDefault="00B23C51">
      <w:pPr>
        <w:rPr>
          <w:rFonts w:hint="eastAsia"/>
        </w:rPr>
      </w:pPr>
    </w:p>
    <w:p w14:paraId="6F06C746" w14:textId="77777777" w:rsidR="00B23C51" w:rsidRDefault="00B23C51">
      <w:pPr>
        <w:rPr>
          <w:rFonts w:hint="eastAsia"/>
        </w:rPr>
      </w:pPr>
      <w:r>
        <w:rPr>
          <w:rFonts w:hint="eastAsia"/>
        </w:rPr>
        <w:t>最后的总结</w:t>
      </w:r>
    </w:p>
    <w:p w14:paraId="14B82931" w14:textId="77777777" w:rsidR="00B23C51" w:rsidRDefault="00B23C51">
      <w:pPr>
        <w:rPr>
          <w:rFonts w:hint="eastAsia"/>
        </w:rPr>
      </w:pPr>
    </w:p>
    <w:p w14:paraId="3DF2990D" w14:textId="77777777" w:rsidR="00B23C51" w:rsidRDefault="00B23C51">
      <w:pPr>
        <w:rPr>
          <w:rFonts w:hint="eastAsia"/>
        </w:rPr>
      </w:pPr>
      <w:r>
        <w:rPr>
          <w:rFonts w:hint="eastAsia"/>
        </w:rPr>
        <w:t>“晕”字虽然看似简单，但由于它具备多个读音和丰富的语义内涵，在实际运用中需要结合上下文仔细辨别。通过不断积累和练习，相信大家都能熟练掌握它的正确读法和使用方式。</w:t>
      </w:r>
    </w:p>
    <w:p w14:paraId="05623833" w14:textId="77777777" w:rsidR="00B23C51" w:rsidRDefault="00B23C51">
      <w:pPr>
        <w:rPr>
          <w:rFonts w:hint="eastAsia"/>
        </w:rPr>
      </w:pPr>
    </w:p>
    <w:p w14:paraId="79B24228" w14:textId="77777777" w:rsidR="00B23C51" w:rsidRDefault="00B23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8EB2D" w14:textId="2412A0DF" w:rsidR="00FA2581" w:rsidRDefault="00FA2581"/>
    <w:sectPr w:rsidR="00FA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81"/>
    <w:rsid w:val="00B13A47"/>
    <w:rsid w:val="00B23C51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852A8-DBFA-4053-A127-7082BB1D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