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2E3B" w14:textId="77777777" w:rsidR="0081064A" w:rsidRDefault="0081064A">
      <w:pPr>
        <w:rPr>
          <w:rFonts w:hint="eastAsia"/>
        </w:rPr>
      </w:pPr>
      <w:r>
        <w:rPr>
          <w:rFonts w:hint="eastAsia"/>
        </w:rPr>
        <w:t>原谤文言文的拼音</w:t>
      </w:r>
    </w:p>
    <w:p w14:paraId="3C9A7F04" w14:textId="77777777" w:rsidR="0081064A" w:rsidRDefault="0081064A">
      <w:pPr>
        <w:rPr>
          <w:rFonts w:hint="eastAsia"/>
        </w:rPr>
      </w:pPr>
      <w:r>
        <w:rPr>
          <w:rFonts w:hint="eastAsia"/>
        </w:rPr>
        <w:t>原谤，作为中国古代文学中的经典篇章，源自《左传》，记录了鲁国大夫展禽对当时政治现象的深刻反思与批评。此篇以其独特的视角和深刻的见解，成为了后世学习和研究的对象。而将这篇古文转换成现代拼音形式，不仅有助于理解古汉语发音之美，也为非中文母语者提供了接近这一经典的机会。</w:t>
      </w:r>
    </w:p>
    <w:p w14:paraId="54850843" w14:textId="77777777" w:rsidR="0081064A" w:rsidRDefault="0081064A">
      <w:pPr>
        <w:rPr>
          <w:rFonts w:hint="eastAsia"/>
        </w:rPr>
      </w:pPr>
    </w:p>
    <w:p w14:paraId="644A0A5D" w14:textId="77777777" w:rsidR="0081064A" w:rsidRDefault="0081064A">
      <w:pPr>
        <w:rPr>
          <w:rFonts w:hint="eastAsia"/>
        </w:rPr>
      </w:pPr>
    </w:p>
    <w:p w14:paraId="4D1C9512" w14:textId="77777777" w:rsidR="0081064A" w:rsidRDefault="0081064A">
      <w:pPr>
        <w:rPr>
          <w:rFonts w:hint="eastAsia"/>
        </w:rPr>
      </w:pPr>
      <w:r>
        <w:rPr>
          <w:rFonts w:hint="eastAsia"/>
        </w:rPr>
        <w:t>拼音版原谤的意义</w:t>
      </w:r>
    </w:p>
    <w:p w14:paraId="69C2E250" w14:textId="77777777" w:rsidR="0081064A" w:rsidRDefault="0081064A">
      <w:pPr>
        <w:rPr>
          <w:rFonts w:hint="eastAsia"/>
        </w:rPr>
      </w:pPr>
      <w:r>
        <w:rPr>
          <w:rFonts w:hint="eastAsia"/>
        </w:rPr>
        <w:t>采用拼音呈现原谤，首先能够帮助初学者更容易地读出每一个汉字，尤其是对于那些对中国古代文化感兴趣但不熟悉汉字的人来说，拼音提供了一个桥梁，让他们可以通过发音来感受古文的魅力。这种方式也强调了汉语的音韵美，让读者在朗读过程中体会到古代文学作品的音乐性。</w:t>
      </w:r>
    </w:p>
    <w:p w14:paraId="2E29A4D2" w14:textId="77777777" w:rsidR="0081064A" w:rsidRDefault="0081064A">
      <w:pPr>
        <w:rPr>
          <w:rFonts w:hint="eastAsia"/>
        </w:rPr>
      </w:pPr>
    </w:p>
    <w:p w14:paraId="65B321F4" w14:textId="77777777" w:rsidR="0081064A" w:rsidRDefault="0081064A">
      <w:pPr>
        <w:rPr>
          <w:rFonts w:hint="eastAsia"/>
        </w:rPr>
      </w:pPr>
    </w:p>
    <w:p w14:paraId="0CD308B3" w14:textId="77777777" w:rsidR="0081064A" w:rsidRDefault="0081064A">
      <w:pPr>
        <w:rPr>
          <w:rFonts w:hint="eastAsia"/>
        </w:rPr>
      </w:pPr>
      <w:r>
        <w:rPr>
          <w:rFonts w:hint="eastAsia"/>
        </w:rPr>
        <w:t>原谤内容概述</w:t>
      </w:r>
    </w:p>
    <w:p w14:paraId="2E1E4F58" w14:textId="77777777" w:rsidR="0081064A" w:rsidRDefault="0081064A">
      <w:pPr>
        <w:rPr>
          <w:rFonts w:hint="eastAsia"/>
        </w:rPr>
      </w:pPr>
      <w:r>
        <w:rPr>
          <w:rFonts w:hint="eastAsia"/>
        </w:rPr>
        <w:t>原谤的核心在于其对权力滥用和社会不公的批判。展禽通过具体事例阐述了官员如何因私利而忽视民众利益，以及这种行为给社会带来的负面影响。文章虽短，却包含了深邃的思想和伦理道德观念，反映了作者对理想政治秩序的追求和对现实弊端的不满。</w:t>
      </w:r>
    </w:p>
    <w:p w14:paraId="584420CD" w14:textId="77777777" w:rsidR="0081064A" w:rsidRDefault="0081064A">
      <w:pPr>
        <w:rPr>
          <w:rFonts w:hint="eastAsia"/>
        </w:rPr>
      </w:pPr>
    </w:p>
    <w:p w14:paraId="6C42A6E3" w14:textId="77777777" w:rsidR="0081064A" w:rsidRDefault="0081064A">
      <w:pPr>
        <w:rPr>
          <w:rFonts w:hint="eastAsia"/>
        </w:rPr>
      </w:pPr>
    </w:p>
    <w:p w14:paraId="7FE6F337" w14:textId="77777777" w:rsidR="0081064A" w:rsidRDefault="0081064A">
      <w:pPr>
        <w:rPr>
          <w:rFonts w:hint="eastAsia"/>
        </w:rPr>
      </w:pPr>
      <w:r>
        <w:rPr>
          <w:rFonts w:hint="eastAsia"/>
        </w:rPr>
        <w:t>学习原谤的重要性</w:t>
      </w:r>
    </w:p>
    <w:p w14:paraId="1D7D9752" w14:textId="77777777" w:rsidR="0081064A" w:rsidRDefault="0081064A">
      <w:pPr>
        <w:rPr>
          <w:rFonts w:hint="eastAsia"/>
        </w:rPr>
      </w:pPr>
      <w:r>
        <w:rPr>
          <w:rFonts w:hint="eastAsia"/>
        </w:rPr>
        <w:t>学习原谤不仅可以增进对中国古代政治思想的理解，还能启发我们思考现代社会中类似的问题。无论是在职场还是日常生活中，公平正义、诚信守则都是不可或缺的价值观。因此，深入探讨原谤所传达的信息，对于我们培养正确的价值观和世界观具有重要意义。</w:t>
      </w:r>
    </w:p>
    <w:p w14:paraId="330BAC26" w14:textId="77777777" w:rsidR="0081064A" w:rsidRDefault="0081064A">
      <w:pPr>
        <w:rPr>
          <w:rFonts w:hint="eastAsia"/>
        </w:rPr>
      </w:pPr>
    </w:p>
    <w:p w14:paraId="38A70B3C" w14:textId="77777777" w:rsidR="0081064A" w:rsidRDefault="0081064A">
      <w:pPr>
        <w:rPr>
          <w:rFonts w:hint="eastAsia"/>
        </w:rPr>
      </w:pPr>
    </w:p>
    <w:p w14:paraId="3098DBAB" w14:textId="77777777" w:rsidR="0081064A" w:rsidRDefault="0081064A">
      <w:pPr>
        <w:rPr>
          <w:rFonts w:hint="eastAsia"/>
        </w:rPr>
      </w:pPr>
      <w:r>
        <w:rPr>
          <w:rFonts w:hint="eastAsia"/>
        </w:rPr>
        <w:t>拼音版原文展示</w:t>
      </w:r>
    </w:p>
    <w:p w14:paraId="12453487" w14:textId="77777777" w:rsidR="0081064A" w:rsidRDefault="0081064A">
      <w:pPr>
        <w:rPr>
          <w:rFonts w:hint="eastAsia"/>
        </w:rPr>
      </w:pPr>
      <w:r>
        <w:rPr>
          <w:rFonts w:hint="eastAsia"/>
        </w:rPr>
        <w:t>由于技术限制，这里无法直接给出完整的拼音版原谤文本。不过，可以想象的是，每一行古文都对应着一行拼音标注，这样既保留了原文的韵味，又方便了阅读和学习。例如，“夏四月”可以用拼音表示为“Xià sì yuè”，这种方式使得古老的文字焕发出新的活力。</w:t>
      </w:r>
    </w:p>
    <w:p w14:paraId="17EDE9EB" w14:textId="77777777" w:rsidR="0081064A" w:rsidRDefault="0081064A">
      <w:pPr>
        <w:rPr>
          <w:rFonts w:hint="eastAsia"/>
        </w:rPr>
      </w:pPr>
    </w:p>
    <w:p w14:paraId="6021F27B" w14:textId="77777777" w:rsidR="0081064A" w:rsidRDefault="0081064A">
      <w:pPr>
        <w:rPr>
          <w:rFonts w:hint="eastAsia"/>
        </w:rPr>
      </w:pPr>
    </w:p>
    <w:p w14:paraId="377B56EF" w14:textId="77777777" w:rsidR="0081064A" w:rsidRDefault="0081064A">
      <w:pPr>
        <w:rPr>
          <w:rFonts w:hint="eastAsia"/>
        </w:rPr>
      </w:pPr>
      <w:r>
        <w:rPr>
          <w:rFonts w:hint="eastAsia"/>
        </w:rPr>
        <w:t>最后的总结</w:t>
      </w:r>
    </w:p>
    <w:p w14:paraId="26E6FFEF" w14:textId="77777777" w:rsidR="0081064A" w:rsidRDefault="0081064A">
      <w:pPr>
        <w:rPr>
          <w:rFonts w:hint="eastAsia"/>
        </w:rPr>
      </w:pPr>
      <w:r>
        <w:rPr>
          <w:rFonts w:hint="eastAsia"/>
        </w:rPr>
        <w:t>通过对原谤进行拼音化处理，我们不仅能够更好地传承和发扬中国传统文化，还能够促进中外文化交流，让更多人了解并欣赏到中国古代文学的独特魅力。希望未来能有更多这样的尝试，让经典文献以更加多样化的方式走进每一个人的生活。</w:t>
      </w:r>
    </w:p>
    <w:p w14:paraId="06E2FBC9" w14:textId="77777777" w:rsidR="0081064A" w:rsidRDefault="0081064A">
      <w:pPr>
        <w:rPr>
          <w:rFonts w:hint="eastAsia"/>
        </w:rPr>
      </w:pPr>
    </w:p>
    <w:p w14:paraId="152C7924" w14:textId="77777777" w:rsidR="0081064A" w:rsidRDefault="008106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B31D8F" w14:textId="4CE20025" w:rsidR="003A0420" w:rsidRDefault="003A0420"/>
    <w:sectPr w:rsidR="003A0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20"/>
    <w:rsid w:val="003A0420"/>
    <w:rsid w:val="0081064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431553-2889-43B7-A462-AA4FBE6A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4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4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4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4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4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4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4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4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4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4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4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4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4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4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4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4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4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4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4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4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4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4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4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