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74D7" w14:textId="77777777" w:rsidR="009A348B" w:rsidRDefault="009A348B">
      <w:pPr>
        <w:rPr>
          <w:rFonts w:hint="eastAsia"/>
        </w:rPr>
      </w:pPr>
      <w:r>
        <w:rPr>
          <w:rFonts w:hint="eastAsia"/>
        </w:rPr>
        <w:t>元的拼音是啥</w:t>
      </w:r>
    </w:p>
    <w:p w14:paraId="537AFD62" w14:textId="77777777" w:rsidR="009A348B" w:rsidRDefault="009A348B">
      <w:pPr>
        <w:rPr>
          <w:rFonts w:hint="eastAsia"/>
        </w:rPr>
      </w:pPr>
      <w:r>
        <w:rPr>
          <w:rFonts w:hint="eastAsia"/>
        </w:rPr>
        <w:t>“元”的拼音是yuán，属于汉语拼音系统中的一部分。在汉语学习以及对外汉语教学中，了解汉字的正确发音是非常基础且重要的环节。对于“元”这个字而言，它的拼音不仅帮助人们准确地读出这个字，同时也为理解其在不同词语中的使用提供了便利。</w:t>
      </w:r>
    </w:p>
    <w:p w14:paraId="27101C3D" w14:textId="77777777" w:rsidR="009A348B" w:rsidRDefault="009A348B">
      <w:pPr>
        <w:rPr>
          <w:rFonts w:hint="eastAsia"/>
        </w:rPr>
      </w:pPr>
    </w:p>
    <w:p w14:paraId="29D0D685" w14:textId="77777777" w:rsidR="009A348B" w:rsidRDefault="009A348B">
      <w:pPr>
        <w:rPr>
          <w:rFonts w:hint="eastAsia"/>
        </w:rPr>
      </w:pPr>
    </w:p>
    <w:p w14:paraId="7CE72923" w14:textId="77777777" w:rsidR="009A348B" w:rsidRDefault="009A348B">
      <w:pPr>
        <w:rPr>
          <w:rFonts w:hint="eastAsia"/>
        </w:rPr>
      </w:pPr>
      <w:r>
        <w:rPr>
          <w:rFonts w:hint="eastAsia"/>
        </w:rPr>
        <w:t>“元”的发音特点</w:t>
      </w:r>
    </w:p>
    <w:p w14:paraId="3E897EB8" w14:textId="77777777" w:rsidR="009A348B" w:rsidRDefault="009A348B">
      <w:pPr>
        <w:rPr>
          <w:rFonts w:hint="eastAsia"/>
        </w:rPr>
      </w:pPr>
      <w:r>
        <w:rPr>
          <w:rFonts w:hint="eastAsia"/>
        </w:rPr>
        <w:t>在汉语拼音中，“yuan”由声母“y”和韵母“uan”组成。其中，“u”在这个组合中实际上是一个半元音，它与后面的“a”结合形成一个滑音的过程，即从半元音快速滑向元音“a”，再过渡到鼻音“n”。这种发音方式要求说话者在发出声音时，要注意口型的变化，以确保每个部分都能清晰表达出来，从而保证了“yuán”发音的准确性。</w:t>
      </w:r>
    </w:p>
    <w:p w14:paraId="15FDBF14" w14:textId="77777777" w:rsidR="009A348B" w:rsidRDefault="009A348B">
      <w:pPr>
        <w:rPr>
          <w:rFonts w:hint="eastAsia"/>
        </w:rPr>
      </w:pPr>
    </w:p>
    <w:p w14:paraId="6067219B" w14:textId="77777777" w:rsidR="009A348B" w:rsidRDefault="009A348B">
      <w:pPr>
        <w:rPr>
          <w:rFonts w:hint="eastAsia"/>
        </w:rPr>
      </w:pPr>
    </w:p>
    <w:p w14:paraId="48FC8820" w14:textId="77777777" w:rsidR="009A348B" w:rsidRDefault="009A348B">
      <w:pPr>
        <w:rPr>
          <w:rFonts w:hint="eastAsia"/>
        </w:rPr>
      </w:pPr>
      <w:r>
        <w:rPr>
          <w:rFonts w:hint="eastAsia"/>
        </w:rPr>
        <w:t>“元”字的文化背景</w:t>
      </w:r>
    </w:p>
    <w:p w14:paraId="4871C059" w14:textId="77777777" w:rsidR="009A348B" w:rsidRDefault="009A348B">
      <w:pPr>
        <w:rPr>
          <w:rFonts w:hint="eastAsia"/>
        </w:rPr>
      </w:pPr>
      <w:r>
        <w:rPr>
          <w:rFonts w:hint="eastAsia"/>
        </w:rPr>
        <w:t>“元”作为中国传统文化中的一个重要概念，具有多重含义。在中国古代哲学中，“元”代表万物之始源，如《易经》中有“大哉乾元”之说，象征着宇宙初始、生命起源等深远意义。“元”也是货币单位之一，比如人民币中的“元”。“元”还经常用于人名或年号之中，如元朝的“元”，体现了其在历史、文化等多个层面的重要性。</w:t>
      </w:r>
    </w:p>
    <w:p w14:paraId="717EE866" w14:textId="77777777" w:rsidR="009A348B" w:rsidRDefault="009A348B">
      <w:pPr>
        <w:rPr>
          <w:rFonts w:hint="eastAsia"/>
        </w:rPr>
      </w:pPr>
    </w:p>
    <w:p w14:paraId="08B8956C" w14:textId="77777777" w:rsidR="009A348B" w:rsidRDefault="009A348B">
      <w:pPr>
        <w:rPr>
          <w:rFonts w:hint="eastAsia"/>
        </w:rPr>
      </w:pPr>
    </w:p>
    <w:p w14:paraId="09BB3C4D" w14:textId="77777777" w:rsidR="009A348B" w:rsidRDefault="009A348B">
      <w:pPr>
        <w:rPr>
          <w:rFonts w:hint="eastAsia"/>
        </w:rPr>
      </w:pPr>
      <w:r>
        <w:rPr>
          <w:rFonts w:hint="eastAsia"/>
        </w:rPr>
        <w:t>“元”字在现代汉语中的应用</w:t>
      </w:r>
    </w:p>
    <w:p w14:paraId="3E06DE20" w14:textId="77777777" w:rsidR="009A348B" w:rsidRDefault="009A348B">
      <w:pPr>
        <w:rPr>
          <w:rFonts w:hint="eastAsia"/>
        </w:rPr>
      </w:pPr>
      <w:r>
        <w:rPr>
          <w:rFonts w:hint="eastAsia"/>
        </w:rPr>
        <w:t>在现代社会，“元”字广泛应用于各个方面。除了作为货币单位外，在科技领域中，也有诸如元素周期表中的“元素”这样的用法。“元”也被用来指代一些基本的概念或组成部分，例如“单元”、“元件”等。这些应用都显示了“元”字在现代汉语词汇体系中的活跃性和多样性。</w:t>
      </w:r>
    </w:p>
    <w:p w14:paraId="766404FE" w14:textId="77777777" w:rsidR="009A348B" w:rsidRDefault="009A348B">
      <w:pPr>
        <w:rPr>
          <w:rFonts w:hint="eastAsia"/>
        </w:rPr>
      </w:pPr>
    </w:p>
    <w:p w14:paraId="59E2DE58" w14:textId="77777777" w:rsidR="009A348B" w:rsidRDefault="009A348B">
      <w:pPr>
        <w:rPr>
          <w:rFonts w:hint="eastAsia"/>
        </w:rPr>
      </w:pPr>
    </w:p>
    <w:p w14:paraId="03F1EA64" w14:textId="77777777" w:rsidR="009A348B" w:rsidRDefault="009A348B">
      <w:pPr>
        <w:rPr>
          <w:rFonts w:hint="eastAsia"/>
        </w:rPr>
      </w:pPr>
      <w:r>
        <w:rPr>
          <w:rFonts w:hint="eastAsia"/>
        </w:rPr>
        <w:t>如何正确学习“元”的发音</w:t>
      </w:r>
    </w:p>
    <w:p w14:paraId="5B53E192" w14:textId="77777777" w:rsidR="009A348B" w:rsidRDefault="009A348B">
      <w:pPr>
        <w:rPr>
          <w:rFonts w:hint="eastAsia"/>
        </w:rPr>
      </w:pPr>
      <w:r>
        <w:rPr>
          <w:rFonts w:hint="eastAsia"/>
        </w:rPr>
        <w:t>对于非母语者来说，学习像“元”这样的汉字发音，需要通过多听、多说来加深印象。可以通过观看汉语教学视频、跟随老师模仿发音等方式来进行练习。利用现代技术手段，如语音识别软件，也可以有效地帮助学习者纠正发音，提高汉语水平。重要的是要保持耐心和持续的努力，这样才能逐步掌握正确的发音方法。</w:t>
      </w:r>
    </w:p>
    <w:p w14:paraId="23EA102A" w14:textId="77777777" w:rsidR="009A348B" w:rsidRDefault="009A348B">
      <w:pPr>
        <w:rPr>
          <w:rFonts w:hint="eastAsia"/>
        </w:rPr>
      </w:pPr>
    </w:p>
    <w:p w14:paraId="2F369577" w14:textId="77777777" w:rsidR="009A348B" w:rsidRDefault="009A34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DF9F4" w14:textId="36BDECEA" w:rsidR="005A00B7" w:rsidRDefault="005A00B7"/>
    <w:sectPr w:rsidR="005A0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B7"/>
    <w:rsid w:val="005A00B7"/>
    <w:rsid w:val="009A348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ABDEC-62D8-4E46-B355-069275CF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0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0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0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0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0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0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0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0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0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0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0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0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0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0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0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