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4EE5" w14:textId="77777777" w:rsidR="0011171C" w:rsidRDefault="0011171C">
      <w:pPr>
        <w:rPr>
          <w:rFonts w:hint="eastAsia"/>
        </w:rPr>
      </w:pPr>
      <w:r>
        <w:rPr>
          <w:rFonts w:hint="eastAsia"/>
        </w:rPr>
        <w:t>蒸的拼音和组词和部首结构</w:t>
      </w:r>
    </w:p>
    <w:p w14:paraId="0ACAD50E" w14:textId="77777777" w:rsidR="0011171C" w:rsidRDefault="0011171C">
      <w:pPr>
        <w:rPr>
          <w:rFonts w:hint="eastAsia"/>
        </w:rPr>
      </w:pPr>
    </w:p>
    <w:p w14:paraId="43D1500E" w14:textId="77777777" w:rsidR="0011171C" w:rsidRDefault="0011171C">
      <w:pPr>
        <w:rPr>
          <w:rFonts w:hint="eastAsia"/>
        </w:rPr>
      </w:pPr>
      <w:r>
        <w:rPr>
          <w:rFonts w:hint="eastAsia"/>
        </w:rPr>
        <w:t>“蒸”是一个常见的汉字，其拼音为zhēng。这个字在汉语中有着广泛的应用，既可以作为动词使用，也可以引申出多种含义。了解它的拼音、组词以及部首结构，有助于更好地掌握这一汉字。</w:t>
      </w:r>
    </w:p>
    <w:p w14:paraId="1FE944A6" w14:textId="77777777" w:rsidR="0011171C" w:rsidRDefault="0011171C">
      <w:pPr>
        <w:rPr>
          <w:rFonts w:hint="eastAsia"/>
        </w:rPr>
      </w:pPr>
    </w:p>
    <w:p w14:paraId="114D63AC" w14:textId="77777777" w:rsidR="0011171C" w:rsidRDefault="0011171C">
      <w:pPr>
        <w:rPr>
          <w:rFonts w:hint="eastAsia"/>
        </w:rPr>
      </w:pPr>
    </w:p>
    <w:p w14:paraId="417A305E" w14:textId="77777777" w:rsidR="0011171C" w:rsidRDefault="0011171C">
      <w:pPr>
        <w:rPr>
          <w:rFonts w:hint="eastAsia"/>
        </w:rPr>
      </w:pPr>
      <w:r>
        <w:rPr>
          <w:rFonts w:hint="eastAsia"/>
        </w:rPr>
        <w:t>部首与结构分析</w:t>
      </w:r>
    </w:p>
    <w:p w14:paraId="6408A53B" w14:textId="77777777" w:rsidR="0011171C" w:rsidRDefault="0011171C">
      <w:pPr>
        <w:rPr>
          <w:rFonts w:hint="eastAsia"/>
        </w:rPr>
      </w:pPr>
    </w:p>
    <w:p w14:paraId="37372B49" w14:textId="77777777" w:rsidR="0011171C" w:rsidRDefault="0011171C">
      <w:pPr>
        <w:rPr>
          <w:rFonts w:hint="eastAsia"/>
        </w:rPr>
      </w:pPr>
      <w:r>
        <w:rPr>
          <w:rFonts w:hint="eastAsia"/>
        </w:rPr>
        <w:t>从汉字结构来看，“蒸”的部首是“艹”，也就是草字头。这个部首通常与植物、生长或自然相关的事物有关。“蒸”的整体结构属于上下结构，由上部的“艹”和下部的“丞”组成。下部的“丞”不仅表音，也暗示了该字的部分语义关联。这种组合使得“蒸”在书写时层次分明，结构清晰。</w:t>
      </w:r>
    </w:p>
    <w:p w14:paraId="22B9D7E4" w14:textId="77777777" w:rsidR="0011171C" w:rsidRDefault="0011171C">
      <w:pPr>
        <w:rPr>
          <w:rFonts w:hint="eastAsia"/>
        </w:rPr>
      </w:pPr>
    </w:p>
    <w:p w14:paraId="550D8516" w14:textId="77777777" w:rsidR="0011171C" w:rsidRDefault="0011171C">
      <w:pPr>
        <w:rPr>
          <w:rFonts w:hint="eastAsia"/>
        </w:rPr>
      </w:pPr>
    </w:p>
    <w:p w14:paraId="5658F864" w14:textId="77777777" w:rsidR="0011171C" w:rsidRDefault="0011171C">
      <w:pPr>
        <w:rPr>
          <w:rFonts w:hint="eastAsia"/>
        </w:rPr>
      </w:pPr>
      <w:r>
        <w:rPr>
          <w:rFonts w:hint="eastAsia"/>
        </w:rPr>
        <w:t>常见组词及用法</w:t>
      </w:r>
    </w:p>
    <w:p w14:paraId="1A0C031B" w14:textId="77777777" w:rsidR="0011171C" w:rsidRDefault="0011171C">
      <w:pPr>
        <w:rPr>
          <w:rFonts w:hint="eastAsia"/>
        </w:rPr>
      </w:pPr>
    </w:p>
    <w:p w14:paraId="47310AB1" w14:textId="77777777" w:rsidR="0011171C" w:rsidRDefault="0011171C">
      <w:pPr>
        <w:rPr>
          <w:rFonts w:hint="eastAsia"/>
        </w:rPr>
      </w:pPr>
      <w:r>
        <w:rPr>
          <w:rFonts w:hint="eastAsia"/>
        </w:rPr>
        <w:t>“蒸”字可以与其他汉字组合成多个词语，常见的有“蒸饭”、“蒸馒头”、“蒸汽”、“蒸馏”等。其中，“蒸饭”和“蒸馒头”指的是通过水蒸气加热使食物熟透的一种烹饪方式；“蒸汽”则指水受热后变成的气体状态，常用于工业或日常生活中；“蒸馏”是一种物理分离方法，广泛应用于化学和制药领域。</w:t>
      </w:r>
    </w:p>
    <w:p w14:paraId="5EA0067A" w14:textId="77777777" w:rsidR="0011171C" w:rsidRDefault="0011171C">
      <w:pPr>
        <w:rPr>
          <w:rFonts w:hint="eastAsia"/>
        </w:rPr>
      </w:pPr>
    </w:p>
    <w:p w14:paraId="7EB4C43C" w14:textId="77777777" w:rsidR="0011171C" w:rsidRDefault="0011171C">
      <w:pPr>
        <w:rPr>
          <w:rFonts w:hint="eastAsia"/>
        </w:rPr>
      </w:pPr>
    </w:p>
    <w:p w14:paraId="62B07820" w14:textId="77777777" w:rsidR="0011171C" w:rsidRDefault="0011171C">
      <w:pPr>
        <w:rPr>
          <w:rFonts w:hint="eastAsia"/>
        </w:rPr>
      </w:pPr>
      <w:r>
        <w:rPr>
          <w:rFonts w:hint="eastAsia"/>
        </w:rPr>
        <w:t>字义演变与扩展</w:t>
      </w:r>
    </w:p>
    <w:p w14:paraId="5D1D450A" w14:textId="77777777" w:rsidR="0011171C" w:rsidRDefault="0011171C">
      <w:pPr>
        <w:rPr>
          <w:rFonts w:hint="eastAsia"/>
        </w:rPr>
      </w:pPr>
    </w:p>
    <w:p w14:paraId="17F508D9" w14:textId="77777777" w:rsidR="0011171C" w:rsidRDefault="0011171C">
      <w:pPr>
        <w:rPr>
          <w:rFonts w:hint="eastAsia"/>
        </w:rPr>
      </w:pPr>
      <w:r>
        <w:rPr>
          <w:rFonts w:hint="eastAsia"/>
        </w:rPr>
        <w:t>最初的“蒸”字本义是指用蒸汽加热食物，后来逐渐引申出更多含义。例如，在古代文献中，“蒸”也有泛指热气上升的意思，如《诗经》中有“蒸彼行苇”的句子，表示芦苇随风摇曳的样子。现代汉语中，“蒸”还可以用来形容某种氛围或情绪的弥漫，比如“热气蒸腾”就形象地描绘了一种热烈的场面。</w:t>
      </w:r>
    </w:p>
    <w:p w14:paraId="6220C5D7" w14:textId="77777777" w:rsidR="0011171C" w:rsidRDefault="0011171C">
      <w:pPr>
        <w:rPr>
          <w:rFonts w:hint="eastAsia"/>
        </w:rPr>
      </w:pPr>
    </w:p>
    <w:p w14:paraId="65053B48" w14:textId="77777777" w:rsidR="0011171C" w:rsidRDefault="0011171C">
      <w:pPr>
        <w:rPr>
          <w:rFonts w:hint="eastAsia"/>
        </w:rPr>
      </w:pPr>
    </w:p>
    <w:p w14:paraId="285AAA2A" w14:textId="77777777" w:rsidR="0011171C" w:rsidRDefault="0011171C">
      <w:pPr>
        <w:rPr>
          <w:rFonts w:hint="eastAsia"/>
        </w:rPr>
      </w:pPr>
      <w:r>
        <w:rPr>
          <w:rFonts w:hint="eastAsia"/>
        </w:rPr>
        <w:t>最后的总结</w:t>
      </w:r>
    </w:p>
    <w:p w14:paraId="38B98F5B" w14:textId="77777777" w:rsidR="0011171C" w:rsidRDefault="0011171C">
      <w:pPr>
        <w:rPr>
          <w:rFonts w:hint="eastAsia"/>
        </w:rPr>
      </w:pPr>
    </w:p>
    <w:p w14:paraId="1A9D4630" w14:textId="77777777" w:rsidR="0011171C" w:rsidRDefault="0011171C">
      <w:pPr>
        <w:rPr>
          <w:rFonts w:hint="eastAsia"/>
        </w:rPr>
      </w:pPr>
      <w:r>
        <w:rPr>
          <w:rFonts w:hint="eastAsia"/>
        </w:rPr>
        <w:t>通过对“蒸”的拼音、部首结构和常见组词的介绍，我们可以更全面地理解这个汉字的构成及其在不同语境下的应用。无论是日常生活中的烹饪方式，还是专业领域的术语，它都展现出了丰富的语言魅力。</w:t>
      </w:r>
    </w:p>
    <w:p w14:paraId="22E9FB7B" w14:textId="77777777" w:rsidR="0011171C" w:rsidRDefault="0011171C">
      <w:pPr>
        <w:rPr>
          <w:rFonts w:hint="eastAsia"/>
        </w:rPr>
      </w:pPr>
    </w:p>
    <w:p w14:paraId="057B5524" w14:textId="77777777" w:rsidR="0011171C" w:rsidRDefault="00111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DEA45" w14:textId="05616C10" w:rsidR="00865D1F" w:rsidRDefault="00865D1F"/>
    <w:sectPr w:rsidR="00865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1F"/>
    <w:rsid w:val="0011171C"/>
    <w:rsid w:val="00865D1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C40D6-A5FD-46FC-97F9-7F6598DD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