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63A3" w14:textId="77777777" w:rsidR="00415D60" w:rsidRDefault="00415D60">
      <w:pPr>
        <w:rPr>
          <w:rFonts w:hint="eastAsia"/>
        </w:rPr>
      </w:pPr>
      <w:r>
        <w:rPr>
          <w:rFonts w:hint="eastAsia"/>
        </w:rPr>
        <w:t>秩的拼音和组词怎么写</w:t>
      </w:r>
    </w:p>
    <w:p w14:paraId="2E3E5D4F" w14:textId="77777777" w:rsidR="00415D60" w:rsidRDefault="00415D60">
      <w:pPr>
        <w:rPr>
          <w:rFonts w:hint="eastAsia"/>
        </w:rPr>
      </w:pPr>
    </w:p>
    <w:p w14:paraId="56EB368F" w14:textId="77777777" w:rsidR="00415D60" w:rsidRDefault="00415D60">
      <w:pPr>
        <w:rPr>
          <w:rFonts w:hint="eastAsia"/>
        </w:rPr>
      </w:pPr>
      <w:r>
        <w:rPr>
          <w:rFonts w:hint="eastAsia"/>
        </w:rPr>
        <w:t>“秩”是一个常见的汉字，拼音是zhì，第四声。它在现代汉语中使用频率不高，但在一些固定搭配或文言文中较为常见。掌握“秩”的正确读音和用法，有助于提高语文水平，尤其是在阅读古文或正式文献时。</w:t>
      </w:r>
    </w:p>
    <w:p w14:paraId="3CD9A660" w14:textId="77777777" w:rsidR="00415D60" w:rsidRDefault="00415D60">
      <w:pPr>
        <w:rPr>
          <w:rFonts w:hint="eastAsia"/>
        </w:rPr>
      </w:pPr>
    </w:p>
    <w:p w14:paraId="4D0D9B2E" w14:textId="77777777" w:rsidR="00415D60" w:rsidRDefault="00415D60">
      <w:pPr>
        <w:rPr>
          <w:rFonts w:hint="eastAsia"/>
        </w:rPr>
      </w:pPr>
    </w:p>
    <w:p w14:paraId="12266ECD" w14:textId="77777777" w:rsidR="00415D60" w:rsidRDefault="00415D60">
      <w:pPr>
        <w:rPr>
          <w:rFonts w:hint="eastAsia"/>
        </w:rPr>
      </w:pPr>
      <w:r>
        <w:rPr>
          <w:rFonts w:hint="eastAsia"/>
        </w:rPr>
        <w:t>基本释义</w:t>
      </w:r>
    </w:p>
    <w:p w14:paraId="1C3024FB" w14:textId="77777777" w:rsidR="00415D60" w:rsidRDefault="00415D60">
      <w:pPr>
        <w:rPr>
          <w:rFonts w:hint="eastAsia"/>
        </w:rPr>
      </w:pPr>
    </w:p>
    <w:p w14:paraId="7C8DDA7C" w14:textId="77777777" w:rsidR="00415D60" w:rsidRDefault="00415D60">
      <w:pPr>
        <w:rPr>
          <w:rFonts w:hint="eastAsia"/>
        </w:rPr>
      </w:pPr>
      <w:r>
        <w:rPr>
          <w:rFonts w:hint="eastAsia"/>
        </w:rPr>
        <w:t>“秩”字的基本含义有几种。它可以表示秩序、次序，如“秩序”一词中的“秩”就体现了这种意思。“秩”在古代常用来指官吏的俸禄或职位等级，例如“官秩”就是指官员的品级。在祭祀方面，“秩”也有特定的意义，表示按照一定顺序进行的祭祀活动。</w:t>
      </w:r>
    </w:p>
    <w:p w14:paraId="51FCA89E" w14:textId="77777777" w:rsidR="00415D60" w:rsidRDefault="00415D60">
      <w:pPr>
        <w:rPr>
          <w:rFonts w:hint="eastAsia"/>
        </w:rPr>
      </w:pPr>
    </w:p>
    <w:p w14:paraId="212C1B96" w14:textId="77777777" w:rsidR="00415D60" w:rsidRDefault="00415D60">
      <w:pPr>
        <w:rPr>
          <w:rFonts w:hint="eastAsia"/>
        </w:rPr>
      </w:pPr>
    </w:p>
    <w:p w14:paraId="73764263" w14:textId="77777777" w:rsidR="00415D60" w:rsidRDefault="00415D60">
      <w:pPr>
        <w:rPr>
          <w:rFonts w:hint="eastAsia"/>
        </w:rPr>
      </w:pPr>
      <w:r>
        <w:rPr>
          <w:rFonts w:hint="eastAsia"/>
        </w:rPr>
        <w:t>常见组词</w:t>
      </w:r>
    </w:p>
    <w:p w14:paraId="4A347731" w14:textId="77777777" w:rsidR="00415D60" w:rsidRDefault="00415D60">
      <w:pPr>
        <w:rPr>
          <w:rFonts w:hint="eastAsia"/>
        </w:rPr>
      </w:pPr>
    </w:p>
    <w:p w14:paraId="376CC982" w14:textId="77777777" w:rsidR="00415D60" w:rsidRDefault="00415D60">
      <w:pPr>
        <w:rPr>
          <w:rFonts w:hint="eastAsia"/>
        </w:rPr>
      </w:pPr>
      <w:r>
        <w:rPr>
          <w:rFonts w:hint="eastAsia"/>
        </w:rPr>
        <w:t>“秩”可以组成多个词语，以下是一些常见的组词：</w:t>
      </w:r>
    </w:p>
    <w:p w14:paraId="0E690DC8" w14:textId="77777777" w:rsidR="00415D60" w:rsidRDefault="00415D60">
      <w:pPr>
        <w:rPr>
          <w:rFonts w:hint="eastAsia"/>
        </w:rPr>
      </w:pPr>
    </w:p>
    <w:p w14:paraId="62BB492D" w14:textId="77777777" w:rsidR="00415D60" w:rsidRDefault="00415D60">
      <w:pPr>
        <w:rPr>
          <w:rFonts w:hint="eastAsia"/>
        </w:rPr>
      </w:pPr>
    </w:p>
    <w:p w14:paraId="1BA50140" w14:textId="77777777" w:rsidR="00415D60" w:rsidRDefault="00415D60">
      <w:pPr>
        <w:rPr>
          <w:rFonts w:hint="eastAsia"/>
        </w:rPr>
      </w:pPr>
      <w:r>
        <w:rPr>
          <w:rFonts w:hint="eastAsia"/>
        </w:rPr>
        <w:t xml:space="preserve">  秩序：指事物运行或排列的条理状态，如社会秩序、交通秩序。</w:t>
      </w:r>
    </w:p>
    <w:p w14:paraId="06549E93" w14:textId="77777777" w:rsidR="00415D60" w:rsidRDefault="00415D60">
      <w:pPr>
        <w:rPr>
          <w:rFonts w:hint="eastAsia"/>
        </w:rPr>
      </w:pPr>
      <w:r>
        <w:rPr>
          <w:rFonts w:hint="eastAsia"/>
        </w:rPr>
        <w:t xml:space="preserve">  秩礼：古代用于祭祀或典礼的一种礼仪。</w:t>
      </w:r>
    </w:p>
    <w:p w14:paraId="710B2E95" w14:textId="77777777" w:rsidR="00415D60" w:rsidRDefault="00415D60">
      <w:pPr>
        <w:rPr>
          <w:rFonts w:hint="eastAsia"/>
        </w:rPr>
      </w:pPr>
      <w:r>
        <w:rPr>
          <w:rFonts w:hint="eastAsia"/>
        </w:rPr>
        <w:t xml:space="preserve">  官秩：古代官员的等级制度，用来区分官员的地位高低。</w:t>
      </w:r>
    </w:p>
    <w:p w14:paraId="060DDFB4" w14:textId="77777777" w:rsidR="00415D60" w:rsidRDefault="00415D60">
      <w:pPr>
        <w:rPr>
          <w:rFonts w:hint="eastAsia"/>
        </w:rPr>
      </w:pPr>
      <w:r>
        <w:rPr>
          <w:rFonts w:hint="eastAsia"/>
        </w:rPr>
        <w:t xml:space="preserve">  秩满：古代官员任职期满。</w:t>
      </w:r>
    </w:p>
    <w:p w14:paraId="3D363758" w14:textId="77777777" w:rsidR="00415D60" w:rsidRDefault="00415D60">
      <w:pPr>
        <w:rPr>
          <w:rFonts w:hint="eastAsia"/>
        </w:rPr>
      </w:pPr>
      <w:r>
        <w:rPr>
          <w:rFonts w:hint="eastAsia"/>
        </w:rPr>
        <w:t xml:space="preserve">  班秩：指官员的行列或等级。</w:t>
      </w:r>
    </w:p>
    <w:p w14:paraId="7076A71E" w14:textId="77777777" w:rsidR="00415D60" w:rsidRDefault="00415D60">
      <w:pPr>
        <w:rPr>
          <w:rFonts w:hint="eastAsia"/>
        </w:rPr>
      </w:pPr>
    </w:p>
    <w:p w14:paraId="07FF21AD" w14:textId="77777777" w:rsidR="00415D60" w:rsidRDefault="00415D60">
      <w:pPr>
        <w:rPr>
          <w:rFonts w:hint="eastAsia"/>
        </w:rPr>
      </w:pPr>
    </w:p>
    <w:p w14:paraId="777AD4B5" w14:textId="77777777" w:rsidR="00415D60" w:rsidRDefault="00415D60">
      <w:pPr>
        <w:rPr>
          <w:rFonts w:hint="eastAsia"/>
        </w:rPr>
      </w:pPr>
      <w:r>
        <w:rPr>
          <w:rFonts w:hint="eastAsia"/>
        </w:rPr>
        <w:t>使用场景</w:t>
      </w:r>
    </w:p>
    <w:p w14:paraId="1522B8E6" w14:textId="77777777" w:rsidR="00415D60" w:rsidRDefault="00415D60">
      <w:pPr>
        <w:rPr>
          <w:rFonts w:hint="eastAsia"/>
        </w:rPr>
      </w:pPr>
    </w:p>
    <w:p w14:paraId="7D4E3FD8" w14:textId="77777777" w:rsidR="00415D60" w:rsidRDefault="00415D60">
      <w:pPr>
        <w:rPr>
          <w:rFonts w:hint="eastAsia"/>
        </w:rPr>
      </w:pPr>
      <w:r>
        <w:rPr>
          <w:rFonts w:hint="eastAsia"/>
        </w:rPr>
        <w:t>“秩”多用于书面语中，尤其在历史文献、学术论文或正式文件中较为常见。例如，在描述古代官制时，常用“官秩”来表达官员的等级；在讨论社会管理问题时，可能会用到“秩序”这个词。虽然“秩”在日常口语中较少单独使用，但其组成的词语却广泛应用于各类文本之中。</w:t>
      </w:r>
    </w:p>
    <w:p w14:paraId="5BDC1402" w14:textId="77777777" w:rsidR="00415D60" w:rsidRDefault="00415D60">
      <w:pPr>
        <w:rPr>
          <w:rFonts w:hint="eastAsia"/>
        </w:rPr>
      </w:pPr>
    </w:p>
    <w:p w14:paraId="6D58BD97" w14:textId="77777777" w:rsidR="00415D60" w:rsidRDefault="00415D60">
      <w:pPr>
        <w:rPr>
          <w:rFonts w:hint="eastAsia"/>
        </w:rPr>
      </w:pPr>
    </w:p>
    <w:p w14:paraId="37868FEE" w14:textId="77777777" w:rsidR="00415D60" w:rsidRDefault="00415D60">
      <w:pPr>
        <w:rPr>
          <w:rFonts w:hint="eastAsia"/>
        </w:rPr>
      </w:pPr>
      <w:r>
        <w:rPr>
          <w:rFonts w:hint="eastAsia"/>
        </w:rPr>
        <w:t>书写与记忆技巧</w:t>
      </w:r>
    </w:p>
    <w:p w14:paraId="51E1173A" w14:textId="77777777" w:rsidR="00415D60" w:rsidRDefault="00415D60">
      <w:pPr>
        <w:rPr>
          <w:rFonts w:hint="eastAsia"/>
        </w:rPr>
      </w:pPr>
    </w:p>
    <w:p w14:paraId="46995D48" w14:textId="77777777" w:rsidR="00415D60" w:rsidRDefault="00415D60">
      <w:pPr>
        <w:rPr>
          <w:rFonts w:hint="eastAsia"/>
        </w:rPr>
      </w:pPr>
      <w:r>
        <w:rPr>
          <w:rFonts w:hint="eastAsia"/>
        </w:rPr>
        <w:t>“秩”字由“禾”和“失”两个部分组成，属于形声字，左边的“禾”表示意义范畴，右边的“失”表示发音。记忆“秩”的时候，可以通过拆解字形来帮助理解和识记。结合它的常见组词进行联想，也能更有效地记住这个字的用法。</w:t>
      </w:r>
    </w:p>
    <w:p w14:paraId="7E259A4A" w14:textId="77777777" w:rsidR="00415D60" w:rsidRDefault="00415D60">
      <w:pPr>
        <w:rPr>
          <w:rFonts w:hint="eastAsia"/>
        </w:rPr>
      </w:pPr>
    </w:p>
    <w:p w14:paraId="3BE25230" w14:textId="77777777" w:rsidR="00415D60" w:rsidRDefault="00415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F5DE7" w14:textId="039D12AE" w:rsidR="00FB0432" w:rsidRDefault="00FB0432"/>
    <w:sectPr w:rsidR="00FB0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32"/>
    <w:rsid w:val="00415D60"/>
    <w:rsid w:val="00996B25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54368-A2C4-4346-8C00-83AEE8CA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