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E00F" w14:textId="77777777" w:rsidR="002211B2" w:rsidRDefault="002211B2">
      <w:pPr>
        <w:rPr>
          <w:rFonts w:hint="eastAsia"/>
        </w:rPr>
      </w:pPr>
      <w:r>
        <w:rPr>
          <w:rFonts w:hint="eastAsia"/>
        </w:rPr>
        <w:t>秩序的字怎么读拼音</w:t>
      </w:r>
    </w:p>
    <w:p w14:paraId="72DBBF7E" w14:textId="77777777" w:rsidR="002211B2" w:rsidRDefault="002211B2">
      <w:pPr>
        <w:rPr>
          <w:rFonts w:hint="eastAsia"/>
        </w:rPr>
      </w:pPr>
    </w:p>
    <w:p w14:paraId="1A6BB728" w14:textId="77777777" w:rsidR="002211B2" w:rsidRDefault="002211B2">
      <w:pPr>
        <w:rPr>
          <w:rFonts w:hint="eastAsia"/>
        </w:rPr>
      </w:pPr>
      <w:r>
        <w:rPr>
          <w:rFonts w:hint="eastAsia"/>
        </w:rPr>
        <w:t>“秩序”是一个常见的汉语词语，广泛用于描述社会、生活、工作等各个方面的有序状态。在学习和使用这个词语时，了解它的正确拼音是非常重要的。</w:t>
      </w:r>
    </w:p>
    <w:p w14:paraId="07195E92" w14:textId="77777777" w:rsidR="002211B2" w:rsidRDefault="002211B2">
      <w:pPr>
        <w:rPr>
          <w:rFonts w:hint="eastAsia"/>
        </w:rPr>
      </w:pPr>
    </w:p>
    <w:p w14:paraId="0A0FD393" w14:textId="77777777" w:rsidR="002211B2" w:rsidRDefault="002211B2">
      <w:pPr>
        <w:rPr>
          <w:rFonts w:hint="eastAsia"/>
        </w:rPr>
      </w:pPr>
    </w:p>
    <w:p w14:paraId="20A745E5" w14:textId="77777777" w:rsidR="002211B2" w:rsidRDefault="002211B2">
      <w:pPr>
        <w:rPr>
          <w:rFonts w:hint="eastAsia"/>
        </w:rPr>
      </w:pPr>
      <w:r>
        <w:rPr>
          <w:rFonts w:hint="eastAsia"/>
        </w:rPr>
        <w:t>“秩序”的拼音</w:t>
      </w:r>
    </w:p>
    <w:p w14:paraId="154F2DCF" w14:textId="77777777" w:rsidR="002211B2" w:rsidRDefault="002211B2">
      <w:pPr>
        <w:rPr>
          <w:rFonts w:hint="eastAsia"/>
        </w:rPr>
      </w:pPr>
    </w:p>
    <w:p w14:paraId="3B42D9EF" w14:textId="77777777" w:rsidR="002211B2" w:rsidRDefault="002211B2">
      <w:pPr>
        <w:rPr>
          <w:rFonts w:hint="eastAsia"/>
        </w:rPr>
      </w:pPr>
      <w:r>
        <w:rPr>
          <w:rFonts w:hint="eastAsia"/>
        </w:rPr>
        <w:t>“秩序”的拼音是“zhì xù”。其中，“治”的拼音是“zhì”，第四声；“序”的拼音是“xù”，第四声。这两个字组合在一起，表示有条理、有规则的状态或安排。</w:t>
      </w:r>
    </w:p>
    <w:p w14:paraId="7A2F578D" w14:textId="77777777" w:rsidR="002211B2" w:rsidRDefault="002211B2">
      <w:pPr>
        <w:rPr>
          <w:rFonts w:hint="eastAsia"/>
        </w:rPr>
      </w:pPr>
    </w:p>
    <w:p w14:paraId="53A9E984" w14:textId="77777777" w:rsidR="002211B2" w:rsidRDefault="002211B2">
      <w:pPr>
        <w:rPr>
          <w:rFonts w:hint="eastAsia"/>
        </w:rPr>
      </w:pPr>
    </w:p>
    <w:p w14:paraId="46614B08" w14:textId="77777777" w:rsidR="002211B2" w:rsidRDefault="002211B2">
      <w:pPr>
        <w:rPr>
          <w:rFonts w:hint="eastAsia"/>
        </w:rPr>
      </w:pPr>
      <w:r>
        <w:rPr>
          <w:rFonts w:hint="eastAsia"/>
        </w:rPr>
        <w:t>“秩序”的基本含义</w:t>
      </w:r>
    </w:p>
    <w:p w14:paraId="0EE3262D" w14:textId="77777777" w:rsidR="002211B2" w:rsidRDefault="002211B2">
      <w:pPr>
        <w:rPr>
          <w:rFonts w:hint="eastAsia"/>
        </w:rPr>
      </w:pPr>
    </w:p>
    <w:p w14:paraId="65042288" w14:textId="77777777" w:rsidR="002211B2" w:rsidRDefault="002211B2">
      <w:pPr>
        <w:rPr>
          <w:rFonts w:hint="eastAsia"/>
        </w:rPr>
      </w:pPr>
      <w:r>
        <w:rPr>
          <w:rFonts w:hint="eastAsia"/>
        </w:rPr>
        <w:t>“秩序”一词通常用来形容事物运行井然有序的状态。例如，在一个管理良好的社区中，人们遵守公共规则，环境整洁有序，这就是一种良好的“秩序”。在法律和社会管理中，“秩序”也常被用来指代社会运行的基本规范。</w:t>
      </w:r>
    </w:p>
    <w:p w14:paraId="230C437D" w14:textId="77777777" w:rsidR="002211B2" w:rsidRDefault="002211B2">
      <w:pPr>
        <w:rPr>
          <w:rFonts w:hint="eastAsia"/>
        </w:rPr>
      </w:pPr>
    </w:p>
    <w:p w14:paraId="3105101E" w14:textId="77777777" w:rsidR="002211B2" w:rsidRDefault="002211B2">
      <w:pPr>
        <w:rPr>
          <w:rFonts w:hint="eastAsia"/>
        </w:rPr>
      </w:pPr>
    </w:p>
    <w:p w14:paraId="2C8C3521" w14:textId="77777777" w:rsidR="002211B2" w:rsidRDefault="002211B2">
      <w:pPr>
        <w:rPr>
          <w:rFonts w:hint="eastAsia"/>
        </w:rPr>
      </w:pPr>
      <w:r>
        <w:rPr>
          <w:rFonts w:hint="eastAsia"/>
        </w:rPr>
        <w:t>“秩序”的用法举例</w:t>
      </w:r>
    </w:p>
    <w:p w14:paraId="18EB6182" w14:textId="77777777" w:rsidR="002211B2" w:rsidRDefault="002211B2">
      <w:pPr>
        <w:rPr>
          <w:rFonts w:hint="eastAsia"/>
        </w:rPr>
      </w:pPr>
    </w:p>
    <w:p w14:paraId="7260B256" w14:textId="77777777" w:rsidR="002211B2" w:rsidRDefault="002211B2">
      <w:pPr>
        <w:rPr>
          <w:rFonts w:hint="eastAsia"/>
        </w:rPr>
      </w:pPr>
      <w:r>
        <w:rPr>
          <w:rFonts w:hint="eastAsia"/>
        </w:rPr>
        <w:t>“秩序”可以作为名词使用，常见于书面语和口语中。例如：“我们要维护社会秩序。”“课堂上要有良好的教学秩序。”它也可以与其他词语搭配使用，如“公共秩序”、“生活秩序”、“恢复正常秩序”等。</w:t>
      </w:r>
    </w:p>
    <w:p w14:paraId="49C3E937" w14:textId="77777777" w:rsidR="002211B2" w:rsidRDefault="002211B2">
      <w:pPr>
        <w:rPr>
          <w:rFonts w:hint="eastAsia"/>
        </w:rPr>
      </w:pPr>
    </w:p>
    <w:p w14:paraId="764DA186" w14:textId="77777777" w:rsidR="002211B2" w:rsidRDefault="002211B2">
      <w:pPr>
        <w:rPr>
          <w:rFonts w:hint="eastAsia"/>
        </w:rPr>
      </w:pPr>
    </w:p>
    <w:p w14:paraId="3009E7B7" w14:textId="77777777" w:rsidR="002211B2" w:rsidRDefault="002211B2">
      <w:pPr>
        <w:rPr>
          <w:rFonts w:hint="eastAsia"/>
        </w:rPr>
      </w:pPr>
      <w:r>
        <w:rPr>
          <w:rFonts w:hint="eastAsia"/>
        </w:rPr>
        <w:t>相关词语与扩展</w:t>
      </w:r>
    </w:p>
    <w:p w14:paraId="4ECCBDDF" w14:textId="77777777" w:rsidR="002211B2" w:rsidRDefault="002211B2">
      <w:pPr>
        <w:rPr>
          <w:rFonts w:hint="eastAsia"/>
        </w:rPr>
      </w:pPr>
    </w:p>
    <w:p w14:paraId="6465DE75" w14:textId="77777777" w:rsidR="002211B2" w:rsidRDefault="002211B2">
      <w:pPr>
        <w:rPr>
          <w:rFonts w:hint="eastAsia"/>
        </w:rPr>
      </w:pPr>
      <w:r>
        <w:rPr>
          <w:rFonts w:hint="eastAsia"/>
        </w:rPr>
        <w:t>与“秩序”相关的词语有很多，如“秩序井然”形容非常有条理；“秩序混乱”则表示没有规则、杂乱无章的状态。掌握这些词汇有助于更准确地表达意思，提高语言表达能力。</w:t>
      </w:r>
    </w:p>
    <w:p w14:paraId="25B2E590" w14:textId="77777777" w:rsidR="002211B2" w:rsidRDefault="002211B2">
      <w:pPr>
        <w:rPr>
          <w:rFonts w:hint="eastAsia"/>
        </w:rPr>
      </w:pPr>
    </w:p>
    <w:p w14:paraId="14C98DE5" w14:textId="77777777" w:rsidR="002211B2" w:rsidRDefault="002211B2">
      <w:pPr>
        <w:rPr>
          <w:rFonts w:hint="eastAsia"/>
        </w:rPr>
      </w:pPr>
    </w:p>
    <w:p w14:paraId="484B395F" w14:textId="77777777" w:rsidR="002211B2" w:rsidRDefault="002211B2">
      <w:pPr>
        <w:rPr>
          <w:rFonts w:hint="eastAsia"/>
        </w:rPr>
      </w:pPr>
      <w:r>
        <w:rPr>
          <w:rFonts w:hint="eastAsia"/>
        </w:rPr>
        <w:t>最后的总结</w:t>
      </w:r>
    </w:p>
    <w:p w14:paraId="4B3D7A2C" w14:textId="77777777" w:rsidR="002211B2" w:rsidRDefault="002211B2">
      <w:pPr>
        <w:rPr>
          <w:rFonts w:hint="eastAsia"/>
        </w:rPr>
      </w:pPr>
    </w:p>
    <w:p w14:paraId="68FC3FA4" w14:textId="77777777" w:rsidR="002211B2" w:rsidRDefault="002211B2">
      <w:pPr>
        <w:rPr>
          <w:rFonts w:hint="eastAsia"/>
        </w:rPr>
      </w:pPr>
      <w:r>
        <w:rPr>
          <w:rFonts w:hint="eastAsia"/>
        </w:rPr>
        <w:t>“秩序”不仅是一个常用词语，也是我们日常生活中不可或缺的一部分。通过了解它的拼音“zhì xù”以及相关用法，我们可以更好地理解并运用这一词汇，使语言表达更加准确、流畅。</w:t>
      </w:r>
    </w:p>
    <w:p w14:paraId="341FB4BF" w14:textId="77777777" w:rsidR="002211B2" w:rsidRDefault="002211B2">
      <w:pPr>
        <w:rPr>
          <w:rFonts w:hint="eastAsia"/>
        </w:rPr>
      </w:pPr>
    </w:p>
    <w:p w14:paraId="3DDFBA0B" w14:textId="77777777" w:rsidR="002211B2" w:rsidRDefault="00221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17BB1" w14:textId="3F65C267" w:rsidR="00AB17D6" w:rsidRDefault="00AB17D6"/>
    <w:sectPr w:rsidR="00AB1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D6"/>
    <w:rsid w:val="002211B2"/>
    <w:rsid w:val="00996B25"/>
    <w:rsid w:val="00AB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11715-7C35-463B-B398-AEE6C6FE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