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9A27" w14:textId="77777777" w:rsidR="00CA4FB3" w:rsidRDefault="00CA4FB3">
      <w:pPr>
        <w:rPr>
          <w:rFonts w:hint="eastAsia"/>
        </w:rPr>
      </w:pPr>
      <w:r>
        <w:rPr>
          <w:rFonts w:hint="eastAsia"/>
        </w:rPr>
        <w:t>知识的拼音字</w:t>
      </w:r>
    </w:p>
    <w:p w14:paraId="75C685FB" w14:textId="77777777" w:rsidR="00CA4FB3" w:rsidRDefault="00CA4FB3">
      <w:pPr>
        <w:rPr>
          <w:rFonts w:hint="eastAsia"/>
        </w:rPr>
      </w:pPr>
      <w:r>
        <w:rPr>
          <w:rFonts w:hint="eastAsia"/>
        </w:rPr>
        <w:t>在汉字文化圈中，每一个汉字背后都蕴含着丰富的历史与文化内涵。而当我们谈及“知识”的拼音表达——“zhī shi”，我们不仅是在讨论一种语言上的转换，更是在探讨人类智慧结晶的传递方式。拼音作为汉字注音的重要工具，极大地促进了中文学习者对汉语的理解和掌握。</w:t>
      </w:r>
    </w:p>
    <w:p w14:paraId="451B2F6E" w14:textId="77777777" w:rsidR="00CA4FB3" w:rsidRDefault="00CA4FB3">
      <w:pPr>
        <w:rPr>
          <w:rFonts w:hint="eastAsia"/>
        </w:rPr>
      </w:pPr>
    </w:p>
    <w:p w14:paraId="36F1D5D3" w14:textId="77777777" w:rsidR="00CA4FB3" w:rsidRDefault="00CA4FB3">
      <w:pPr>
        <w:rPr>
          <w:rFonts w:hint="eastAsia"/>
        </w:rPr>
      </w:pPr>
    </w:p>
    <w:p w14:paraId="2A220C03" w14:textId="77777777" w:rsidR="00CA4FB3" w:rsidRDefault="00CA4FB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EAAA021" w14:textId="77777777" w:rsidR="00CA4FB3" w:rsidRDefault="00CA4FB3">
      <w:pPr>
        <w:rPr>
          <w:rFonts w:hint="eastAsia"/>
        </w:rPr>
      </w:pPr>
      <w:r>
        <w:rPr>
          <w:rFonts w:hint="eastAsia"/>
        </w:rPr>
        <w:t>拼音的发展历程可以追溯到清朝末年，随着西方文化的引入，汉语拼音化的呼声日益高涨。直到1958年，中华人民共和国正式公布了《汉语拼音方案》，这标志着现代汉语拼音体系的确立。它不仅是外国人学习汉语的有效工具，也是中国儿童早期学习汉字发音的重要助手。</w:t>
      </w:r>
    </w:p>
    <w:p w14:paraId="44FBE63A" w14:textId="77777777" w:rsidR="00CA4FB3" w:rsidRDefault="00CA4FB3">
      <w:pPr>
        <w:rPr>
          <w:rFonts w:hint="eastAsia"/>
        </w:rPr>
      </w:pPr>
    </w:p>
    <w:p w14:paraId="5E937128" w14:textId="77777777" w:rsidR="00CA4FB3" w:rsidRDefault="00CA4FB3">
      <w:pPr>
        <w:rPr>
          <w:rFonts w:hint="eastAsia"/>
        </w:rPr>
      </w:pPr>
    </w:p>
    <w:p w14:paraId="27E0E2F0" w14:textId="77777777" w:rsidR="00CA4FB3" w:rsidRDefault="00CA4FB3">
      <w:pPr>
        <w:rPr>
          <w:rFonts w:hint="eastAsia"/>
        </w:rPr>
      </w:pPr>
      <w:r>
        <w:rPr>
          <w:rFonts w:hint="eastAsia"/>
        </w:rPr>
        <w:t>知识的重要性</w:t>
      </w:r>
    </w:p>
    <w:p w14:paraId="2A13D894" w14:textId="77777777" w:rsidR="00CA4FB3" w:rsidRDefault="00CA4FB3">
      <w:pPr>
        <w:rPr>
          <w:rFonts w:hint="eastAsia"/>
        </w:rPr>
      </w:pPr>
      <w:r>
        <w:rPr>
          <w:rFonts w:hint="eastAsia"/>
        </w:rPr>
        <w:t>知识是推动社会进步的关键力量。从古代文明的传承到现代社会的高速发展，“知识”二字所代表的意义深远而广泛。无论是自然科学、社会科学还是人文艺术，各个领域的深入探索都离不开知识的积累与创新。在这个信息爆炸的时代，如何有效地获取并利用知识成为了每个人必须面对的问题。</w:t>
      </w:r>
    </w:p>
    <w:p w14:paraId="7DE95D89" w14:textId="77777777" w:rsidR="00CA4FB3" w:rsidRDefault="00CA4FB3">
      <w:pPr>
        <w:rPr>
          <w:rFonts w:hint="eastAsia"/>
        </w:rPr>
      </w:pPr>
    </w:p>
    <w:p w14:paraId="775908B4" w14:textId="77777777" w:rsidR="00CA4FB3" w:rsidRDefault="00CA4FB3">
      <w:pPr>
        <w:rPr>
          <w:rFonts w:hint="eastAsia"/>
        </w:rPr>
      </w:pPr>
    </w:p>
    <w:p w14:paraId="4EA51F05" w14:textId="77777777" w:rsidR="00CA4FB3" w:rsidRDefault="00CA4FB3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301102B" w14:textId="77777777" w:rsidR="00CA4FB3" w:rsidRDefault="00CA4FB3">
      <w:pPr>
        <w:rPr>
          <w:rFonts w:hint="eastAsia"/>
        </w:rPr>
      </w:pPr>
      <w:r>
        <w:rPr>
          <w:rFonts w:hint="eastAsia"/>
        </w:rPr>
        <w:t>汉语拼音在教学实践中扮演着不可替代的角色。通过拼音，孩子们能够更快地学会认读汉字，为后续的学习打下坚实的基础。拼音也帮助学生正确发音，提高口语表达能力。对于非母语学习者来说，拼音降低了汉语学习的门槛，使得更多人有机会接触并喜爱上汉语文化。</w:t>
      </w:r>
    </w:p>
    <w:p w14:paraId="7DFD482E" w14:textId="77777777" w:rsidR="00CA4FB3" w:rsidRDefault="00CA4FB3">
      <w:pPr>
        <w:rPr>
          <w:rFonts w:hint="eastAsia"/>
        </w:rPr>
      </w:pPr>
    </w:p>
    <w:p w14:paraId="0780BC2C" w14:textId="77777777" w:rsidR="00CA4FB3" w:rsidRDefault="00CA4FB3">
      <w:pPr>
        <w:rPr>
          <w:rFonts w:hint="eastAsia"/>
        </w:rPr>
      </w:pPr>
    </w:p>
    <w:p w14:paraId="0144D9FE" w14:textId="77777777" w:rsidR="00CA4FB3" w:rsidRDefault="00CA4FB3">
      <w:pPr>
        <w:rPr>
          <w:rFonts w:hint="eastAsia"/>
        </w:rPr>
      </w:pPr>
      <w:r>
        <w:rPr>
          <w:rFonts w:hint="eastAsia"/>
        </w:rPr>
        <w:t>最后的总结：拼音与知识的未来</w:t>
      </w:r>
    </w:p>
    <w:p w14:paraId="3E1AE315" w14:textId="77777777" w:rsidR="00CA4FB3" w:rsidRDefault="00CA4FB3">
      <w:pPr>
        <w:rPr>
          <w:rFonts w:hint="eastAsia"/>
        </w:rPr>
      </w:pPr>
      <w:r>
        <w:rPr>
          <w:rFonts w:hint="eastAsia"/>
        </w:rPr>
        <w:t>随着科技的进步和社会的发展，拼音作为连接汉语与世界的一座桥梁，其作用将更加显著。在未来，我们期待看到更多基于拼音的创新产品和服务出现，让知识的传播变得更加高效便捷。也希望通过不断的努力，让更多的人认识到汉语的魅力，共同促进文化交流与理解。</w:t>
      </w:r>
    </w:p>
    <w:p w14:paraId="474564BE" w14:textId="77777777" w:rsidR="00CA4FB3" w:rsidRDefault="00CA4FB3">
      <w:pPr>
        <w:rPr>
          <w:rFonts w:hint="eastAsia"/>
        </w:rPr>
      </w:pPr>
    </w:p>
    <w:p w14:paraId="688993FF" w14:textId="77777777" w:rsidR="00CA4FB3" w:rsidRDefault="00CA4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3957D" w14:textId="4C36ACA2" w:rsidR="009570A3" w:rsidRDefault="009570A3"/>
    <w:sectPr w:rsidR="00957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A3"/>
    <w:rsid w:val="009570A3"/>
    <w:rsid w:val="00996B25"/>
    <w:rsid w:val="00C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EF9DD-6900-4A3A-90F9-E61C63A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