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062E" w14:textId="77777777" w:rsidR="003832AE" w:rsidRDefault="003832AE">
      <w:pPr>
        <w:rPr>
          <w:rFonts w:hint="eastAsia"/>
        </w:rPr>
      </w:pPr>
      <w:r>
        <w:rPr>
          <w:rFonts w:hint="eastAsia"/>
        </w:rPr>
        <w:t>掷怎么组词语和拼音怎么写</w:t>
      </w:r>
    </w:p>
    <w:p w14:paraId="4B07DB62" w14:textId="77777777" w:rsidR="003832AE" w:rsidRDefault="003832AE">
      <w:pPr>
        <w:rPr>
          <w:rFonts w:hint="eastAsia"/>
        </w:rPr>
      </w:pPr>
    </w:p>
    <w:p w14:paraId="24F83C9B" w14:textId="77777777" w:rsidR="003832AE" w:rsidRDefault="003832AE">
      <w:pPr>
        <w:rPr>
          <w:rFonts w:hint="eastAsia"/>
        </w:rPr>
      </w:pPr>
      <w:r>
        <w:rPr>
          <w:rFonts w:hint="eastAsia"/>
        </w:rPr>
        <w:t>“掷”是一个常用的汉字，拼音为zhì。它的基本意思是用力扔、投掷，常用于描述将物体快速抛出的动作。这个字在现代汉语中应用广泛，既可以单独使用，也可以组成多个词语。</w:t>
      </w:r>
    </w:p>
    <w:p w14:paraId="5CCF97B9" w14:textId="77777777" w:rsidR="003832AE" w:rsidRDefault="003832AE">
      <w:pPr>
        <w:rPr>
          <w:rFonts w:hint="eastAsia"/>
        </w:rPr>
      </w:pPr>
    </w:p>
    <w:p w14:paraId="4B4FBA6D" w14:textId="77777777" w:rsidR="003832AE" w:rsidRDefault="003832AE">
      <w:pPr>
        <w:rPr>
          <w:rFonts w:hint="eastAsia"/>
        </w:rPr>
      </w:pPr>
    </w:p>
    <w:p w14:paraId="0BFEC9FC" w14:textId="77777777" w:rsidR="003832AE" w:rsidRDefault="003832AE">
      <w:pPr>
        <w:rPr>
          <w:rFonts w:hint="eastAsia"/>
        </w:rPr>
      </w:pPr>
      <w:r>
        <w:rPr>
          <w:rFonts w:hint="eastAsia"/>
        </w:rPr>
        <w:t>掷的常见组词</w:t>
      </w:r>
    </w:p>
    <w:p w14:paraId="791E6596" w14:textId="77777777" w:rsidR="003832AE" w:rsidRDefault="003832AE">
      <w:pPr>
        <w:rPr>
          <w:rFonts w:hint="eastAsia"/>
        </w:rPr>
      </w:pPr>
    </w:p>
    <w:p w14:paraId="1EBAA73E" w14:textId="77777777" w:rsidR="003832AE" w:rsidRDefault="003832AE">
      <w:pPr>
        <w:rPr>
          <w:rFonts w:hint="eastAsia"/>
        </w:rPr>
      </w:pPr>
      <w:r>
        <w:rPr>
          <w:rFonts w:hint="eastAsia"/>
        </w:rPr>
        <w:t>“掷”可以与其他汉字组合成多个常用词语，例如：</w:t>
      </w:r>
    </w:p>
    <w:p w14:paraId="3E81C08F" w14:textId="77777777" w:rsidR="003832AE" w:rsidRDefault="003832AE">
      <w:pPr>
        <w:rPr>
          <w:rFonts w:hint="eastAsia"/>
        </w:rPr>
      </w:pPr>
    </w:p>
    <w:p w14:paraId="299AFB25" w14:textId="77777777" w:rsidR="003832AE" w:rsidRDefault="003832AE">
      <w:pPr>
        <w:rPr>
          <w:rFonts w:hint="eastAsia"/>
        </w:rPr>
      </w:pPr>
      <w:r>
        <w:rPr>
          <w:rFonts w:hint="eastAsia"/>
        </w:rPr>
        <w:t>- 投掷：指用力把东西扔出去，常用于军事训练或体育项目中。</w:t>
      </w:r>
    </w:p>
    <w:p w14:paraId="05C56B36" w14:textId="77777777" w:rsidR="003832AE" w:rsidRDefault="003832AE">
      <w:pPr>
        <w:rPr>
          <w:rFonts w:hint="eastAsia"/>
        </w:rPr>
      </w:pPr>
    </w:p>
    <w:p w14:paraId="2749CF2A" w14:textId="77777777" w:rsidR="003832AE" w:rsidRDefault="003832AE">
      <w:pPr>
        <w:rPr>
          <w:rFonts w:hint="eastAsia"/>
        </w:rPr>
      </w:pPr>
      <w:r>
        <w:rPr>
          <w:rFonts w:hint="eastAsia"/>
        </w:rPr>
        <w:t>- 掷骰子：指玩骰子游戏时将其抛出的动作。</w:t>
      </w:r>
    </w:p>
    <w:p w14:paraId="0EA032E7" w14:textId="77777777" w:rsidR="003832AE" w:rsidRDefault="003832AE">
      <w:pPr>
        <w:rPr>
          <w:rFonts w:hint="eastAsia"/>
        </w:rPr>
      </w:pPr>
    </w:p>
    <w:p w14:paraId="0E011A84" w14:textId="77777777" w:rsidR="003832AE" w:rsidRDefault="003832AE">
      <w:pPr>
        <w:rPr>
          <w:rFonts w:hint="eastAsia"/>
        </w:rPr>
      </w:pPr>
      <w:r>
        <w:rPr>
          <w:rFonts w:hint="eastAsia"/>
        </w:rPr>
        <w:t>- 掷弹：多用于军事领域，表示投掷手榴弹等爆炸物。</w:t>
      </w:r>
    </w:p>
    <w:p w14:paraId="7E7A7846" w14:textId="77777777" w:rsidR="003832AE" w:rsidRDefault="003832AE">
      <w:pPr>
        <w:rPr>
          <w:rFonts w:hint="eastAsia"/>
        </w:rPr>
      </w:pPr>
    </w:p>
    <w:p w14:paraId="305A9542" w14:textId="77777777" w:rsidR="003832AE" w:rsidRDefault="003832AE">
      <w:pPr>
        <w:rPr>
          <w:rFonts w:hint="eastAsia"/>
        </w:rPr>
      </w:pPr>
      <w:r>
        <w:rPr>
          <w:rFonts w:hint="eastAsia"/>
        </w:rPr>
        <w:t>- 掷地有声：这是一个成语，比喻说话或文章有力量、有分量，能引起重视。</w:t>
      </w:r>
    </w:p>
    <w:p w14:paraId="51698E74" w14:textId="77777777" w:rsidR="003832AE" w:rsidRDefault="003832AE">
      <w:pPr>
        <w:rPr>
          <w:rFonts w:hint="eastAsia"/>
        </w:rPr>
      </w:pPr>
    </w:p>
    <w:p w14:paraId="4D1C8A2A" w14:textId="77777777" w:rsidR="003832AE" w:rsidRDefault="003832AE">
      <w:pPr>
        <w:rPr>
          <w:rFonts w:hint="eastAsia"/>
        </w:rPr>
      </w:pPr>
      <w:r>
        <w:rPr>
          <w:rFonts w:hint="eastAsia"/>
        </w:rPr>
        <w:t>这些词语在不同语境下都有各自的应用，帮助更准确地表达意思。</w:t>
      </w:r>
    </w:p>
    <w:p w14:paraId="5A29AEA2" w14:textId="77777777" w:rsidR="003832AE" w:rsidRDefault="003832AE">
      <w:pPr>
        <w:rPr>
          <w:rFonts w:hint="eastAsia"/>
        </w:rPr>
      </w:pPr>
    </w:p>
    <w:p w14:paraId="6070697C" w14:textId="77777777" w:rsidR="003832AE" w:rsidRDefault="003832AE">
      <w:pPr>
        <w:rPr>
          <w:rFonts w:hint="eastAsia"/>
        </w:rPr>
      </w:pPr>
    </w:p>
    <w:p w14:paraId="2CE8FACF" w14:textId="77777777" w:rsidR="003832AE" w:rsidRDefault="003832AE">
      <w:pPr>
        <w:rPr>
          <w:rFonts w:hint="eastAsia"/>
        </w:rPr>
      </w:pPr>
      <w:r>
        <w:rPr>
          <w:rFonts w:hint="eastAsia"/>
        </w:rPr>
        <w:t>掷的用法与搭配</w:t>
      </w:r>
    </w:p>
    <w:p w14:paraId="46E71AAF" w14:textId="77777777" w:rsidR="003832AE" w:rsidRDefault="003832AE">
      <w:pPr>
        <w:rPr>
          <w:rFonts w:hint="eastAsia"/>
        </w:rPr>
      </w:pPr>
    </w:p>
    <w:p w14:paraId="74A951EF" w14:textId="77777777" w:rsidR="003832AE" w:rsidRDefault="003832AE">
      <w:pPr>
        <w:rPr>
          <w:rFonts w:hint="eastAsia"/>
        </w:rPr>
      </w:pPr>
      <w:r>
        <w:rPr>
          <w:rFonts w:hint="eastAsia"/>
        </w:rPr>
        <w:t>“掷”通常用于书面语中，口语中较少单独使用。它多与动作相关，常出现在描写激烈场景或运动竞技的文章中。例如：“他奋力一掷，铅球飞出了二十米。”这句话中的“掷”形象地描绘了投掷铅球的动作。</w:t>
      </w:r>
    </w:p>
    <w:p w14:paraId="42B5CDEA" w14:textId="77777777" w:rsidR="003832AE" w:rsidRDefault="003832AE">
      <w:pPr>
        <w:rPr>
          <w:rFonts w:hint="eastAsia"/>
        </w:rPr>
      </w:pPr>
    </w:p>
    <w:p w14:paraId="24AA6A88" w14:textId="77777777" w:rsidR="003832AE" w:rsidRDefault="003832AE">
      <w:pPr>
        <w:rPr>
          <w:rFonts w:hint="eastAsia"/>
        </w:rPr>
      </w:pPr>
    </w:p>
    <w:p w14:paraId="1233EB81" w14:textId="77777777" w:rsidR="003832AE" w:rsidRDefault="003832AE">
      <w:pPr>
        <w:rPr>
          <w:rFonts w:hint="eastAsia"/>
        </w:rPr>
      </w:pPr>
      <w:r>
        <w:rPr>
          <w:rFonts w:hint="eastAsia"/>
        </w:rPr>
        <w:t>掷的形近字与辨析</w:t>
      </w:r>
    </w:p>
    <w:p w14:paraId="2E2EC3C0" w14:textId="77777777" w:rsidR="003832AE" w:rsidRDefault="003832AE">
      <w:pPr>
        <w:rPr>
          <w:rFonts w:hint="eastAsia"/>
        </w:rPr>
      </w:pPr>
    </w:p>
    <w:p w14:paraId="6890BE4E" w14:textId="77777777" w:rsidR="003832AE" w:rsidRDefault="003832AE">
      <w:pPr>
        <w:rPr>
          <w:rFonts w:hint="eastAsia"/>
        </w:rPr>
      </w:pPr>
      <w:r>
        <w:rPr>
          <w:rFonts w:hint="eastAsia"/>
        </w:rPr>
        <w:t>在书写过程中，应注意“掷”与其他形近字的区别。例如，“郑”虽然结构相似，但读音和意义完全不同。“掷”的右边是“郑”去掉“邑”的部分，这一点在记忆字形时尤为重要。</w:t>
      </w:r>
    </w:p>
    <w:p w14:paraId="553B9CC5" w14:textId="77777777" w:rsidR="003832AE" w:rsidRDefault="003832AE">
      <w:pPr>
        <w:rPr>
          <w:rFonts w:hint="eastAsia"/>
        </w:rPr>
      </w:pPr>
    </w:p>
    <w:p w14:paraId="16521DEC" w14:textId="77777777" w:rsidR="003832AE" w:rsidRDefault="003832AE">
      <w:pPr>
        <w:rPr>
          <w:rFonts w:hint="eastAsia"/>
        </w:rPr>
      </w:pPr>
    </w:p>
    <w:p w14:paraId="665D6203" w14:textId="77777777" w:rsidR="003832AE" w:rsidRDefault="003832AE">
      <w:pPr>
        <w:rPr>
          <w:rFonts w:hint="eastAsia"/>
        </w:rPr>
      </w:pPr>
      <w:r>
        <w:rPr>
          <w:rFonts w:hint="eastAsia"/>
        </w:rPr>
        <w:t>掷在文学作品中的运用</w:t>
      </w:r>
    </w:p>
    <w:p w14:paraId="5A46241C" w14:textId="77777777" w:rsidR="003832AE" w:rsidRDefault="003832AE">
      <w:pPr>
        <w:rPr>
          <w:rFonts w:hint="eastAsia"/>
        </w:rPr>
      </w:pPr>
    </w:p>
    <w:p w14:paraId="0606EF7E" w14:textId="77777777" w:rsidR="003832AE" w:rsidRDefault="003832AE">
      <w:pPr>
        <w:rPr>
          <w:rFonts w:hint="eastAsia"/>
        </w:rPr>
      </w:pPr>
      <w:r>
        <w:rPr>
          <w:rFonts w:hint="eastAsia"/>
        </w:rPr>
        <w:t>在文学作品中，“掷”常被用来增强语言的表现力。例如在描写战争场面时，作者可能会用“掷弹如雨”来形容激烈的战斗氛围；在抒情散文中，也可能出现“掷笔长叹”这样的表达，展现人物内心的感慨。</w:t>
      </w:r>
    </w:p>
    <w:p w14:paraId="4F02B0BB" w14:textId="77777777" w:rsidR="003832AE" w:rsidRDefault="003832AE">
      <w:pPr>
        <w:rPr>
          <w:rFonts w:hint="eastAsia"/>
        </w:rPr>
      </w:pPr>
    </w:p>
    <w:p w14:paraId="610F7ABE" w14:textId="77777777" w:rsidR="003832AE" w:rsidRDefault="003832AE">
      <w:pPr>
        <w:rPr>
          <w:rFonts w:hint="eastAsia"/>
        </w:rPr>
      </w:pPr>
    </w:p>
    <w:p w14:paraId="4860ECBC" w14:textId="77777777" w:rsidR="003832AE" w:rsidRDefault="003832AE">
      <w:pPr>
        <w:rPr>
          <w:rFonts w:hint="eastAsia"/>
        </w:rPr>
      </w:pPr>
      <w:r>
        <w:rPr>
          <w:rFonts w:hint="eastAsia"/>
        </w:rPr>
        <w:t>通过了解“掷”的拼音、组词及其用法，我们可以更好地掌握这一汉字的使用方式，并在阅读和写作中灵活运用。</w:t>
      </w:r>
    </w:p>
    <w:p w14:paraId="06E1E280" w14:textId="77777777" w:rsidR="003832AE" w:rsidRDefault="003832AE">
      <w:pPr>
        <w:rPr>
          <w:rFonts w:hint="eastAsia"/>
        </w:rPr>
      </w:pPr>
    </w:p>
    <w:p w14:paraId="7CE27AA6" w14:textId="77777777" w:rsidR="003832AE" w:rsidRDefault="00383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207FC" w14:textId="22BB0CB0" w:rsidR="00052BE8" w:rsidRDefault="00052BE8"/>
    <w:sectPr w:rsidR="00052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E8"/>
    <w:rsid w:val="00052BE8"/>
    <w:rsid w:val="003832A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5F995-B214-4770-B396-1B8ECCE2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