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D5B2" w14:textId="77777777" w:rsidR="005E03E8" w:rsidRDefault="005E03E8">
      <w:pPr>
        <w:rPr>
          <w:rFonts w:hint="eastAsia"/>
        </w:rPr>
      </w:pPr>
    </w:p>
    <w:p w14:paraId="04F17D5D" w14:textId="77777777" w:rsidR="005E03E8" w:rsidRDefault="005E03E8">
      <w:pPr>
        <w:rPr>
          <w:rFonts w:hint="eastAsia"/>
        </w:rPr>
      </w:pPr>
      <w:r>
        <w:rPr>
          <w:rFonts w:hint="eastAsia"/>
        </w:rPr>
        <w:t>峙而立的拼音</w:t>
      </w:r>
    </w:p>
    <w:p w14:paraId="572D68C0" w14:textId="77777777" w:rsidR="005E03E8" w:rsidRDefault="005E03E8">
      <w:pPr>
        <w:rPr>
          <w:rFonts w:hint="eastAsia"/>
        </w:rPr>
      </w:pPr>
      <w:r>
        <w:rPr>
          <w:rFonts w:hint="eastAsia"/>
        </w:rPr>
        <w:t>“峙而立”这个词组的拼音是“shì ér lì”。在汉语中，“峙”指的是高耸、矗立，常用来形容山峰等自然景象或建筑物；“而”作为连词，用于连接动词和形容词，表示状态或者动作的方式；“立”则意味着站立、树立。这三个字组合在一起，形象地描绘出一种稳固、挺拔的状态。</w:t>
      </w:r>
    </w:p>
    <w:p w14:paraId="3916C8D6" w14:textId="77777777" w:rsidR="005E03E8" w:rsidRDefault="005E03E8">
      <w:pPr>
        <w:rPr>
          <w:rFonts w:hint="eastAsia"/>
        </w:rPr>
      </w:pPr>
    </w:p>
    <w:p w14:paraId="00BC59FF" w14:textId="77777777" w:rsidR="005E03E8" w:rsidRDefault="005E03E8">
      <w:pPr>
        <w:rPr>
          <w:rFonts w:hint="eastAsia"/>
        </w:rPr>
      </w:pPr>
    </w:p>
    <w:p w14:paraId="139290D5" w14:textId="77777777" w:rsidR="005E03E8" w:rsidRDefault="005E03E8">
      <w:pPr>
        <w:rPr>
          <w:rFonts w:hint="eastAsia"/>
        </w:rPr>
      </w:pPr>
      <w:r>
        <w:rPr>
          <w:rFonts w:hint="eastAsia"/>
        </w:rPr>
        <w:t>峙而立的意义与用法</w:t>
      </w:r>
    </w:p>
    <w:p w14:paraId="076F3B64" w14:textId="77777777" w:rsidR="005E03E8" w:rsidRDefault="005E03E8">
      <w:pPr>
        <w:rPr>
          <w:rFonts w:hint="eastAsia"/>
        </w:rPr>
      </w:pPr>
      <w:r>
        <w:rPr>
          <w:rFonts w:hint="eastAsia"/>
        </w:rPr>
        <w:t>“峙而立”不仅传达了物理上的直立状态，还隐含着一种精神层面的坚定与不屈。在文学作品中，“峙而立”经常被用来象征人物面对困难时的坚韧态度，或是对理想坚持不懈的追求。例如，在描写英雄人物面对敌人的重重包围时，可以用“峙而立”来表现其坚定不移的意志和勇气。这种表达方式赋予了文字更多的生命力和感染力，使读者能够更加深刻地感受到文本中的情感与力量。</w:t>
      </w:r>
    </w:p>
    <w:p w14:paraId="0C20DF1A" w14:textId="77777777" w:rsidR="005E03E8" w:rsidRDefault="005E03E8">
      <w:pPr>
        <w:rPr>
          <w:rFonts w:hint="eastAsia"/>
        </w:rPr>
      </w:pPr>
    </w:p>
    <w:p w14:paraId="155B7A54" w14:textId="77777777" w:rsidR="005E03E8" w:rsidRDefault="005E03E8">
      <w:pPr>
        <w:rPr>
          <w:rFonts w:hint="eastAsia"/>
        </w:rPr>
      </w:pPr>
    </w:p>
    <w:p w14:paraId="08370FC9" w14:textId="77777777" w:rsidR="005E03E8" w:rsidRDefault="005E03E8">
      <w:pPr>
        <w:rPr>
          <w:rFonts w:hint="eastAsia"/>
        </w:rPr>
      </w:pPr>
      <w:r>
        <w:rPr>
          <w:rFonts w:hint="eastAsia"/>
        </w:rPr>
        <w:t>历史文献中的“峙而立”</w:t>
      </w:r>
    </w:p>
    <w:p w14:paraId="04B4D748" w14:textId="77777777" w:rsidR="005E03E8" w:rsidRDefault="005E03E8">
      <w:pPr>
        <w:rPr>
          <w:rFonts w:hint="eastAsia"/>
        </w:rPr>
      </w:pPr>
      <w:r>
        <w:rPr>
          <w:rFonts w:hint="eastAsia"/>
        </w:rPr>
        <w:t>在中国古代文学作品中，“峙而立”的形象屡见不鲜。从《诗经》到唐宋诗词，再到明清小说，这一概念以多种形式出现。它不仅仅是一种简单的描述，更承载了古人的哲学思考和审美情趣。比如，在一些描绘山水风景的文章中，作者通过“峙而立”的表述，既展现了大自然的壮丽景色，也寄托了对生活的一种向往和赞美。这些经典作品不仅丰富了我们的语言文化，也为后人提供了无尽的精神滋养。</w:t>
      </w:r>
    </w:p>
    <w:p w14:paraId="0BE23CD0" w14:textId="77777777" w:rsidR="005E03E8" w:rsidRDefault="005E03E8">
      <w:pPr>
        <w:rPr>
          <w:rFonts w:hint="eastAsia"/>
        </w:rPr>
      </w:pPr>
    </w:p>
    <w:p w14:paraId="1D220381" w14:textId="77777777" w:rsidR="005E03E8" w:rsidRDefault="005E03E8">
      <w:pPr>
        <w:rPr>
          <w:rFonts w:hint="eastAsia"/>
        </w:rPr>
      </w:pPr>
    </w:p>
    <w:p w14:paraId="71E0725E" w14:textId="77777777" w:rsidR="005E03E8" w:rsidRDefault="005E03E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42E734E" w14:textId="77777777" w:rsidR="005E03E8" w:rsidRDefault="005E03E8">
      <w:pPr>
        <w:rPr>
          <w:rFonts w:hint="eastAsia"/>
        </w:rPr>
      </w:pPr>
      <w:r>
        <w:rPr>
          <w:rFonts w:hint="eastAsia"/>
        </w:rPr>
        <w:t>随着时代的发展，“峙而立”的含义也在不断地拓展和深化。这个词语不仅仅局限于文学创作，还在广告宣传、品牌建设等多个领域得到了广泛应用。企业常常利用“峙而立”的意象来塑造品牌形象，强调品牌的独特性和不可替代性。通过这种方式，消费者可以更直观地感受到品牌所传递的价值观和理念，从而增强品牌的市场竞争力。“峙而立”也被视为一种积极向上的生活态度，鼓励人们在面对挑战时不低头，勇往直前。</w:t>
      </w:r>
    </w:p>
    <w:p w14:paraId="13F949A4" w14:textId="77777777" w:rsidR="005E03E8" w:rsidRDefault="005E03E8">
      <w:pPr>
        <w:rPr>
          <w:rFonts w:hint="eastAsia"/>
        </w:rPr>
      </w:pPr>
    </w:p>
    <w:p w14:paraId="310AE387" w14:textId="77777777" w:rsidR="005E03E8" w:rsidRDefault="005E03E8">
      <w:pPr>
        <w:rPr>
          <w:rFonts w:hint="eastAsia"/>
        </w:rPr>
      </w:pPr>
    </w:p>
    <w:p w14:paraId="434BFCF1" w14:textId="77777777" w:rsidR="005E03E8" w:rsidRDefault="005E03E8">
      <w:pPr>
        <w:rPr>
          <w:rFonts w:hint="eastAsia"/>
        </w:rPr>
      </w:pPr>
      <w:r>
        <w:rPr>
          <w:rFonts w:hint="eastAsia"/>
        </w:rPr>
        <w:t>最后的总结</w:t>
      </w:r>
    </w:p>
    <w:p w14:paraId="44791979" w14:textId="77777777" w:rsidR="005E03E8" w:rsidRDefault="005E03E8">
      <w:pPr>
        <w:rPr>
          <w:rFonts w:hint="eastAsia"/>
        </w:rPr>
      </w:pPr>
      <w:r>
        <w:rPr>
          <w:rFonts w:hint="eastAsia"/>
        </w:rPr>
        <w:t>“峙而立”的拼音虽然简单，但背后蕴含的文化内涵和精神价值却是深远且多元的。无论是作为一种文学修辞手法，还是作为现代商业社会中的一种象征，它都发挥着重要的作用。通过对“峙而立”的理解和运用，我们不仅能更好地欣赏古典文学的魅力，还能从中汲取面对生活的勇气和智慧。</w:t>
      </w:r>
    </w:p>
    <w:p w14:paraId="62715A2C" w14:textId="77777777" w:rsidR="005E03E8" w:rsidRDefault="005E03E8">
      <w:pPr>
        <w:rPr>
          <w:rFonts w:hint="eastAsia"/>
        </w:rPr>
      </w:pPr>
    </w:p>
    <w:p w14:paraId="7895F7BB" w14:textId="77777777" w:rsidR="005E03E8" w:rsidRDefault="005E03E8">
      <w:pPr>
        <w:rPr>
          <w:rFonts w:hint="eastAsia"/>
        </w:rPr>
      </w:pPr>
    </w:p>
    <w:p w14:paraId="3AD8116A" w14:textId="77777777" w:rsidR="005E03E8" w:rsidRDefault="005E0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2B890" w14:textId="2C4DAC4F" w:rsidR="00637104" w:rsidRDefault="00637104"/>
    <w:sectPr w:rsidR="00637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04"/>
    <w:rsid w:val="005E03E8"/>
    <w:rsid w:val="0063710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25EF6-1C80-4D5D-A67B-2A5F486A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