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93F9" w14:textId="77777777" w:rsidR="00177EC4" w:rsidRDefault="00177EC4">
      <w:pPr>
        <w:rPr>
          <w:rFonts w:hint="eastAsia"/>
        </w:rPr>
      </w:pPr>
      <w:r>
        <w:rPr>
          <w:rFonts w:hint="eastAsia"/>
        </w:rPr>
        <w:t>姿势这个字的拼音怎么写</w:t>
      </w:r>
    </w:p>
    <w:p w14:paraId="4FEA7446" w14:textId="77777777" w:rsidR="00177EC4" w:rsidRDefault="00177EC4">
      <w:pPr>
        <w:rPr>
          <w:rFonts w:hint="eastAsia"/>
        </w:rPr>
      </w:pPr>
      <w:r>
        <w:rPr>
          <w:rFonts w:hint="eastAsia"/>
        </w:rPr>
        <w:t>“姿势”这个词在汉语中是一个常见的词语，广泛用于描述人体在某种状态下的形态或动作方式。“姿势”这两个字的拼音分别是什么呢？“姿”的拼音是zī，而“势”的拼音是shì。因此，“姿势”的完整拼音写作“zī shì”。其中需要注意的是，这两个字都是第一声和第四声的组合，在发音时要注意语调的变化。</w:t>
      </w:r>
    </w:p>
    <w:p w14:paraId="4CBED188" w14:textId="77777777" w:rsidR="00177EC4" w:rsidRDefault="00177EC4">
      <w:pPr>
        <w:rPr>
          <w:rFonts w:hint="eastAsia"/>
        </w:rPr>
      </w:pPr>
    </w:p>
    <w:p w14:paraId="7518556B" w14:textId="77777777" w:rsidR="00177EC4" w:rsidRDefault="00177EC4">
      <w:pPr>
        <w:rPr>
          <w:rFonts w:hint="eastAsia"/>
        </w:rPr>
      </w:pPr>
    </w:p>
    <w:p w14:paraId="15DEEBE0" w14:textId="77777777" w:rsidR="00177EC4" w:rsidRDefault="00177EC4">
      <w:pPr>
        <w:rPr>
          <w:rFonts w:hint="eastAsia"/>
        </w:rPr>
      </w:pPr>
      <w:r>
        <w:rPr>
          <w:rFonts w:hint="eastAsia"/>
        </w:rPr>
        <w:t>“姿”与“势”的基本含义</w:t>
      </w:r>
    </w:p>
    <w:p w14:paraId="1C9369A1" w14:textId="77777777" w:rsidR="00177EC4" w:rsidRDefault="00177EC4">
      <w:pPr>
        <w:rPr>
          <w:rFonts w:hint="eastAsia"/>
        </w:rPr>
      </w:pPr>
      <w:r>
        <w:rPr>
          <w:rFonts w:hint="eastAsia"/>
        </w:rPr>
        <w:t>“姿”通常指人的外表、姿态，也可以用来形容物体的形态。例如，“姿态万千”常用于形容风景或舞蹈动作的丰富多变。“势”则更多地表示趋势、形势或者力量的表现方式，比如“局势”、“趋势”等词都体现了这一层意思。当这两个字结合在一起组成“姿势”时，它就特指人或动物在特定情境下身体所呈现的状态或动作形式。</w:t>
      </w:r>
    </w:p>
    <w:p w14:paraId="0C09D7AE" w14:textId="77777777" w:rsidR="00177EC4" w:rsidRDefault="00177EC4">
      <w:pPr>
        <w:rPr>
          <w:rFonts w:hint="eastAsia"/>
        </w:rPr>
      </w:pPr>
    </w:p>
    <w:p w14:paraId="59BFB27D" w14:textId="77777777" w:rsidR="00177EC4" w:rsidRDefault="00177EC4">
      <w:pPr>
        <w:rPr>
          <w:rFonts w:hint="eastAsia"/>
        </w:rPr>
      </w:pPr>
    </w:p>
    <w:p w14:paraId="72D0BDF4" w14:textId="77777777" w:rsidR="00177EC4" w:rsidRDefault="00177EC4">
      <w:pPr>
        <w:rPr>
          <w:rFonts w:hint="eastAsia"/>
        </w:rPr>
      </w:pPr>
      <w:r>
        <w:rPr>
          <w:rFonts w:hint="eastAsia"/>
        </w:rPr>
        <w:t>姿势在日常生活中的重要性</w:t>
      </w:r>
    </w:p>
    <w:p w14:paraId="18754DD4" w14:textId="77777777" w:rsidR="00177EC4" w:rsidRDefault="00177EC4">
      <w:pPr>
        <w:rPr>
          <w:rFonts w:hint="eastAsia"/>
        </w:rPr>
      </w:pPr>
      <w:r>
        <w:rPr>
          <w:rFonts w:hint="eastAsia"/>
        </w:rPr>
        <w:t>正确的姿势不仅关系到一个人的形象气质，还直接影响身体健康。例如，长时间保持不良坐姿可能导致颈椎病或腰椎问题；而运动时若姿势不正确，也可能造成肌肉拉伤或其他损伤。因此，无论是学习、工作还是锻炼，养成良好的姿势习惯都是非常重要的。</w:t>
      </w:r>
    </w:p>
    <w:p w14:paraId="5477270A" w14:textId="77777777" w:rsidR="00177EC4" w:rsidRDefault="00177EC4">
      <w:pPr>
        <w:rPr>
          <w:rFonts w:hint="eastAsia"/>
        </w:rPr>
      </w:pPr>
    </w:p>
    <w:p w14:paraId="7592E8B8" w14:textId="77777777" w:rsidR="00177EC4" w:rsidRDefault="00177EC4">
      <w:pPr>
        <w:rPr>
          <w:rFonts w:hint="eastAsia"/>
        </w:rPr>
      </w:pPr>
    </w:p>
    <w:p w14:paraId="58501A5E" w14:textId="77777777" w:rsidR="00177EC4" w:rsidRDefault="00177EC4">
      <w:pPr>
        <w:rPr>
          <w:rFonts w:hint="eastAsia"/>
        </w:rPr>
      </w:pPr>
      <w:r>
        <w:rPr>
          <w:rFonts w:hint="eastAsia"/>
        </w:rPr>
        <w:t>姿势在不同场景中的应用</w:t>
      </w:r>
    </w:p>
    <w:p w14:paraId="05E4D48E" w14:textId="77777777" w:rsidR="00177EC4" w:rsidRDefault="00177EC4">
      <w:pPr>
        <w:rPr>
          <w:rFonts w:hint="eastAsia"/>
        </w:rPr>
      </w:pPr>
      <w:r>
        <w:rPr>
          <w:rFonts w:hint="eastAsia"/>
        </w:rPr>
        <w:t>在体育训练中，教练会特别强调标准的动作姿势，以确保锻炼效果并减少受伤风险。在舞蹈表演中，舞者通过各种优美的姿势来表达情感和故事。在摄影、绘画等艺术创作中，姿势也常常被用作构图的重要元素之一。</w:t>
      </w:r>
    </w:p>
    <w:p w14:paraId="3C2BB944" w14:textId="77777777" w:rsidR="00177EC4" w:rsidRDefault="00177EC4">
      <w:pPr>
        <w:rPr>
          <w:rFonts w:hint="eastAsia"/>
        </w:rPr>
      </w:pPr>
    </w:p>
    <w:p w14:paraId="685626A7" w14:textId="77777777" w:rsidR="00177EC4" w:rsidRDefault="00177EC4">
      <w:pPr>
        <w:rPr>
          <w:rFonts w:hint="eastAsia"/>
        </w:rPr>
      </w:pPr>
    </w:p>
    <w:p w14:paraId="799D62D3" w14:textId="77777777" w:rsidR="00177EC4" w:rsidRDefault="00177EC4">
      <w:pPr>
        <w:rPr>
          <w:rFonts w:hint="eastAsia"/>
        </w:rPr>
      </w:pPr>
      <w:r>
        <w:rPr>
          <w:rFonts w:hint="eastAsia"/>
        </w:rPr>
        <w:t>最后的总结</w:t>
      </w:r>
    </w:p>
    <w:p w14:paraId="6202E680" w14:textId="77777777" w:rsidR="00177EC4" w:rsidRDefault="00177EC4">
      <w:pPr>
        <w:rPr>
          <w:rFonts w:hint="eastAsia"/>
        </w:rPr>
      </w:pPr>
      <w:r>
        <w:rPr>
          <w:rFonts w:hint="eastAsia"/>
        </w:rPr>
        <w:t>“姿势”的拼音是“zī shì”，它不仅是一个简单的词汇，更蕴含着对人体动作与形态的理解。无论是在日常生活中，还是在专业领域中，掌握正确的姿势都具有重要意义。</w:t>
      </w:r>
    </w:p>
    <w:p w14:paraId="6949360B" w14:textId="77777777" w:rsidR="00177EC4" w:rsidRDefault="00177EC4">
      <w:pPr>
        <w:rPr>
          <w:rFonts w:hint="eastAsia"/>
        </w:rPr>
      </w:pPr>
    </w:p>
    <w:p w14:paraId="1961F85F" w14:textId="77777777" w:rsidR="00177EC4" w:rsidRDefault="00177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814EE" w14:textId="38AB2973" w:rsidR="00883F17" w:rsidRDefault="00883F17"/>
    <w:sectPr w:rsidR="0088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17"/>
    <w:rsid w:val="00177EC4"/>
    <w:rsid w:val="005A334E"/>
    <w:rsid w:val="0088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09F92-0C50-450C-93E4-01D9F8C8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