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F23D" w14:textId="77777777" w:rsidR="00872295" w:rsidRDefault="00872295">
      <w:pPr>
        <w:rPr>
          <w:rFonts w:hint="eastAsia"/>
        </w:rPr>
      </w:pPr>
      <w:r>
        <w:rPr>
          <w:rFonts w:hint="eastAsia"/>
        </w:rPr>
        <w:t>姿势的拼音怎么打</w:t>
      </w:r>
    </w:p>
    <w:p w14:paraId="3486655E" w14:textId="77777777" w:rsidR="00872295" w:rsidRDefault="00872295">
      <w:pPr>
        <w:rPr>
          <w:rFonts w:hint="eastAsia"/>
        </w:rPr>
      </w:pPr>
      <w:r>
        <w:rPr>
          <w:rFonts w:hint="eastAsia"/>
        </w:rPr>
        <w:t>在中文输入中，正确地打出词语的拼音是学习和使用汉语的重要一环。对于“姿势”这个词，其拼音为“zī shì”。具体来说，“姿”对应的是“zī”，而“势”则是“shì”。在标准的汉语拼音输入法中，只需键入对应的字母组合即可得到该词。</w:t>
      </w:r>
    </w:p>
    <w:p w14:paraId="4540F36F" w14:textId="77777777" w:rsidR="00872295" w:rsidRDefault="00872295">
      <w:pPr>
        <w:rPr>
          <w:rFonts w:hint="eastAsia"/>
        </w:rPr>
      </w:pPr>
    </w:p>
    <w:p w14:paraId="76DBC550" w14:textId="77777777" w:rsidR="00872295" w:rsidRDefault="00872295">
      <w:pPr>
        <w:rPr>
          <w:rFonts w:hint="eastAsia"/>
        </w:rPr>
      </w:pPr>
    </w:p>
    <w:p w14:paraId="35DA427C" w14:textId="77777777" w:rsidR="00872295" w:rsidRDefault="00872295">
      <w:pPr>
        <w:rPr>
          <w:rFonts w:hint="eastAsia"/>
        </w:rPr>
      </w:pPr>
      <w:r>
        <w:rPr>
          <w:rFonts w:hint="eastAsia"/>
        </w:rPr>
        <w:t>了解基本的拼音规则</w:t>
      </w:r>
    </w:p>
    <w:p w14:paraId="547AA935" w14:textId="77777777" w:rsidR="00872295" w:rsidRDefault="00872295">
      <w:pPr>
        <w:rPr>
          <w:rFonts w:hint="eastAsia"/>
        </w:rPr>
      </w:pPr>
      <w:r>
        <w:rPr>
          <w:rFonts w:hint="eastAsia"/>
        </w:rPr>
        <w:t>在深入探讨如何打出“姿势”的拼音之前，理解一些基本的拼音规则是非常有帮助的。汉语拼音系统是基于拉丁字母的一套注音符号，用来标注汉字发音。它包括声母、韵母以及声调三个部分。例如，在“zī”中，“z”是声母，“ī”是韵母，且带有第一声的声调。掌握这些基础有助于更准确地输入拼音。</w:t>
      </w:r>
    </w:p>
    <w:p w14:paraId="00BFE6CF" w14:textId="77777777" w:rsidR="00872295" w:rsidRDefault="00872295">
      <w:pPr>
        <w:rPr>
          <w:rFonts w:hint="eastAsia"/>
        </w:rPr>
      </w:pPr>
    </w:p>
    <w:p w14:paraId="568CE41A" w14:textId="77777777" w:rsidR="00872295" w:rsidRDefault="00872295">
      <w:pPr>
        <w:rPr>
          <w:rFonts w:hint="eastAsia"/>
        </w:rPr>
      </w:pPr>
    </w:p>
    <w:p w14:paraId="02CA7A10" w14:textId="77777777" w:rsidR="00872295" w:rsidRDefault="00872295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2C2AB9F" w14:textId="77777777" w:rsidR="00872295" w:rsidRDefault="00872295">
      <w:pPr>
        <w:rPr>
          <w:rFonts w:hint="eastAsia"/>
        </w:rPr>
      </w:pPr>
      <w:r>
        <w:rPr>
          <w:rFonts w:hint="eastAsia"/>
        </w:rPr>
        <w:t>为了能够顺利地打出“姿势”的拼音，选择一个适合自己的输入法至关重要。目前市面上有多种拼音输入法可供选择，如搜狗拼音输入法、百度输入法等。这些输入法不仅支持标准的拼音输入，还具有智能联想功能，即当你输入“zishi”时，它们能自动提供与之相关的词汇选项，其中包括“姿势”。这大大提高了输入效率和准确性。</w:t>
      </w:r>
    </w:p>
    <w:p w14:paraId="43724824" w14:textId="77777777" w:rsidR="00872295" w:rsidRDefault="00872295">
      <w:pPr>
        <w:rPr>
          <w:rFonts w:hint="eastAsia"/>
        </w:rPr>
      </w:pPr>
    </w:p>
    <w:p w14:paraId="30E7428E" w14:textId="77777777" w:rsidR="00872295" w:rsidRDefault="00872295">
      <w:pPr>
        <w:rPr>
          <w:rFonts w:hint="eastAsia"/>
        </w:rPr>
      </w:pPr>
    </w:p>
    <w:p w14:paraId="641DF424" w14:textId="77777777" w:rsidR="00872295" w:rsidRDefault="00872295">
      <w:pPr>
        <w:rPr>
          <w:rFonts w:hint="eastAsia"/>
        </w:rPr>
      </w:pPr>
      <w:r>
        <w:rPr>
          <w:rFonts w:hint="eastAsia"/>
        </w:rPr>
        <w:t>练习正确的拼音输入</w:t>
      </w:r>
    </w:p>
    <w:p w14:paraId="1A323787" w14:textId="77777777" w:rsidR="00872295" w:rsidRDefault="00872295">
      <w:pPr>
        <w:rPr>
          <w:rFonts w:hint="eastAsia"/>
        </w:rPr>
      </w:pPr>
      <w:r>
        <w:rPr>
          <w:rFonts w:hint="eastAsia"/>
        </w:rPr>
        <w:t>虽然知道“姿势”的拼音是“zī shì”，但在实际操作过程中，可能会遇到各种挑战，比如误触键盘导致输入错误，或是对某些字的拼音不够熟悉。因此，经常练习并熟悉常用词汇的拼音输入是非常必要的。可以通过阅读文章、书写日记等方式来增加练习机会，从而提高拼音输入的速度和准确性。</w:t>
      </w:r>
    </w:p>
    <w:p w14:paraId="05D82BFA" w14:textId="77777777" w:rsidR="00872295" w:rsidRDefault="00872295">
      <w:pPr>
        <w:rPr>
          <w:rFonts w:hint="eastAsia"/>
        </w:rPr>
      </w:pPr>
    </w:p>
    <w:p w14:paraId="30CFC840" w14:textId="77777777" w:rsidR="00872295" w:rsidRDefault="00872295">
      <w:pPr>
        <w:rPr>
          <w:rFonts w:hint="eastAsia"/>
        </w:rPr>
      </w:pPr>
    </w:p>
    <w:p w14:paraId="366DB430" w14:textId="77777777" w:rsidR="00872295" w:rsidRDefault="00872295">
      <w:pPr>
        <w:rPr>
          <w:rFonts w:hint="eastAsia"/>
        </w:rPr>
      </w:pPr>
      <w:r>
        <w:rPr>
          <w:rFonts w:hint="eastAsia"/>
        </w:rPr>
        <w:t>注意声调的重要性</w:t>
      </w:r>
    </w:p>
    <w:p w14:paraId="6E6CE677" w14:textId="77777777" w:rsidR="00872295" w:rsidRDefault="00872295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就“姿势”而言，两个字都属于第一声，发音平直高扬。正确使用声调不仅能够保证交流的清晰度，还能帮助更好地记忆单词。尽管在大多数情况下，拼音输入法能够在不考虑声调的情况下识别出你想要输入的词，但了解并尝试发音中的声调变化仍然是非常有益的。</w:t>
      </w:r>
    </w:p>
    <w:p w14:paraId="3BB93105" w14:textId="77777777" w:rsidR="00872295" w:rsidRDefault="00872295">
      <w:pPr>
        <w:rPr>
          <w:rFonts w:hint="eastAsia"/>
        </w:rPr>
      </w:pPr>
    </w:p>
    <w:p w14:paraId="2104E555" w14:textId="77777777" w:rsidR="00872295" w:rsidRDefault="00872295">
      <w:pPr>
        <w:rPr>
          <w:rFonts w:hint="eastAsia"/>
        </w:rPr>
      </w:pPr>
    </w:p>
    <w:p w14:paraId="23DA5871" w14:textId="77777777" w:rsidR="00872295" w:rsidRDefault="00872295">
      <w:pPr>
        <w:rPr>
          <w:rFonts w:hint="eastAsia"/>
        </w:rPr>
      </w:pPr>
      <w:r>
        <w:rPr>
          <w:rFonts w:hint="eastAsia"/>
        </w:rPr>
        <w:t>最后的总结</w:t>
      </w:r>
    </w:p>
    <w:p w14:paraId="05365776" w14:textId="77777777" w:rsidR="00872295" w:rsidRDefault="00872295">
      <w:pPr>
        <w:rPr>
          <w:rFonts w:hint="eastAsia"/>
        </w:rPr>
      </w:pPr>
      <w:r>
        <w:rPr>
          <w:rFonts w:hint="eastAsia"/>
        </w:rPr>
        <w:t>要打出“姿势”的拼音并不难，关键在于熟悉基本的拼音规则，选择一个合适的输入法，并通过不断练习来提高自己的输入技能。同时，也不要忽视声调的学习，因为它对于准确发音和语义理解都起着至关重要的作用。希望以上内容能帮助到正在学习汉语拼音的朋友们。</w:t>
      </w:r>
    </w:p>
    <w:p w14:paraId="14DA3E8F" w14:textId="77777777" w:rsidR="00872295" w:rsidRDefault="00872295">
      <w:pPr>
        <w:rPr>
          <w:rFonts w:hint="eastAsia"/>
        </w:rPr>
      </w:pPr>
    </w:p>
    <w:p w14:paraId="4B97AF18" w14:textId="77777777" w:rsidR="00872295" w:rsidRDefault="00872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CF961" w14:textId="139EBBCF" w:rsidR="00114026" w:rsidRDefault="00114026"/>
    <w:sectPr w:rsidR="00114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26"/>
    <w:rsid w:val="00114026"/>
    <w:rsid w:val="005A334E"/>
    <w:rsid w:val="0087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E44A4-3872-40E4-93EA-1E25014E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