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3C70" w14:textId="77777777" w:rsidR="00260D39" w:rsidRDefault="00260D39">
      <w:pPr>
        <w:rPr>
          <w:rFonts w:hint="eastAsia"/>
        </w:rPr>
      </w:pPr>
      <w:r>
        <w:rPr>
          <w:rFonts w:hint="eastAsia"/>
        </w:rPr>
        <w:t>姿势的拼音声调简介</w:t>
      </w:r>
    </w:p>
    <w:p w14:paraId="49E13ED6" w14:textId="77777777" w:rsidR="00260D39" w:rsidRDefault="00260D39">
      <w:pPr>
        <w:rPr>
          <w:rFonts w:hint="eastAsia"/>
        </w:rPr>
      </w:pPr>
      <w:r>
        <w:rPr>
          <w:rFonts w:hint="eastAsia"/>
        </w:rPr>
        <w:t>姿势，这个词语在汉语中承载着丰富的含义和文化内涵。从字面上看，“姿”指的是形态、样子，而“势”则更多地表达了一种态势或者趋势。当我们谈论到“姿势”的拼音声调时，实际上是在探讨如何准确地发音这一词汇，以达到正确的交流目的。在汉语普通话中，“姿”读作zī（阴平，第一声），“势”读作shì（去声，第四声）。因此，“姿势”的正确读音为“zī shì”。掌握正确的声调对于非母语学习者来说至关重要，它不仅关系到能否被理解，还涉及到语言美感的体现。</w:t>
      </w:r>
    </w:p>
    <w:p w14:paraId="329D4252" w14:textId="77777777" w:rsidR="00260D39" w:rsidRDefault="00260D39">
      <w:pPr>
        <w:rPr>
          <w:rFonts w:hint="eastAsia"/>
        </w:rPr>
      </w:pPr>
    </w:p>
    <w:p w14:paraId="42F9432E" w14:textId="77777777" w:rsidR="00260D39" w:rsidRDefault="00260D39">
      <w:pPr>
        <w:rPr>
          <w:rFonts w:hint="eastAsia"/>
        </w:rPr>
      </w:pPr>
    </w:p>
    <w:p w14:paraId="76A92B2C" w14:textId="77777777" w:rsidR="00260D39" w:rsidRDefault="00260D39">
      <w:pPr>
        <w:rPr>
          <w:rFonts w:hint="eastAsia"/>
        </w:rPr>
      </w:pPr>
      <w:r>
        <w:rPr>
          <w:rFonts w:hint="eastAsia"/>
        </w:rPr>
        <w:t>姿势的重要性及其应用领域</w:t>
      </w:r>
    </w:p>
    <w:p w14:paraId="48ACE70B" w14:textId="77777777" w:rsidR="00260D39" w:rsidRDefault="00260D39">
      <w:pPr>
        <w:rPr>
          <w:rFonts w:hint="eastAsia"/>
        </w:rPr>
      </w:pPr>
      <w:r>
        <w:rPr>
          <w:rFonts w:hint="eastAsia"/>
        </w:rPr>
        <w:t>了解并使用正确的“姿势”发音，在日常生活中的交流显得尤为重要。无论是进行简单的日常对话，还是在更加正式的场合发表演讲，正确的语音语调都是构建有效沟通的基础。“姿势”一词的应用范围相当广泛，不仅局限于描述人体的动作或姿态，还可以用来比喻事物的发展方向或是某种状态。例如，在艺术作品中，艺术家通过人物的姿态来传达情感；在体育运动中，运动员们的准备姿态是他们竞技表现的关键因素之一；而在职场上，一个积极向上的工作态度也是一种“姿势”的展现。</w:t>
      </w:r>
    </w:p>
    <w:p w14:paraId="26F055E6" w14:textId="77777777" w:rsidR="00260D39" w:rsidRDefault="00260D39">
      <w:pPr>
        <w:rPr>
          <w:rFonts w:hint="eastAsia"/>
        </w:rPr>
      </w:pPr>
    </w:p>
    <w:p w14:paraId="68961A1C" w14:textId="77777777" w:rsidR="00260D39" w:rsidRDefault="00260D39">
      <w:pPr>
        <w:rPr>
          <w:rFonts w:hint="eastAsia"/>
        </w:rPr>
      </w:pPr>
    </w:p>
    <w:p w14:paraId="509F61E5" w14:textId="77777777" w:rsidR="00260D39" w:rsidRDefault="00260D39">
      <w:pPr>
        <w:rPr>
          <w:rFonts w:hint="eastAsia"/>
        </w:rPr>
      </w:pPr>
      <w:r>
        <w:rPr>
          <w:rFonts w:hint="eastAsia"/>
        </w:rPr>
        <w:t>学习姿势拼音声调的方法与技巧</w:t>
      </w:r>
    </w:p>
    <w:p w14:paraId="478C3CC0" w14:textId="77777777" w:rsidR="00260D39" w:rsidRDefault="00260D39">
      <w:pPr>
        <w:rPr>
          <w:rFonts w:hint="eastAsia"/>
        </w:rPr>
      </w:pPr>
      <w:r>
        <w:rPr>
          <w:rFonts w:hint="eastAsia"/>
        </w:rPr>
        <w:t>对于想要学好汉语的学习者而言，掌握“姿势”的拼音声调并不是一件难事，但确实需要一定的时间和练习。要对汉语的四个基本声调有一个清晰的认识：阴平（第一声）、阳平（第二声）、上声（第三声）和去声（第四声）。可以通过模仿母语者的发音来进行练习，注意每个字的声调变化。利用录音设备录下自己的发音并与标准发音对比，找出差异并加以改正也是一种非常有效的方法。多参与汉语交流活动，实践是提高语言能力的最佳途径。</w:t>
      </w:r>
    </w:p>
    <w:p w14:paraId="1FC1F759" w14:textId="77777777" w:rsidR="00260D39" w:rsidRDefault="00260D39">
      <w:pPr>
        <w:rPr>
          <w:rFonts w:hint="eastAsia"/>
        </w:rPr>
      </w:pPr>
    </w:p>
    <w:p w14:paraId="4157346D" w14:textId="77777777" w:rsidR="00260D39" w:rsidRDefault="00260D39">
      <w:pPr>
        <w:rPr>
          <w:rFonts w:hint="eastAsia"/>
        </w:rPr>
      </w:pPr>
    </w:p>
    <w:p w14:paraId="433490E1" w14:textId="77777777" w:rsidR="00260D39" w:rsidRDefault="00260D39">
      <w:pPr>
        <w:rPr>
          <w:rFonts w:hint="eastAsia"/>
        </w:rPr>
      </w:pPr>
      <w:r>
        <w:rPr>
          <w:rFonts w:hint="eastAsia"/>
        </w:rPr>
        <w:t>最后的总结</w:t>
      </w:r>
    </w:p>
    <w:p w14:paraId="6BC448DA" w14:textId="77777777" w:rsidR="00260D39" w:rsidRDefault="00260D39">
      <w:pPr>
        <w:rPr>
          <w:rFonts w:hint="eastAsia"/>
        </w:rPr>
      </w:pPr>
      <w:r>
        <w:rPr>
          <w:rFonts w:hint="eastAsia"/>
        </w:rPr>
        <w:t>“姿势”的拼音声调虽然看似简单，但它所蕴含的意义和作用却不容小觑。正确掌握其发音不仅能帮助我们更好地表达自己，还能增进跨文化交流的理解与尊重。无论是在学术研究、职业发展还是个人成长方面，良好的语言基础都是不可或缺的。希望每位汉语学习者都能通过不断的努力和实践，准确掌握汉语的语音语调，享受汉语带来的乐趣。</w:t>
      </w:r>
    </w:p>
    <w:p w14:paraId="00E0DBCD" w14:textId="77777777" w:rsidR="00260D39" w:rsidRDefault="00260D39">
      <w:pPr>
        <w:rPr>
          <w:rFonts w:hint="eastAsia"/>
        </w:rPr>
      </w:pPr>
    </w:p>
    <w:p w14:paraId="04D199E9" w14:textId="77777777" w:rsidR="00260D39" w:rsidRDefault="00260D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D6208" w14:textId="4D5D0690" w:rsidR="003F5A40" w:rsidRDefault="003F5A40"/>
    <w:sectPr w:rsidR="003F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40"/>
    <w:rsid w:val="00260D39"/>
    <w:rsid w:val="003F5A40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35C9A-64AE-4851-BCC7-A77AE23A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