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F7B0" w14:textId="77777777" w:rsidR="00BE14EF" w:rsidRDefault="00BE14EF">
      <w:pPr>
        <w:rPr>
          <w:rFonts w:hint="eastAsia"/>
        </w:rPr>
      </w:pPr>
      <w:r>
        <w:rPr>
          <w:rFonts w:hint="eastAsia"/>
        </w:rPr>
        <w:t>卓有成效的拼音</w:t>
      </w:r>
    </w:p>
    <w:p w14:paraId="2F6CB6F4" w14:textId="77777777" w:rsidR="00BE14EF" w:rsidRDefault="00BE14EF">
      <w:pPr>
        <w:rPr>
          <w:rFonts w:hint="eastAsia"/>
        </w:rPr>
      </w:pPr>
      <w:r>
        <w:rPr>
          <w:rFonts w:hint="eastAsia"/>
        </w:rPr>
        <w:t>卓有成效，这个成语在汉语中用来形容一个人做事非常有效率、成果显著。它的拼音是“zhuó yǒu chéng xiào”。每一个汉字都承载着独特的意义，“卓”意味着卓越、超群；“有”在这里表示具有或拥有；“成效”则是指效果和成就。将这些含义结合在一起，我们便可以理解为某人在某个领域内取得了显著的成绩。</w:t>
      </w:r>
    </w:p>
    <w:p w14:paraId="165D4F57" w14:textId="77777777" w:rsidR="00BE14EF" w:rsidRDefault="00BE14EF">
      <w:pPr>
        <w:rPr>
          <w:rFonts w:hint="eastAsia"/>
        </w:rPr>
      </w:pPr>
    </w:p>
    <w:p w14:paraId="2C8E7EF4" w14:textId="77777777" w:rsidR="00BE14EF" w:rsidRDefault="00BE14EF">
      <w:pPr>
        <w:rPr>
          <w:rFonts w:hint="eastAsia"/>
        </w:rPr>
      </w:pPr>
    </w:p>
    <w:p w14:paraId="7FAD9345" w14:textId="77777777" w:rsidR="00BE14EF" w:rsidRDefault="00BE14EF">
      <w:pPr>
        <w:rPr>
          <w:rFonts w:hint="eastAsia"/>
        </w:rPr>
      </w:pPr>
      <w:r>
        <w:rPr>
          <w:rFonts w:hint="eastAsia"/>
        </w:rPr>
        <w:t>深入了解“卓”的含义</w:t>
      </w:r>
    </w:p>
    <w:p w14:paraId="55361A5B" w14:textId="77777777" w:rsidR="00BE14EF" w:rsidRDefault="00BE14EF">
      <w:pPr>
        <w:rPr>
          <w:rFonts w:hint="eastAsia"/>
        </w:rPr>
      </w:pPr>
      <w:r>
        <w:rPr>
          <w:rFonts w:hint="eastAsia"/>
        </w:rPr>
        <w:t>“卓”，读作“zhuó”，本义是指高而直立的样子，引申为杰出、出众之意。在古代文献中，“卓”经常被用来形容那些品德高尚、才能突出的人。例如，历史上的卓文君，以其才华横溢、勇敢追求真爱的故事流传千古。这说明了“卓”不仅仅是一个简单的描述性词汇，它还蕴含了一种对优秀品质的崇尚与追求。</w:t>
      </w:r>
    </w:p>
    <w:p w14:paraId="24131A80" w14:textId="77777777" w:rsidR="00BE14EF" w:rsidRDefault="00BE14EF">
      <w:pPr>
        <w:rPr>
          <w:rFonts w:hint="eastAsia"/>
        </w:rPr>
      </w:pPr>
    </w:p>
    <w:p w14:paraId="07218FAF" w14:textId="77777777" w:rsidR="00BE14EF" w:rsidRDefault="00BE14EF">
      <w:pPr>
        <w:rPr>
          <w:rFonts w:hint="eastAsia"/>
        </w:rPr>
      </w:pPr>
    </w:p>
    <w:p w14:paraId="4DC9415D" w14:textId="77777777" w:rsidR="00BE14EF" w:rsidRDefault="00BE14EF">
      <w:pPr>
        <w:rPr>
          <w:rFonts w:hint="eastAsia"/>
        </w:rPr>
      </w:pPr>
      <w:r>
        <w:rPr>
          <w:rFonts w:hint="eastAsia"/>
        </w:rPr>
        <w:t>“有”字的多重含义</w:t>
      </w:r>
    </w:p>
    <w:p w14:paraId="15019670" w14:textId="77777777" w:rsidR="00BE14EF" w:rsidRDefault="00BE14EF">
      <w:pPr>
        <w:rPr>
          <w:rFonts w:hint="eastAsia"/>
        </w:rPr>
      </w:pPr>
      <w:r>
        <w:rPr>
          <w:rFonts w:hint="eastAsia"/>
        </w:rPr>
        <w:t>在“卓有成效”这一短语中，“有”起到了连接前后概念的作用，表示具备某种性质或状态。实际上，“有”在汉语里是非常常用的一个字，它可以表示存在、拥有、发生等多种意思。例如，“有所作为”、“有志竟成”等成语中，“有”均表达了不同的深意。通过这样的分析，我们可以更深刻地体会到汉字文化的博大精深。</w:t>
      </w:r>
    </w:p>
    <w:p w14:paraId="6A4D61FF" w14:textId="77777777" w:rsidR="00BE14EF" w:rsidRDefault="00BE14EF">
      <w:pPr>
        <w:rPr>
          <w:rFonts w:hint="eastAsia"/>
        </w:rPr>
      </w:pPr>
    </w:p>
    <w:p w14:paraId="08DA0271" w14:textId="77777777" w:rsidR="00BE14EF" w:rsidRDefault="00BE14EF">
      <w:pPr>
        <w:rPr>
          <w:rFonts w:hint="eastAsia"/>
        </w:rPr>
      </w:pPr>
    </w:p>
    <w:p w14:paraId="40F528F0" w14:textId="77777777" w:rsidR="00BE14EF" w:rsidRDefault="00BE14EF">
      <w:pPr>
        <w:rPr>
          <w:rFonts w:hint="eastAsia"/>
        </w:rPr>
      </w:pPr>
      <w:r>
        <w:rPr>
          <w:rFonts w:hint="eastAsia"/>
        </w:rPr>
        <w:t>解析“成效”二字</w:t>
      </w:r>
    </w:p>
    <w:p w14:paraId="3C3CCCEE" w14:textId="77777777" w:rsidR="00BE14EF" w:rsidRDefault="00BE14EF">
      <w:pPr>
        <w:rPr>
          <w:rFonts w:hint="eastAsia"/>
        </w:rPr>
      </w:pPr>
      <w:r>
        <w:rPr>
          <w:rFonts w:hint="eastAsia"/>
        </w:rPr>
        <w:t>“成效”由“成”（chéng）和“效”（xiào）组成，前者意味着成功、完成，后者指的是效果、效率。两个字合在一起，则强调了事情的最后的总结不仅需要达到预期目标，而且要讲究过程中的效率和方法。在现代社会，“卓有成效”成为评价个人工作表现的重要标准之一，鼓励人们不仅要努力工作，更要善于思考和总结经验，以实现最佳的工作成果。</w:t>
      </w:r>
    </w:p>
    <w:p w14:paraId="124C5447" w14:textId="77777777" w:rsidR="00BE14EF" w:rsidRDefault="00BE14EF">
      <w:pPr>
        <w:rPr>
          <w:rFonts w:hint="eastAsia"/>
        </w:rPr>
      </w:pPr>
    </w:p>
    <w:p w14:paraId="4CA760A9" w14:textId="77777777" w:rsidR="00BE14EF" w:rsidRDefault="00BE14EF">
      <w:pPr>
        <w:rPr>
          <w:rFonts w:hint="eastAsia"/>
        </w:rPr>
      </w:pPr>
    </w:p>
    <w:p w14:paraId="0639CDF6" w14:textId="77777777" w:rsidR="00BE14EF" w:rsidRDefault="00BE14EF">
      <w:pPr>
        <w:rPr>
          <w:rFonts w:hint="eastAsia"/>
        </w:rPr>
      </w:pPr>
      <w:r>
        <w:rPr>
          <w:rFonts w:hint="eastAsia"/>
        </w:rPr>
        <w:t>如何做到卓有成效</w:t>
      </w:r>
    </w:p>
    <w:p w14:paraId="7C72B766" w14:textId="77777777" w:rsidR="00BE14EF" w:rsidRDefault="00BE14EF">
      <w:pPr>
        <w:rPr>
          <w:rFonts w:hint="eastAsia"/>
        </w:rPr>
      </w:pPr>
      <w:r>
        <w:rPr>
          <w:rFonts w:hint="eastAsia"/>
        </w:rPr>
        <w:t>要做到“卓有成效”，首先要有明确的目标和计划。清楚自己想要达到什么样的最后的总结，并为此制定详细的步骤。持续学习和自我提升也是至关重要的。只有不断充实自己的知识库，提高专业技能，才能在面对挑战时游刃有余。良好的时间管理和团队合作精神同样不可或缺。学会合理安排时间，有效地分配任务，以及与同事保持良好的沟通协作，都是实现卓有成效的关键因素。</w:t>
      </w:r>
    </w:p>
    <w:p w14:paraId="15B95CAA" w14:textId="77777777" w:rsidR="00BE14EF" w:rsidRDefault="00BE14EF">
      <w:pPr>
        <w:rPr>
          <w:rFonts w:hint="eastAsia"/>
        </w:rPr>
      </w:pPr>
    </w:p>
    <w:p w14:paraId="2CD29316" w14:textId="77777777" w:rsidR="00BE14EF" w:rsidRDefault="00BE1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E71BF" w14:textId="032490C5" w:rsidR="001A5715" w:rsidRDefault="001A5715"/>
    <w:sectPr w:rsidR="001A5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15"/>
    <w:rsid w:val="001A5715"/>
    <w:rsid w:val="005A334E"/>
    <w:rsid w:val="00BE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729B1-E3FC-4231-9476-73EAE924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