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A10B" w14:textId="77777777" w:rsidR="00375A9E" w:rsidRDefault="00375A9E">
      <w:pPr>
        <w:rPr>
          <w:rFonts w:hint="eastAsia"/>
        </w:rPr>
      </w:pPr>
      <w:r>
        <w:rPr>
          <w:rFonts w:hint="eastAsia"/>
        </w:rPr>
        <w:t>雨的四季带拼音怎么写</w:t>
      </w:r>
    </w:p>
    <w:p w14:paraId="38B1F51B" w14:textId="77777777" w:rsidR="00375A9E" w:rsidRDefault="00375A9E">
      <w:pPr>
        <w:rPr>
          <w:rFonts w:hint="eastAsia"/>
        </w:rPr>
      </w:pPr>
    </w:p>
    <w:p w14:paraId="213D92DC" w14:textId="77777777" w:rsidR="00375A9E" w:rsidRDefault="00375A9E">
      <w:pPr>
        <w:rPr>
          <w:rFonts w:hint="eastAsia"/>
        </w:rPr>
      </w:pPr>
      <w:r>
        <w:rPr>
          <w:rFonts w:hint="eastAsia"/>
        </w:rPr>
        <w:t>“雨的四季”带拼音写作：yǔ de sì jì。 这四个字分别表示“雨”（yǔ）、“的”（de）、“四”（sì）、“季”（jì）。组合起来就是 yǔ de sì jì。这篇文章将从春夏秋冬四个季节的角度，描述雨水在不同季节中的特点与美感。</w:t>
      </w:r>
    </w:p>
    <w:p w14:paraId="4213AF3D" w14:textId="77777777" w:rsidR="00375A9E" w:rsidRDefault="00375A9E">
      <w:pPr>
        <w:rPr>
          <w:rFonts w:hint="eastAsia"/>
        </w:rPr>
      </w:pPr>
    </w:p>
    <w:p w14:paraId="30993C58" w14:textId="77777777" w:rsidR="00375A9E" w:rsidRDefault="00375A9E">
      <w:pPr>
        <w:rPr>
          <w:rFonts w:hint="eastAsia"/>
        </w:rPr>
      </w:pPr>
    </w:p>
    <w:p w14:paraId="5EE3B440" w14:textId="77777777" w:rsidR="00375A9E" w:rsidRDefault="00375A9E">
      <w:pPr>
        <w:rPr>
          <w:rFonts w:hint="eastAsia"/>
        </w:rPr>
      </w:pPr>
      <w:r>
        <w:rPr>
          <w:rFonts w:hint="eastAsia"/>
        </w:rPr>
        <w:t>春天的雨 —— 细雨如丝</w:t>
      </w:r>
    </w:p>
    <w:p w14:paraId="2F8CFD53" w14:textId="77777777" w:rsidR="00375A9E" w:rsidRDefault="00375A9E">
      <w:pPr>
        <w:rPr>
          <w:rFonts w:hint="eastAsia"/>
        </w:rPr>
      </w:pPr>
    </w:p>
    <w:p w14:paraId="36C04C09" w14:textId="77777777" w:rsidR="00375A9E" w:rsidRDefault="00375A9E">
      <w:pPr>
        <w:rPr>
          <w:rFonts w:hint="eastAsia"/>
        </w:rPr>
      </w:pPr>
      <w:r>
        <w:rPr>
          <w:rFonts w:hint="eastAsia"/>
        </w:rPr>
        <w:t>chūn tiān de yǔ，qīng róu ér xì mì，xiàng niú máo，xiàng huā zhēn，piāo piāo dàng dàng dì sǎ luò zài dà dì shàng。它唤醒了沉睡的种子，滋润着万物生长。春雨带来清新的空气和勃勃生机，是农民播种的好时节。</w:t>
      </w:r>
    </w:p>
    <w:p w14:paraId="32E6423A" w14:textId="77777777" w:rsidR="00375A9E" w:rsidRDefault="00375A9E">
      <w:pPr>
        <w:rPr>
          <w:rFonts w:hint="eastAsia"/>
        </w:rPr>
      </w:pPr>
    </w:p>
    <w:p w14:paraId="54CC954D" w14:textId="77777777" w:rsidR="00375A9E" w:rsidRDefault="00375A9E">
      <w:pPr>
        <w:rPr>
          <w:rFonts w:hint="eastAsia"/>
        </w:rPr>
      </w:pPr>
    </w:p>
    <w:p w14:paraId="5F724228" w14:textId="77777777" w:rsidR="00375A9E" w:rsidRDefault="00375A9E">
      <w:pPr>
        <w:rPr>
          <w:rFonts w:hint="eastAsia"/>
        </w:rPr>
      </w:pPr>
      <w:r>
        <w:rPr>
          <w:rFonts w:hint="eastAsia"/>
        </w:rPr>
        <w:t>夏天的雨 —— 暴雨倾盆</w:t>
      </w:r>
    </w:p>
    <w:p w14:paraId="4B8C5D78" w14:textId="77777777" w:rsidR="00375A9E" w:rsidRDefault="00375A9E">
      <w:pPr>
        <w:rPr>
          <w:rFonts w:hint="eastAsia"/>
        </w:rPr>
      </w:pPr>
    </w:p>
    <w:p w14:paraId="5F0ECB83" w14:textId="77777777" w:rsidR="00375A9E" w:rsidRDefault="00375A9E">
      <w:pPr>
        <w:rPr>
          <w:rFonts w:hint="eastAsia"/>
        </w:rPr>
      </w:pPr>
      <w:r>
        <w:rPr>
          <w:rFonts w:hint="eastAsia"/>
        </w:rPr>
        <w:t>xià tiān de yǔ，lái dé hěn jí，shēng shì háo fàng，yǒu shí hái bàn suí zhe léi diàn hé kuáng fēng。虽然有时会带来洪涝灾害，但它也缓解了酷暑，为大地带来了短暂的清凉。</w:t>
      </w:r>
    </w:p>
    <w:p w14:paraId="4B69227A" w14:textId="77777777" w:rsidR="00375A9E" w:rsidRDefault="00375A9E">
      <w:pPr>
        <w:rPr>
          <w:rFonts w:hint="eastAsia"/>
        </w:rPr>
      </w:pPr>
    </w:p>
    <w:p w14:paraId="48196B4A" w14:textId="77777777" w:rsidR="00375A9E" w:rsidRDefault="00375A9E">
      <w:pPr>
        <w:rPr>
          <w:rFonts w:hint="eastAsia"/>
        </w:rPr>
      </w:pPr>
    </w:p>
    <w:p w14:paraId="336F14E6" w14:textId="77777777" w:rsidR="00375A9E" w:rsidRDefault="00375A9E">
      <w:pPr>
        <w:rPr>
          <w:rFonts w:hint="eastAsia"/>
        </w:rPr>
      </w:pPr>
      <w:r>
        <w:rPr>
          <w:rFonts w:hint="eastAsia"/>
        </w:rPr>
        <w:t>秋天的雨 —— 凉意渐浓</w:t>
      </w:r>
    </w:p>
    <w:p w14:paraId="51EE0E1F" w14:textId="77777777" w:rsidR="00375A9E" w:rsidRDefault="00375A9E">
      <w:pPr>
        <w:rPr>
          <w:rFonts w:hint="eastAsia"/>
        </w:rPr>
      </w:pPr>
    </w:p>
    <w:p w14:paraId="6E8A05D1" w14:textId="77777777" w:rsidR="00375A9E" w:rsidRDefault="00375A9E">
      <w:pPr>
        <w:rPr>
          <w:rFonts w:hint="eastAsia"/>
        </w:rPr>
      </w:pPr>
      <w:r>
        <w:rPr>
          <w:rFonts w:hint="eastAsia"/>
        </w:rPr>
        <w:t>qiū tiān de yǔ，bù zěn me mào shèng，què dài zhe yì sī liáng yì，gào sù rén men tiān qì yuè lái yuè lěng le。秋雨绵绵，常常让人感到一种淡淡的忧愁，但也预示着丰收的季节已经到来。</w:t>
      </w:r>
    </w:p>
    <w:p w14:paraId="76DFB7E8" w14:textId="77777777" w:rsidR="00375A9E" w:rsidRDefault="00375A9E">
      <w:pPr>
        <w:rPr>
          <w:rFonts w:hint="eastAsia"/>
        </w:rPr>
      </w:pPr>
    </w:p>
    <w:p w14:paraId="1893098E" w14:textId="77777777" w:rsidR="00375A9E" w:rsidRDefault="00375A9E">
      <w:pPr>
        <w:rPr>
          <w:rFonts w:hint="eastAsia"/>
        </w:rPr>
      </w:pPr>
    </w:p>
    <w:p w14:paraId="159D4B00" w14:textId="77777777" w:rsidR="00375A9E" w:rsidRDefault="00375A9E">
      <w:pPr>
        <w:rPr>
          <w:rFonts w:hint="eastAsia"/>
        </w:rPr>
      </w:pPr>
      <w:r>
        <w:rPr>
          <w:rFonts w:hint="eastAsia"/>
        </w:rPr>
        <w:t>冬天的雨 —— 寒冷刺骨</w:t>
      </w:r>
    </w:p>
    <w:p w14:paraId="5F60C1AA" w14:textId="77777777" w:rsidR="00375A9E" w:rsidRDefault="00375A9E">
      <w:pPr>
        <w:rPr>
          <w:rFonts w:hint="eastAsia"/>
        </w:rPr>
      </w:pPr>
    </w:p>
    <w:p w14:paraId="7926EBA1" w14:textId="77777777" w:rsidR="00375A9E" w:rsidRDefault="00375A9E">
      <w:pPr>
        <w:rPr>
          <w:rFonts w:hint="eastAsia"/>
        </w:rPr>
      </w:pPr>
      <w:r>
        <w:rPr>
          <w:rFonts w:hint="eastAsia"/>
        </w:rPr>
        <w:t>dōng tiān de yǔ bù duō，dàn tā cháng cháng hé xuě huò bīng lì yì qǐ xià，gěi dì miàn dài lái yì céng báo bó de bīng ké。冬雨寒冷刺骨，却也为节日增添了静谧的氛围。</w:t>
      </w:r>
    </w:p>
    <w:p w14:paraId="2A54BC58" w14:textId="77777777" w:rsidR="00375A9E" w:rsidRDefault="00375A9E">
      <w:pPr>
        <w:rPr>
          <w:rFonts w:hint="eastAsia"/>
        </w:rPr>
      </w:pPr>
    </w:p>
    <w:p w14:paraId="5BF249EB" w14:textId="77777777" w:rsidR="00375A9E" w:rsidRDefault="00375A9E">
      <w:pPr>
        <w:rPr>
          <w:rFonts w:hint="eastAsia"/>
        </w:rPr>
      </w:pPr>
    </w:p>
    <w:p w14:paraId="296A622D" w14:textId="77777777" w:rsidR="00375A9E" w:rsidRDefault="00375A9E">
      <w:pPr>
        <w:rPr>
          <w:rFonts w:hint="eastAsia"/>
        </w:rPr>
      </w:pPr>
      <w:r>
        <w:rPr>
          <w:rFonts w:hint="eastAsia"/>
        </w:rPr>
        <w:t>最后的总结</w:t>
      </w:r>
    </w:p>
    <w:p w14:paraId="01CF24B9" w14:textId="77777777" w:rsidR="00375A9E" w:rsidRDefault="00375A9E">
      <w:pPr>
        <w:rPr>
          <w:rFonts w:hint="eastAsia"/>
        </w:rPr>
      </w:pPr>
    </w:p>
    <w:p w14:paraId="2F1DFF5A" w14:textId="77777777" w:rsidR="00375A9E" w:rsidRDefault="00375A9E">
      <w:pPr>
        <w:rPr>
          <w:rFonts w:hint="eastAsia"/>
        </w:rPr>
      </w:pPr>
      <w:r>
        <w:rPr>
          <w:rFonts w:hint="eastAsia"/>
        </w:rPr>
        <w:t>yǔ de sì jì，gè yǒu qiān qiū，tā bú jǐn gěi dà dì dài lái le shēng jī，yě gěi rén men de shēng huó zēng tiān le fēng fù de qíng qù。让我们用心去感受雨的四季，体会自然的美好。</w:t>
      </w:r>
    </w:p>
    <w:p w14:paraId="3F9493F7" w14:textId="77777777" w:rsidR="00375A9E" w:rsidRDefault="00375A9E">
      <w:pPr>
        <w:rPr>
          <w:rFonts w:hint="eastAsia"/>
        </w:rPr>
      </w:pPr>
    </w:p>
    <w:p w14:paraId="2A67DBCB" w14:textId="77777777" w:rsidR="00375A9E" w:rsidRDefault="00375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86E2F" w14:textId="41FD385B" w:rsidR="009C311B" w:rsidRDefault="009C311B"/>
    <w:sectPr w:rsidR="009C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1B"/>
    <w:rsid w:val="00375A9E"/>
    <w:rsid w:val="004603FB"/>
    <w:rsid w:val="009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251C0-6751-4D6C-A2CB-011A31D9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