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CD81" w14:textId="77777777" w:rsidR="00432646" w:rsidRDefault="00432646">
      <w:pPr>
        <w:rPr>
          <w:rFonts w:hint="eastAsia"/>
        </w:rPr>
      </w:pPr>
      <w:r>
        <w:rPr>
          <w:rFonts w:hint="eastAsia"/>
        </w:rPr>
        <w:t>雨的四季，词语拼音是什么意思</w:t>
      </w:r>
    </w:p>
    <w:p w14:paraId="169AB653" w14:textId="77777777" w:rsidR="00432646" w:rsidRDefault="00432646">
      <w:pPr>
        <w:rPr>
          <w:rFonts w:hint="eastAsia"/>
        </w:rPr>
      </w:pPr>
      <w:r>
        <w:rPr>
          <w:rFonts w:hint="eastAsia"/>
        </w:rPr>
        <w:t>“雨的四季”这一标题所暗示的是关于雨在一年四季中的不同表现形式以及其带来的影响。而“词语拼音”，则是指将汉字转化为汉语拼音的形式，以帮助人们准确发音和学习。在这篇文章中，我们将探讨“雨的四季”的含义，并简要介绍与之相关的汉语拼音。</w:t>
      </w:r>
    </w:p>
    <w:p w14:paraId="717A81B5" w14:textId="77777777" w:rsidR="00432646" w:rsidRDefault="00432646">
      <w:pPr>
        <w:rPr>
          <w:rFonts w:hint="eastAsia"/>
        </w:rPr>
      </w:pPr>
    </w:p>
    <w:p w14:paraId="35BCE0E9" w14:textId="77777777" w:rsidR="00432646" w:rsidRDefault="00432646">
      <w:pPr>
        <w:rPr>
          <w:rFonts w:hint="eastAsia"/>
        </w:rPr>
      </w:pPr>
    </w:p>
    <w:p w14:paraId="51078B37" w14:textId="77777777" w:rsidR="00432646" w:rsidRDefault="00432646">
      <w:pPr>
        <w:rPr>
          <w:rFonts w:hint="eastAsia"/>
        </w:rPr>
      </w:pPr>
      <w:r>
        <w:rPr>
          <w:rFonts w:hint="eastAsia"/>
        </w:rPr>
        <w:t>春雨如油</w:t>
      </w:r>
    </w:p>
    <w:p w14:paraId="76A1808E" w14:textId="77777777" w:rsidR="00432646" w:rsidRDefault="00432646">
      <w:pPr>
        <w:rPr>
          <w:rFonts w:hint="eastAsia"/>
        </w:rPr>
      </w:pPr>
      <w:r>
        <w:rPr>
          <w:rFonts w:hint="eastAsia"/>
        </w:rPr>
        <w:t>春天的雨，在汉语中常被形容为“贵如油”。这是因为春季降雨对于农作物来说至关重要，正如油对机器的作用一样不可或缺。从汉语拼音的角度来看，“春雨”读作“chūn yǔ”，其中“chūn”指的是春季，是温暖、复苏的季节；“yǔ”则代表雨水，象征着生命的滋润。春雨的降临，不仅滋润了大地，也为万物复苏提供了必要的水分。</w:t>
      </w:r>
    </w:p>
    <w:p w14:paraId="6DC6DE82" w14:textId="77777777" w:rsidR="00432646" w:rsidRDefault="00432646">
      <w:pPr>
        <w:rPr>
          <w:rFonts w:hint="eastAsia"/>
        </w:rPr>
      </w:pPr>
    </w:p>
    <w:p w14:paraId="68652243" w14:textId="77777777" w:rsidR="00432646" w:rsidRDefault="00432646">
      <w:pPr>
        <w:rPr>
          <w:rFonts w:hint="eastAsia"/>
        </w:rPr>
      </w:pPr>
    </w:p>
    <w:p w14:paraId="5A3F4B02" w14:textId="77777777" w:rsidR="00432646" w:rsidRDefault="00432646">
      <w:pPr>
        <w:rPr>
          <w:rFonts w:hint="eastAsia"/>
        </w:rPr>
      </w:pPr>
      <w:r>
        <w:rPr>
          <w:rFonts w:hint="eastAsia"/>
        </w:rPr>
        <w:t>夏雨豪放</w:t>
      </w:r>
    </w:p>
    <w:p w14:paraId="6C9B88FC" w14:textId="77777777" w:rsidR="00432646" w:rsidRDefault="00432646">
      <w:pPr>
        <w:rPr>
          <w:rFonts w:hint="eastAsia"/>
        </w:rPr>
      </w:pPr>
      <w:r>
        <w:rPr>
          <w:rFonts w:hint="eastAsia"/>
        </w:rPr>
        <w:t>夏季的雨往往来得急骤且猛烈，有时伴随着雷电。“夏雨”的拼音是“xià yǔ”，这里的“xià”表示夏天，一个充满活力和热情的季节。夏雨的特点是快速且量大，它能够迅速缓解暑热，给炎热的夏日带来一丝凉意。不过，由于其强度较大，也可能引发洪水等自然灾害。因此，夏雨既有好处也有需要防范的地方。</w:t>
      </w:r>
    </w:p>
    <w:p w14:paraId="15184D43" w14:textId="77777777" w:rsidR="00432646" w:rsidRDefault="00432646">
      <w:pPr>
        <w:rPr>
          <w:rFonts w:hint="eastAsia"/>
        </w:rPr>
      </w:pPr>
    </w:p>
    <w:p w14:paraId="46DA5C8E" w14:textId="77777777" w:rsidR="00432646" w:rsidRDefault="00432646">
      <w:pPr>
        <w:rPr>
          <w:rFonts w:hint="eastAsia"/>
        </w:rPr>
      </w:pPr>
    </w:p>
    <w:p w14:paraId="019F4D98" w14:textId="77777777" w:rsidR="00432646" w:rsidRDefault="00432646">
      <w:pPr>
        <w:rPr>
          <w:rFonts w:hint="eastAsia"/>
        </w:rPr>
      </w:pPr>
      <w:r>
        <w:rPr>
          <w:rFonts w:hint="eastAsia"/>
        </w:rPr>
        <w:t>秋雨缠绵</w:t>
      </w:r>
    </w:p>
    <w:p w14:paraId="6FC50424" w14:textId="77777777" w:rsidR="00432646" w:rsidRDefault="00432646">
      <w:pPr>
        <w:rPr>
          <w:rFonts w:hint="eastAsia"/>
        </w:rPr>
      </w:pPr>
      <w:r>
        <w:rPr>
          <w:rFonts w:hint="eastAsia"/>
        </w:rPr>
        <w:t>秋天的雨给人一种缠绵悱恻的感觉，似乎带着淡淡的哀愁。“秋雨”的拼音为“qiū yǔ”，其中“qiū”意味着秋天，这是一个收获的季节，但同时也是自然界开始准备进入休眠期的时候。秋雨常常持续不断，给大地增添了几分凄美之感，同时也预示着寒冷的冬季即将到来。</w:t>
      </w:r>
    </w:p>
    <w:p w14:paraId="5BFB6140" w14:textId="77777777" w:rsidR="00432646" w:rsidRDefault="00432646">
      <w:pPr>
        <w:rPr>
          <w:rFonts w:hint="eastAsia"/>
        </w:rPr>
      </w:pPr>
    </w:p>
    <w:p w14:paraId="789CD01F" w14:textId="77777777" w:rsidR="00432646" w:rsidRDefault="00432646">
      <w:pPr>
        <w:rPr>
          <w:rFonts w:hint="eastAsia"/>
        </w:rPr>
      </w:pPr>
    </w:p>
    <w:p w14:paraId="38C31BD2" w14:textId="77777777" w:rsidR="00432646" w:rsidRDefault="00432646">
      <w:pPr>
        <w:rPr>
          <w:rFonts w:hint="eastAsia"/>
        </w:rPr>
      </w:pPr>
      <w:r>
        <w:rPr>
          <w:rFonts w:hint="eastAsia"/>
        </w:rPr>
        <w:t>冬雨稀少</w:t>
      </w:r>
    </w:p>
    <w:p w14:paraId="4FE11BE0" w14:textId="77777777" w:rsidR="00432646" w:rsidRDefault="00432646">
      <w:pPr>
        <w:rPr>
          <w:rFonts w:hint="eastAsia"/>
        </w:rPr>
      </w:pPr>
      <w:r>
        <w:rPr>
          <w:rFonts w:hint="eastAsia"/>
        </w:rPr>
        <w:t>相较于其他季节，冬天的雨相对少见，更多时候是以雪的形式出现。“冬雨”的拼音是“dōng yǔ”，这里的“dōng”代表着冬天，一个寒冷而寂静的季节。尽管如此，偶尔的冬雨也别有一番风味，它不同于冰冷的雪花，而是给这个冷冽的季节带来了一丝湿润的气息。</w:t>
      </w:r>
    </w:p>
    <w:p w14:paraId="6C9540BF" w14:textId="77777777" w:rsidR="00432646" w:rsidRDefault="00432646">
      <w:pPr>
        <w:rPr>
          <w:rFonts w:hint="eastAsia"/>
        </w:rPr>
      </w:pPr>
    </w:p>
    <w:p w14:paraId="53E78818" w14:textId="77777777" w:rsidR="00432646" w:rsidRDefault="00432646">
      <w:pPr>
        <w:rPr>
          <w:rFonts w:hint="eastAsia"/>
        </w:rPr>
      </w:pPr>
    </w:p>
    <w:p w14:paraId="292B1245" w14:textId="77777777" w:rsidR="00432646" w:rsidRDefault="00432646">
      <w:pPr>
        <w:rPr>
          <w:rFonts w:hint="eastAsia"/>
        </w:rPr>
      </w:pPr>
      <w:r>
        <w:rPr>
          <w:rFonts w:hint="eastAsia"/>
        </w:rPr>
        <w:t>最后的总结</w:t>
      </w:r>
    </w:p>
    <w:p w14:paraId="4A947B7D" w14:textId="77777777" w:rsidR="00432646" w:rsidRDefault="00432646">
      <w:pPr>
        <w:rPr>
          <w:rFonts w:hint="eastAsia"/>
        </w:rPr>
      </w:pPr>
      <w:r>
        <w:rPr>
          <w:rFonts w:hint="eastAsia"/>
        </w:rPr>
        <w:t>通过了解“雨的四季”，我们不仅能感受到大自然的奇妙变化，还能更深入地理解汉语拼音如何帮助我们准确表达这些自然现象。无论是春雨的温柔滋养，还是夏雨的热情奔放，亦或是秋雨的缠绵与冬雨的罕见，都体现了雨在不同季节的独特魅力。同时，学习和使用汉语拼音，有助于我们更好地传承和传播中华文化的精髓。</w:t>
      </w:r>
    </w:p>
    <w:p w14:paraId="19FF86AE" w14:textId="77777777" w:rsidR="00432646" w:rsidRDefault="00432646">
      <w:pPr>
        <w:rPr>
          <w:rFonts w:hint="eastAsia"/>
        </w:rPr>
      </w:pPr>
    </w:p>
    <w:p w14:paraId="462073BA" w14:textId="77777777" w:rsidR="00432646" w:rsidRDefault="00432646">
      <w:pPr>
        <w:rPr>
          <w:rFonts w:hint="eastAsia"/>
        </w:rPr>
      </w:pPr>
      <w:r>
        <w:rPr>
          <w:rFonts w:hint="eastAsia"/>
        </w:rPr>
        <w:t>本文是由每日作文网(2345lzwz.com)为大家创作</w:t>
      </w:r>
    </w:p>
    <w:p w14:paraId="46309EAF" w14:textId="7ADE8851" w:rsidR="002E464A" w:rsidRDefault="002E464A"/>
    <w:sectPr w:rsidR="002E46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4A"/>
    <w:rsid w:val="002E464A"/>
    <w:rsid w:val="00432646"/>
    <w:rsid w:val="00460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66F2B9-2364-4237-A9E0-2EC273EA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46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46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46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46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46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46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46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46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46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46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46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46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464A"/>
    <w:rPr>
      <w:rFonts w:cstheme="majorBidi"/>
      <w:color w:val="2F5496" w:themeColor="accent1" w:themeShade="BF"/>
      <w:sz w:val="28"/>
      <w:szCs w:val="28"/>
    </w:rPr>
  </w:style>
  <w:style w:type="character" w:customStyle="1" w:styleId="50">
    <w:name w:val="标题 5 字符"/>
    <w:basedOn w:val="a0"/>
    <w:link w:val="5"/>
    <w:uiPriority w:val="9"/>
    <w:semiHidden/>
    <w:rsid w:val="002E464A"/>
    <w:rPr>
      <w:rFonts w:cstheme="majorBidi"/>
      <w:color w:val="2F5496" w:themeColor="accent1" w:themeShade="BF"/>
      <w:sz w:val="24"/>
    </w:rPr>
  </w:style>
  <w:style w:type="character" w:customStyle="1" w:styleId="60">
    <w:name w:val="标题 6 字符"/>
    <w:basedOn w:val="a0"/>
    <w:link w:val="6"/>
    <w:uiPriority w:val="9"/>
    <w:semiHidden/>
    <w:rsid w:val="002E464A"/>
    <w:rPr>
      <w:rFonts w:cstheme="majorBidi"/>
      <w:b/>
      <w:bCs/>
      <w:color w:val="2F5496" w:themeColor="accent1" w:themeShade="BF"/>
    </w:rPr>
  </w:style>
  <w:style w:type="character" w:customStyle="1" w:styleId="70">
    <w:name w:val="标题 7 字符"/>
    <w:basedOn w:val="a0"/>
    <w:link w:val="7"/>
    <w:uiPriority w:val="9"/>
    <w:semiHidden/>
    <w:rsid w:val="002E464A"/>
    <w:rPr>
      <w:rFonts w:cstheme="majorBidi"/>
      <w:b/>
      <w:bCs/>
      <w:color w:val="595959" w:themeColor="text1" w:themeTint="A6"/>
    </w:rPr>
  </w:style>
  <w:style w:type="character" w:customStyle="1" w:styleId="80">
    <w:name w:val="标题 8 字符"/>
    <w:basedOn w:val="a0"/>
    <w:link w:val="8"/>
    <w:uiPriority w:val="9"/>
    <w:semiHidden/>
    <w:rsid w:val="002E464A"/>
    <w:rPr>
      <w:rFonts w:cstheme="majorBidi"/>
      <w:color w:val="595959" w:themeColor="text1" w:themeTint="A6"/>
    </w:rPr>
  </w:style>
  <w:style w:type="character" w:customStyle="1" w:styleId="90">
    <w:name w:val="标题 9 字符"/>
    <w:basedOn w:val="a0"/>
    <w:link w:val="9"/>
    <w:uiPriority w:val="9"/>
    <w:semiHidden/>
    <w:rsid w:val="002E464A"/>
    <w:rPr>
      <w:rFonts w:eastAsiaTheme="majorEastAsia" w:cstheme="majorBidi"/>
      <w:color w:val="595959" w:themeColor="text1" w:themeTint="A6"/>
    </w:rPr>
  </w:style>
  <w:style w:type="paragraph" w:styleId="a3">
    <w:name w:val="Title"/>
    <w:basedOn w:val="a"/>
    <w:next w:val="a"/>
    <w:link w:val="a4"/>
    <w:uiPriority w:val="10"/>
    <w:qFormat/>
    <w:rsid w:val="002E46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46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6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46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64A"/>
    <w:pPr>
      <w:spacing w:before="160"/>
      <w:jc w:val="center"/>
    </w:pPr>
    <w:rPr>
      <w:i/>
      <w:iCs/>
      <w:color w:val="404040" w:themeColor="text1" w:themeTint="BF"/>
    </w:rPr>
  </w:style>
  <w:style w:type="character" w:customStyle="1" w:styleId="a8">
    <w:name w:val="引用 字符"/>
    <w:basedOn w:val="a0"/>
    <w:link w:val="a7"/>
    <w:uiPriority w:val="29"/>
    <w:rsid w:val="002E464A"/>
    <w:rPr>
      <w:i/>
      <w:iCs/>
      <w:color w:val="404040" w:themeColor="text1" w:themeTint="BF"/>
    </w:rPr>
  </w:style>
  <w:style w:type="paragraph" w:styleId="a9">
    <w:name w:val="List Paragraph"/>
    <w:basedOn w:val="a"/>
    <w:uiPriority w:val="34"/>
    <w:qFormat/>
    <w:rsid w:val="002E464A"/>
    <w:pPr>
      <w:ind w:left="720"/>
      <w:contextualSpacing/>
    </w:pPr>
  </w:style>
  <w:style w:type="character" w:styleId="aa">
    <w:name w:val="Intense Emphasis"/>
    <w:basedOn w:val="a0"/>
    <w:uiPriority w:val="21"/>
    <w:qFormat/>
    <w:rsid w:val="002E464A"/>
    <w:rPr>
      <w:i/>
      <w:iCs/>
      <w:color w:val="2F5496" w:themeColor="accent1" w:themeShade="BF"/>
    </w:rPr>
  </w:style>
  <w:style w:type="paragraph" w:styleId="ab">
    <w:name w:val="Intense Quote"/>
    <w:basedOn w:val="a"/>
    <w:next w:val="a"/>
    <w:link w:val="ac"/>
    <w:uiPriority w:val="30"/>
    <w:qFormat/>
    <w:rsid w:val="002E4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464A"/>
    <w:rPr>
      <w:i/>
      <w:iCs/>
      <w:color w:val="2F5496" w:themeColor="accent1" w:themeShade="BF"/>
    </w:rPr>
  </w:style>
  <w:style w:type="character" w:styleId="ad">
    <w:name w:val="Intense Reference"/>
    <w:basedOn w:val="a0"/>
    <w:uiPriority w:val="32"/>
    <w:qFormat/>
    <w:rsid w:val="002E46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