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41D2" w14:textId="77777777" w:rsidR="002F4A0F" w:rsidRDefault="002F4A0F">
      <w:pPr>
        <w:rPr>
          <w:rFonts w:hint="eastAsia"/>
        </w:rPr>
      </w:pPr>
      <w:r>
        <w:rPr>
          <w:rFonts w:hint="eastAsia"/>
        </w:rPr>
        <w:t>邮的拼音是什么</w:t>
      </w:r>
    </w:p>
    <w:p w14:paraId="4552AD7A" w14:textId="77777777" w:rsidR="002F4A0F" w:rsidRDefault="002F4A0F">
      <w:pPr>
        <w:rPr>
          <w:rFonts w:hint="eastAsia"/>
        </w:rPr>
      </w:pPr>
      <w:r>
        <w:rPr>
          <w:rFonts w:hint="eastAsia"/>
        </w:rPr>
        <w:t>邮这个字的拼音是“yóu”。在汉语中，拼音是一种用来表示汉字发音的符号系统。它帮助人们准确地读出汉字的发音，并且是学习汉语的重要工具之一。对于“邮”字而言，“yóu”的发音清晰简洁，易于记忆。</w:t>
      </w:r>
    </w:p>
    <w:p w14:paraId="2127CD84" w14:textId="77777777" w:rsidR="002F4A0F" w:rsidRDefault="002F4A0F">
      <w:pPr>
        <w:rPr>
          <w:rFonts w:hint="eastAsia"/>
        </w:rPr>
      </w:pPr>
    </w:p>
    <w:p w14:paraId="25D0711E" w14:textId="77777777" w:rsidR="002F4A0F" w:rsidRDefault="002F4A0F">
      <w:pPr>
        <w:rPr>
          <w:rFonts w:hint="eastAsia"/>
        </w:rPr>
      </w:pPr>
    </w:p>
    <w:p w14:paraId="6412328F" w14:textId="77777777" w:rsidR="002F4A0F" w:rsidRDefault="002F4A0F">
      <w:pPr>
        <w:rPr>
          <w:rFonts w:hint="eastAsia"/>
        </w:rPr>
      </w:pPr>
      <w:r>
        <w:rPr>
          <w:rFonts w:hint="eastAsia"/>
        </w:rPr>
        <w:t>组词介绍</w:t>
      </w:r>
    </w:p>
    <w:p w14:paraId="6B48479A" w14:textId="77777777" w:rsidR="002F4A0F" w:rsidRDefault="002F4A0F">
      <w:pPr>
        <w:rPr>
          <w:rFonts w:hint="eastAsia"/>
        </w:rPr>
      </w:pPr>
      <w:r>
        <w:rPr>
          <w:rFonts w:hint="eastAsia"/>
        </w:rPr>
        <w:t>由“邮”字组成的词汇非常多，每个词都有其独特的意义和使用场合。例如，“邮件”，指的是通过邮政系统发送的各种信件、包裹等物品。“邮局”则是处理邮件收发、包裹寄送等业务的机构。另外还有“邮递员”，这是指那些负责将邮件从邮局送到收件人手中的工作人员。这些词语不仅体现了“邮”字的核心含义，也展示了与邮政服务相关的各种概念。</w:t>
      </w:r>
    </w:p>
    <w:p w14:paraId="6375E4CB" w14:textId="77777777" w:rsidR="002F4A0F" w:rsidRDefault="002F4A0F">
      <w:pPr>
        <w:rPr>
          <w:rFonts w:hint="eastAsia"/>
        </w:rPr>
      </w:pPr>
    </w:p>
    <w:p w14:paraId="266459FB" w14:textId="77777777" w:rsidR="002F4A0F" w:rsidRDefault="002F4A0F">
      <w:pPr>
        <w:rPr>
          <w:rFonts w:hint="eastAsia"/>
        </w:rPr>
      </w:pPr>
    </w:p>
    <w:p w14:paraId="1852D8F9" w14:textId="77777777" w:rsidR="002F4A0F" w:rsidRDefault="002F4A0F">
      <w:pPr>
        <w:rPr>
          <w:rFonts w:hint="eastAsia"/>
        </w:rPr>
      </w:pPr>
      <w:r>
        <w:rPr>
          <w:rFonts w:hint="eastAsia"/>
        </w:rPr>
        <w:t>意思解析</w:t>
      </w:r>
    </w:p>
    <w:p w14:paraId="5248DD65" w14:textId="77777777" w:rsidR="002F4A0F" w:rsidRDefault="002F4A0F">
      <w:pPr>
        <w:rPr>
          <w:rFonts w:hint="eastAsia"/>
        </w:rPr>
      </w:pPr>
      <w:r>
        <w:rPr>
          <w:rFonts w:hint="eastAsia"/>
        </w:rPr>
        <w:t>“邮”的基本意思是与邮政或邮寄相关的事物。随着时代的发展，“邮”的含义也在不断扩展。除了传统的纸质信件和包裹邮寄之外，现在还包括电子邮件等数字形式的信息传递方式。尽管如此，无论是在传统意义上还是现代语境下，“邮”都紧密关联着信息和物品的传递这一核心功能。通过邮政服务，人们能够方便快捷地进行远距离的交流和物资交换，极大地促进了社会的沟通和发展。</w:t>
      </w:r>
    </w:p>
    <w:p w14:paraId="64548C9D" w14:textId="77777777" w:rsidR="002F4A0F" w:rsidRDefault="002F4A0F">
      <w:pPr>
        <w:rPr>
          <w:rFonts w:hint="eastAsia"/>
        </w:rPr>
      </w:pPr>
    </w:p>
    <w:p w14:paraId="03D629E1" w14:textId="77777777" w:rsidR="002F4A0F" w:rsidRDefault="002F4A0F">
      <w:pPr>
        <w:rPr>
          <w:rFonts w:hint="eastAsia"/>
        </w:rPr>
      </w:pPr>
    </w:p>
    <w:p w14:paraId="1378F417" w14:textId="77777777" w:rsidR="002F4A0F" w:rsidRDefault="002F4A0F">
      <w:pPr>
        <w:rPr>
          <w:rFonts w:hint="eastAsia"/>
        </w:rPr>
      </w:pPr>
      <w:r>
        <w:rPr>
          <w:rFonts w:hint="eastAsia"/>
        </w:rPr>
        <w:t>文化和历史背景</w:t>
      </w:r>
    </w:p>
    <w:p w14:paraId="42D8004D" w14:textId="77777777" w:rsidR="002F4A0F" w:rsidRDefault="002F4A0F">
      <w:pPr>
        <w:rPr>
          <w:rFonts w:hint="eastAsia"/>
        </w:rPr>
      </w:pPr>
      <w:r>
        <w:rPr>
          <w:rFonts w:hint="eastAsia"/>
        </w:rPr>
        <w:t>邮政服务在中国有着悠久的历史，可以追溯到几千年前。古代的邮驿制度便是早期邮政的一种形式，主要用于官方文书的传递。随着时间的推移，邮政服务逐渐普及到了普通民众之间，成为人们日常生活中不可或缺的一部分。今天，邮政服务已经发展成为一个庞大的网络，不仅服务于国内用户，还连接了世界各地。而“邮”字及其衍生出来的词汇，则是对这一丰富历史文化背景的一个缩影，反映了人们对便捷通信和物流服务的需求。</w:t>
      </w:r>
    </w:p>
    <w:p w14:paraId="0277D516" w14:textId="77777777" w:rsidR="002F4A0F" w:rsidRDefault="002F4A0F">
      <w:pPr>
        <w:rPr>
          <w:rFonts w:hint="eastAsia"/>
        </w:rPr>
      </w:pPr>
    </w:p>
    <w:p w14:paraId="24B21B2A" w14:textId="77777777" w:rsidR="002F4A0F" w:rsidRDefault="002F4A0F">
      <w:pPr>
        <w:rPr>
          <w:rFonts w:hint="eastAsia"/>
        </w:rPr>
      </w:pPr>
    </w:p>
    <w:p w14:paraId="38B132A1" w14:textId="77777777" w:rsidR="002F4A0F" w:rsidRDefault="002F4A0F">
      <w:pPr>
        <w:rPr>
          <w:rFonts w:hint="eastAsia"/>
        </w:rPr>
      </w:pPr>
      <w:r>
        <w:rPr>
          <w:rFonts w:hint="eastAsia"/>
        </w:rPr>
        <w:t>最后的总结</w:t>
      </w:r>
    </w:p>
    <w:p w14:paraId="1A174FE0" w14:textId="77777777" w:rsidR="002F4A0F" w:rsidRDefault="002F4A0F">
      <w:pPr>
        <w:rPr>
          <w:rFonts w:hint="eastAsia"/>
        </w:rPr>
      </w:pPr>
      <w:r>
        <w:rPr>
          <w:rFonts w:hint="eastAsia"/>
        </w:rPr>
        <w:t>“邮”字的拼音为“yóu”，它不仅是邮政服务领域的关键术语，还承载着丰富的文化内涵和历史价值。通过了解“邮”的发音、组成词汇以及背后的意义，我们可以更好地理解邮政服务在现代社会中的重要性，以及它如何连接世界，促进信息流通和人际交往。</w:t>
      </w:r>
    </w:p>
    <w:p w14:paraId="7BC40727" w14:textId="77777777" w:rsidR="002F4A0F" w:rsidRDefault="002F4A0F">
      <w:pPr>
        <w:rPr>
          <w:rFonts w:hint="eastAsia"/>
        </w:rPr>
      </w:pPr>
    </w:p>
    <w:p w14:paraId="5B811C16" w14:textId="77777777" w:rsidR="002F4A0F" w:rsidRDefault="002F4A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98C13" w14:textId="2A535F70" w:rsidR="001604DB" w:rsidRDefault="001604DB"/>
    <w:sectPr w:rsidR="00160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DB"/>
    <w:rsid w:val="001604DB"/>
    <w:rsid w:val="002F4A0F"/>
    <w:rsid w:val="006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48325-C416-4EE5-B579-E0B18E42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4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4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4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4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4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4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4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4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4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4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4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4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4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4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4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4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4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4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4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4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4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4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4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