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0009" w14:textId="77777777" w:rsidR="00EC1A25" w:rsidRDefault="00EC1A25">
      <w:pPr>
        <w:rPr>
          <w:rFonts w:hint="eastAsia"/>
        </w:rPr>
      </w:pPr>
      <w:r>
        <w:rPr>
          <w:rFonts w:hint="eastAsia"/>
        </w:rPr>
        <w:t>用的拼音查字典</w:t>
      </w:r>
    </w:p>
    <w:p w14:paraId="2CD46EE9" w14:textId="77777777" w:rsidR="00EC1A25" w:rsidRDefault="00EC1A25">
      <w:pPr>
        <w:rPr>
          <w:rFonts w:hint="eastAsia"/>
        </w:rPr>
      </w:pPr>
      <w:r>
        <w:rPr>
          <w:rFonts w:hint="eastAsia"/>
        </w:rPr>
        <w:t>随着信息技术的发展，人们查找汉字的方式也日益多样化。其中，“用的拼音查字典”成为了一种既便捷又高效的查询方式。它不仅适用于学生学习汉语，也是成年人在日常生活中查阅生僻字的好帮手。</w:t>
      </w:r>
    </w:p>
    <w:p w14:paraId="2B55C6F2" w14:textId="77777777" w:rsidR="00EC1A25" w:rsidRDefault="00EC1A25">
      <w:pPr>
        <w:rPr>
          <w:rFonts w:hint="eastAsia"/>
        </w:rPr>
      </w:pPr>
    </w:p>
    <w:p w14:paraId="58B649B7" w14:textId="77777777" w:rsidR="00EC1A25" w:rsidRDefault="00EC1A25">
      <w:pPr>
        <w:rPr>
          <w:rFonts w:hint="eastAsia"/>
        </w:rPr>
      </w:pPr>
    </w:p>
    <w:p w14:paraId="2955EA18" w14:textId="77777777" w:rsidR="00EC1A25" w:rsidRDefault="00EC1A25">
      <w:pPr>
        <w:rPr>
          <w:rFonts w:hint="eastAsia"/>
        </w:rPr>
      </w:pPr>
      <w:r>
        <w:rPr>
          <w:rFonts w:hint="eastAsia"/>
        </w:rPr>
        <w:t>拼音查询的优势</w:t>
      </w:r>
    </w:p>
    <w:p w14:paraId="582A7009" w14:textId="77777777" w:rsidR="00EC1A25" w:rsidRDefault="00EC1A25">
      <w:pPr>
        <w:rPr>
          <w:rFonts w:hint="eastAsia"/>
        </w:rPr>
      </w:pPr>
      <w:r>
        <w:rPr>
          <w:rFonts w:hint="eastAsia"/>
        </w:rPr>
        <w:t>使用拼音查询汉字的方法非常直观。只需知道一个汉字的发音，即可通过输入法或者在线字典快速定位到想要查找的汉字。这对于初学者来说尤其友好，因为它降低了记忆复杂笔画顺序的难度。这种查询方式还能够帮助使用者更好地理解汉字的读音规律，有助于提高汉语听说能力。</w:t>
      </w:r>
    </w:p>
    <w:p w14:paraId="2A8826EE" w14:textId="77777777" w:rsidR="00EC1A25" w:rsidRDefault="00EC1A25">
      <w:pPr>
        <w:rPr>
          <w:rFonts w:hint="eastAsia"/>
        </w:rPr>
      </w:pPr>
    </w:p>
    <w:p w14:paraId="6F13CA5F" w14:textId="77777777" w:rsidR="00EC1A25" w:rsidRDefault="00EC1A25">
      <w:pPr>
        <w:rPr>
          <w:rFonts w:hint="eastAsia"/>
        </w:rPr>
      </w:pPr>
    </w:p>
    <w:p w14:paraId="04BB0599" w14:textId="77777777" w:rsidR="00EC1A25" w:rsidRDefault="00EC1A25">
      <w:pPr>
        <w:rPr>
          <w:rFonts w:hint="eastAsia"/>
        </w:rPr>
      </w:pPr>
      <w:r>
        <w:rPr>
          <w:rFonts w:hint="eastAsia"/>
        </w:rPr>
        <w:t>技术的支持与发展</w:t>
      </w:r>
    </w:p>
    <w:p w14:paraId="503BC61A" w14:textId="77777777" w:rsidR="00EC1A25" w:rsidRDefault="00EC1A25">
      <w:pPr>
        <w:rPr>
          <w:rFonts w:hint="eastAsia"/>
        </w:rPr>
      </w:pPr>
      <w:r>
        <w:rPr>
          <w:rFonts w:hint="eastAsia"/>
        </w:rPr>
        <w:t>现代科技为拼音查字提供了强有力的支持。智能手机、平板电脑等移动设备上都配备了先进的拼音输入法，用户可以轻松地通过语音或键盘输入来查找汉字。同时，在线字典和应用程序使得随时随地查询汉字变得更加容易。这些工具通常还提供详细的解释、例句以及同义词反义词等附加信息，极大地丰富了用户的知识面。</w:t>
      </w:r>
    </w:p>
    <w:p w14:paraId="4755D32C" w14:textId="77777777" w:rsidR="00EC1A25" w:rsidRDefault="00EC1A25">
      <w:pPr>
        <w:rPr>
          <w:rFonts w:hint="eastAsia"/>
        </w:rPr>
      </w:pPr>
    </w:p>
    <w:p w14:paraId="220F1299" w14:textId="77777777" w:rsidR="00EC1A25" w:rsidRDefault="00EC1A25">
      <w:pPr>
        <w:rPr>
          <w:rFonts w:hint="eastAsia"/>
        </w:rPr>
      </w:pPr>
    </w:p>
    <w:p w14:paraId="126F31CA" w14:textId="77777777" w:rsidR="00EC1A25" w:rsidRDefault="00EC1A25">
      <w:pPr>
        <w:rPr>
          <w:rFonts w:hint="eastAsia"/>
        </w:rPr>
      </w:pPr>
      <w:r>
        <w:rPr>
          <w:rFonts w:hint="eastAsia"/>
        </w:rPr>
        <w:t>教育领域的应用</w:t>
      </w:r>
    </w:p>
    <w:p w14:paraId="7F98FECC" w14:textId="77777777" w:rsidR="00EC1A25" w:rsidRDefault="00EC1A25">
      <w:pPr>
        <w:rPr>
          <w:rFonts w:hint="eastAsia"/>
        </w:rPr>
      </w:pPr>
      <w:r>
        <w:rPr>
          <w:rFonts w:hint="eastAsia"/>
        </w:rPr>
        <w:t>在学校教育中，“用的拼音查字典”已经成为教学的重要组成部分。教师们鼓励学生利用这种方式自主学习新词汇，这不仅能增强学生的自学能力，还能激发他们对语言学习的兴趣。一些教材甚至专门设计了与拼音查询相关的练习，以强化这一技能的应用。</w:t>
      </w:r>
    </w:p>
    <w:p w14:paraId="14D4171B" w14:textId="77777777" w:rsidR="00EC1A25" w:rsidRDefault="00EC1A25">
      <w:pPr>
        <w:rPr>
          <w:rFonts w:hint="eastAsia"/>
        </w:rPr>
      </w:pPr>
    </w:p>
    <w:p w14:paraId="0915E582" w14:textId="77777777" w:rsidR="00EC1A25" w:rsidRDefault="00EC1A25">
      <w:pPr>
        <w:rPr>
          <w:rFonts w:hint="eastAsia"/>
        </w:rPr>
      </w:pPr>
    </w:p>
    <w:p w14:paraId="6521E039" w14:textId="77777777" w:rsidR="00EC1A25" w:rsidRDefault="00EC1A25">
      <w:pPr>
        <w:rPr>
          <w:rFonts w:hint="eastAsia"/>
        </w:rPr>
      </w:pPr>
      <w:r>
        <w:rPr>
          <w:rFonts w:hint="eastAsia"/>
        </w:rPr>
        <w:t>挑战与应对</w:t>
      </w:r>
    </w:p>
    <w:p w14:paraId="2B8F3FD0" w14:textId="77777777" w:rsidR="00EC1A25" w:rsidRDefault="00EC1A25">
      <w:pPr>
        <w:rPr>
          <w:rFonts w:hint="eastAsia"/>
        </w:rPr>
      </w:pPr>
      <w:r>
        <w:rPr>
          <w:rFonts w:hint="eastAsia"/>
        </w:rPr>
        <w:t>尽管拼音查询有很多优点，但也面临着一定的挑战。例如，对于方言区的人来说，普通话的发音可能并不标准，从而影响查询准确性。为此，许多拼音输入法现在支持多种方言输入，试图解决这个问题。有些汉字的拼音相同但意思完全不同，这就要求用户具备一定的上下文理解能力，才能准确选择所需的汉字。</w:t>
      </w:r>
    </w:p>
    <w:p w14:paraId="77BCB5A2" w14:textId="77777777" w:rsidR="00EC1A25" w:rsidRDefault="00EC1A25">
      <w:pPr>
        <w:rPr>
          <w:rFonts w:hint="eastAsia"/>
        </w:rPr>
      </w:pPr>
    </w:p>
    <w:p w14:paraId="5C87D9F1" w14:textId="77777777" w:rsidR="00EC1A25" w:rsidRDefault="00EC1A25">
      <w:pPr>
        <w:rPr>
          <w:rFonts w:hint="eastAsia"/>
        </w:rPr>
      </w:pPr>
    </w:p>
    <w:p w14:paraId="1C846670" w14:textId="77777777" w:rsidR="00EC1A25" w:rsidRDefault="00EC1A25">
      <w:pPr>
        <w:rPr>
          <w:rFonts w:hint="eastAsia"/>
        </w:rPr>
      </w:pPr>
      <w:r>
        <w:rPr>
          <w:rFonts w:hint="eastAsia"/>
        </w:rPr>
        <w:t>未来展望</w:t>
      </w:r>
    </w:p>
    <w:p w14:paraId="0F3EC2D1" w14:textId="77777777" w:rsidR="00EC1A25" w:rsidRDefault="00EC1A25">
      <w:pPr>
        <w:rPr>
          <w:rFonts w:hint="eastAsia"/>
        </w:rPr>
      </w:pPr>
      <w:r>
        <w:rPr>
          <w:rFonts w:hint="eastAsia"/>
        </w:rPr>
        <w:t>随着人工智能技术的进步，未来的拼音查字工具将更加智能。比如，通过分析用户的输入习惯和偏好，系统可以预测并推荐最可能需要查询的汉字；或者结合图像识别技术，直接从图片中提取文字并提供相应的拼音查询服务。这无疑将进一步提升用户体验，让汉字学习变得更加轻松有趣。</w:t>
      </w:r>
    </w:p>
    <w:p w14:paraId="0DF6A87E" w14:textId="77777777" w:rsidR="00EC1A25" w:rsidRDefault="00EC1A25">
      <w:pPr>
        <w:rPr>
          <w:rFonts w:hint="eastAsia"/>
        </w:rPr>
      </w:pPr>
    </w:p>
    <w:p w14:paraId="0C4E89B9" w14:textId="77777777" w:rsidR="00EC1A25" w:rsidRDefault="00EC1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156D7" w14:textId="4AAA8F76" w:rsidR="0093086F" w:rsidRDefault="0093086F"/>
    <w:sectPr w:rsidR="0093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6F"/>
    <w:rsid w:val="0093086F"/>
    <w:rsid w:val="00C55681"/>
    <w:rsid w:val="00EC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A941D-2107-4B0C-AF84-DD6ED764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