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5272" w14:textId="77777777" w:rsidR="00C93644" w:rsidRDefault="00C93644">
      <w:pPr>
        <w:rPr>
          <w:rFonts w:hint="eastAsia"/>
        </w:rPr>
      </w:pPr>
      <w:r>
        <w:rPr>
          <w:rFonts w:hint="eastAsia"/>
        </w:rPr>
        <w:t>瑜的拼音组词组词语有哪些三年级</w:t>
      </w:r>
    </w:p>
    <w:p w14:paraId="124426BF" w14:textId="77777777" w:rsidR="00C93644" w:rsidRDefault="00C93644">
      <w:pPr>
        <w:rPr>
          <w:rFonts w:hint="eastAsia"/>
        </w:rPr>
      </w:pPr>
      <w:r>
        <w:rPr>
          <w:rFonts w:hint="eastAsia"/>
        </w:rPr>
        <w:t>在小学三年级的学习过程中，孩子们开始接触更多的汉字和词汇。对于“瑜”这个字，它的拼音是“yú”，属于二声。今天我们就来探索一下围绕“瑜”的一些基础组词及其相关含义，这对三年级的学生来说既是一个有趣的挑战，也是扩展他们词汇量的好机会。</w:t>
      </w:r>
    </w:p>
    <w:p w14:paraId="1D17AE05" w14:textId="77777777" w:rsidR="00C93644" w:rsidRDefault="00C93644">
      <w:pPr>
        <w:rPr>
          <w:rFonts w:hint="eastAsia"/>
        </w:rPr>
      </w:pPr>
    </w:p>
    <w:p w14:paraId="15453AF6" w14:textId="77777777" w:rsidR="00C93644" w:rsidRDefault="00C93644">
      <w:pPr>
        <w:rPr>
          <w:rFonts w:hint="eastAsia"/>
        </w:rPr>
      </w:pPr>
    </w:p>
    <w:p w14:paraId="6E339932" w14:textId="77777777" w:rsidR="00C93644" w:rsidRDefault="00C93644">
      <w:pPr>
        <w:rPr>
          <w:rFonts w:hint="eastAsia"/>
        </w:rPr>
      </w:pPr>
      <w:r>
        <w:rPr>
          <w:rFonts w:hint="eastAsia"/>
        </w:rPr>
        <w:t>一、认识“瑜”字</w:t>
      </w:r>
    </w:p>
    <w:p w14:paraId="413D3462" w14:textId="77777777" w:rsidR="00C93644" w:rsidRDefault="00C93644">
      <w:pPr>
        <w:rPr>
          <w:rFonts w:hint="eastAsia"/>
        </w:rPr>
      </w:pPr>
      <w:r>
        <w:rPr>
          <w:rFonts w:hint="eastAsia"/>
        </w:rPr>
        <w:t>“瑜”指的是美玉，也比喻优点或美德。这个字来源于古代汉语，表达了对美好事物的一种向往和追求。对于三年级的孩子来说，理解这个字的基本含义是学习其组词的基础。</w:t>
      </w:r>
    </w:p>
    <w:p w14:paraId="3CA493B8" w14:textId="77777777" w:rsidR="00C93644" w:rsidRDefault="00C93644">
      <w:pPr>
        <w:rPr>
          <w:rFonts w:hint="eastAsia"/>
        </w:rPr>
      </w:pPr>
    </w:p>
    <w:p w14:paraId="4132AE0D" w14:textId="77777777" w:rsidR="00C93644" w:rsidRDefault="00C93644">
      <w:pPr>
        <w:rPr>
          <w:rFonts w:hint="eastAsia"/>
        </w:rPr>
      </w:pPr>
    </w:p>
    <w:p w14:paraId="0F86BA6D" w14:textId="77777777" w:rsidR="00C93644" w:rsidRDefault="00C93644">
      <w:pPr>
        <w:rPr>
          <w:rFonts w:hint="eastAsia"/>
        </w:rPr>
      </w:pPr>
      <w:r>
        <w:rPr>
          <w:rFonts w:hint="eastAsia"/>
        </w:rPr>
        <w:t>二、“瑜”的基础组词</w:t>
      </w:r>
    </w:p>
    <w:p w14:paraId="7A6E8320" w14:textId="77777777" w:rsidR="00C93644" w:rsidRDefault="00C93644">
      <w:pPr>
        <w:rPr>
          <w:rFonts w:hint="eastAsia"/>
        </w:rPr>
      </w:pPr>
      <w:r>
        <w:rPr>
          <w:rFonts w:hint="eastAsia"/>
        </w:rPr>
        <w:t>1. 瑜伽（yú jiā）：瑜伽是一种起源于印度的身体和心灵修炼方法，通过各种体式和呼吸法来促进身心健康。虽然这个词听起来有些特别，但它在全球范围内非常流行。</w:t>
      </w:r>
    </w:p>
    <w:p w14:paraId="06A08F07" w14:textId="77777777" w:rsidR="00C93644" w:rsidRDefault="00C93644">
      <w:pPr>
        <w:rPr>
          <w:rFonts w:hint="eastAsia"/>
        </w:rPr>
      </w:pPr>
      <w:r>
        <w:rPr>
          <w:rFonts w:hint="eastAsia"/>
        </w:rPr>
        <w:t>2. 瑜瑕（yú xiá）：指玉石中的瑕疵，比喻人的缺点或不足之处。了解这个词可以帮助孩子们明白人无完人，每个人都有自己的优缺点。</w:t>
      </w:r>
    </w:p>
    <w:p w14:paraId="69F5C40D" w14:textId="77777777" w:rsidR="00C93644" w:rsidRDefault="00C93644">
      <w:pPr>
        <w:rPr>
          <w:rFonts w:hint="eastAsia"/>
        </w:rPr>
      </w:pPr>
    </w:p>
    <w:p w14:paraId="074C22BD" w14:textId="77777777" w:rsidR="00C93644" w:rsidRDefault="00C93644">
      <w:pPr>
        <w:rPr>
          <w:rFonts w:hint="eastAsia"/>
        </w:rPr>
      </w:pPr>
      <w:r>
        <w:rPr>
          <w:rFonts w:hint="eastAsia"/>
        </w:rPr>
        <w:t>3. 怀瑜（huái yú）：意为怀揣美玉，引申为心怀美好的品德或才华。这可以教导孩子们珍视内在的美好品质。</w:t>
      </w:r>
    </w:p>
    <w:p w14:paraId="5E7BA7DA" w14:textId="77777777" w:rsidR="00C93644" w:rsidRDefault="00C93644">
      <w:pPr>
        <w:rPr>
          <w:rFonts w:hint="eastAsia"/>
        </w:rPr>
      </w:pPr>
    </w:p>
    <w:p w14:paraId="4E2121AA" w14:textId="77777777" w:rsidR="00C93644" w:rsidRDefault="00C93644">
      <w:pPr>
        <w:rPr>
          <w:rFonts w:hint="eastAsia"/>
        </w:rPr>
      </w:pPr>
    </w:p>
    <w:p w14:paraId="180EE93C" w14:textId="77777777" w:rsidR="00C93644" w:rsidRDefault="00C93644">
      <w:pPr>
        <w:rPr>
          <w:rFonts w:hint="eastAsia"/>
        </w:rPr>
      </w:pPr>
      <w:r>
        <w:rPr>
          <w:rFonts w:hint="eastAsia"/>
        </w:rPr>
        <w:t>三、通过故事加深理解</w:t>
      </w:r>
    </w:p>
    <w:p w14:paraId="01800119" w14:textId="77777777" w:rsidR="00C93644" w:rsidRDefault="00C93644">
      <w:pPr>
        <w:rPr>
          <w:rFonts w:hint="eastAsia"/>
        </w:rPr>
      </w:pPr>
      <w:r>
        <w:rPr>
          <w:rFonts w:hint="eastAsia"/>
        </w:rPr>
        <w:t>为了让孩子们更好地记住这些词语，可以通过讲述一些与之相关的有趣故事。例如，讲述一个关于一个人如何通过练习瑜伽来克服生活中的困难的故事，或者分享一个历史上著名的怀瑜之人是如何用自己的才能和美德影响他人的故事。这样的故事不仅能够激发孩子们的兴趣，还能帮助他们更深刻地理解词语的意义。</w:t>
      </w:r>
    </w:p>
    <w:p w14:paraId="4CB5E499" w14:textId="77777777" w:rsidR="00C93644" w:rsidRDefault="00C93644">
      <w:pPr>
        <w:rPr>
          <w:rFonts w:hint="eastAsia"/>
        </w:rPr>
      </w:pPr>
    </w:p>
    <w:p w14:paraId="680DB151" w14:textId="77777777" w:rsidR="00C93644" w:rsidRDefault="00C93644">
      <w:pPr>
        <w:rPr>
          <w:rFonts w:hint="eastAsia"/>
        </w:rPr>
      </w:pPr>
    </w:p>
    <w:p w14:paraId="0AD1AE94" w14:textId="77777777" w:rsidR="00C93644" w:rsidRDefault="00C93644">
      <w:pPr>
        <w:rPr>
          <w:rFonts w:hint="eastAsia"/>
        </w:rPr>
      </w:pPr>
      <w:r>
        <w:rPr>
          <w:rFonts w:hint="eastAsia"/>
        </w:rPr>
        <w:t>四、实践活动建议</w:t>
      </w:r>
    </w:p>
    <w:p w14:paraId="43FFE305" w14:textId="77777777" w:rsidR="00C93644" w:rsidRDefault="00C93644">
      <w:pPr>
        <w:rPr>
          <w:rFonts w:hint="eastAsia"/>
        </w:rPr>
      </w:pPr>
      <w:r>
        <w:rPr>
          <w:rFonts w:hint="eastAsia"/>
        </w:rPr>
        <w:t>为了巩固所学知识，家长和老师可以组织一些实践活动。比如，可以让孩子们画出自己心中的美玉，并用“瑜”字造句；或者举办一次小型的瑜伽体验课，让孩子们亲身体验瑜伽的乐趣。通过这些活动，不仅能增加孩子们对“瑜”字的理解，还能让他们在玩乐中学习到更多知识。</w:t>
      </w:r>
    </w:p>
    <w:p w14:paraId="209FFF72" w14:textId="77777777" w:rsidR="00C93644" w:rsidRDefault="00C93644">
      <w:pPr>
        <w:rPr>
          <w:rFonts w:hint="eastAsia"/>
        </w:rPr>
      </w:pPr>
    </w:p>
    <w:p w14:paraId="605EC6CE" w14:textId="77777777" w:rsidR="00C93644" w:rsidRDefault="00C93644">
      <w:pPr>
        <w:rPr>
          <w:rFonts w:hint="eastAsia"/>
        </w:rPr>
      </w:pPr>
    </w:p>
    <w:p w14:paraId="588A977F" w14:textId="77777777" w:rsidR="00C93644" w:rsidRDefault="00C93644">
      <w:pPr>
        <w:rPr>
          <w:rFonts w:hint="eastAsia"/>
        </w:rPr>
      </w:pPr>
      <w:r>
        <w:rPr>
          <w:rFonts w:hint="eastAsia"/>
        </w:rPr>
        <w:t>五、最后的总结</w:t>
      </w:r>
    </w:p>
    <w:p w14:paraId="0D31EA3A" w14:textId="77777777" w:rsidR="00C93644" w:rsidRDefault="00C93644">
      <w:pPr>
        <w:rPr>
          <w:rFonts w:hint="eastAsia"/>
        </w:rPr>
      </w:pPr>
      <w:r>
        <w:rPr>
          <w:rFonts w:hint="eastAsia"/>
        </w:rPr>
        <w:t>“瑜”字虽简单，但其中蕴含的文化意义丰富而深远。通过学习与“瑜”相关的词语，不仅可以扩大孩子们的词汇量，还能够引导他们形成正确的价值观和人生观。希望每一位三年级的小朋友都能从中学到宝贵的知识，同时也能享受到探索汉字奥秘带来的乐趣。</w:t>
      </w:r>
    </w:p>
    <w:p w14:paraId="6D219E77" w14:textId="77777777" w:rsidR="00C93644" w:rsidRDefault="00C93644">
      <w:pPr>
        <w:rPr>
          <w:rFonts w:hint="eastAsia"/>
        </w:rPr>
      </w:pPr>
    </w:p>
    <w:p w14:paraId="6A1F987C" w14:textId="77777777" w:rsidR="00C93644" w:rsidRDefault="00C93644">
      <w:pPr>
        <w:rPr>
          <w:rFonts w:hint="eastAsia"/>
        </w:rPr>
      </w:pPr>
      <w:r>
        <w:rPr>
          <w:rFonts w:hint="eastAsia"/>
        </w:rPr>
        <w:t>本文是由每日作文网(2345lzwz.com)为大家创作</w:t>
      </w:r>
    </w:p>
    <w:p w14:paraId="38203CD3" w14:textId="3DC92F12" w:rsidR="00987C99" w:rsidRDefault="00987C99"/>
    <w:sectPr w:rsidR="00987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99"/>
    <w:rsid w:val="004B28BE"/>
    <w:rsid w:val="00987C99"/>
    <w:rsid w:val="00C93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E162C1-225A-452D-AE8B-E6F9D6A3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C99"/>
    <w:rPr>
      <w:rFonts w:cstheme="majorBidi"/>
      <w:color w:val="2F5496" w:themeColor="accent1" w:themeShade="BF"/>
      <w:sz w:val="28"/>
      <w:szCs w:val="28"/>
    </w:rPr>
  </w:style>
  <w:style w:type="character" w:customStyle="1" w:styleId="50">
    <w:name w:val="标题 5 字符"/>
    <w:basedOn w:val="a0"/>
    <w:link w:val="5"/>
    <w:uiPriority w:val="9"/>
    <w:semiHidden/>
    <w:rsid w:val="00987C99"/>
    <w:rPr>
      <w:rFonts w:cstheme="majorBidi"/>
      <w:color w:val="2F5496" w:themeColor="accent1" w:themeShade="BF"/>
      <w:sz w:val="24"/>
    </w:rPr>
  </w:style>
  <w:style w:type="character" w:customStyle="1" w:styleId="60">
    <w:name w:val="标题 6 字符"/>
    <w:basedOn w:val="a0"/>
    <w:link w:val="6"/>
    <w:uiPriority w:val="9"/>
    <w:semiHidden/>
    <w:rsid w:val="00987C99"/>
    <w:rPr>
      <w:rFonts w:cstheme="majorBidi"/>
      <w:b/>
      <w:bCs/>
      <w:color w:val="2F5496" w:themeColor="accent1" w:themeShade="BF"/>
    </w:rPr>
  </w:style>
  <w:style w:type="character" w:customStyle="1" w:styleId="70">
    <w:name w:val="标题 7 字符"/>
    <w:basedOn w:val="a0"/>
    <w:link w:val="7"/>
    <w:uiPriority w:val="9"/>
    <w:semiHidden/>
    <w:rsid w:val="00987C99"/>
    <w:rPr>
      <w:rFonts w:cstheme="majorBidi"/>
      <w:b/>
      <w:bCs/>
      <w:color w:val="595959" w:themeColor="text1" w:themeTint="A6"/>
    </w:rPr>
  </w:style>
  <w:style w:type="character" w:customStyle="1" w:styleId="80">
    <w:name w:val="标题 8 字符"/>
    <w:basedOn w:val="a0"/>
    <w:link w:val="8"/>
    <w:uiPriority w:val="9"/>
    <w:semiHidden/>
    <w:rsid w:val="00987C99"/>
    <w:rPr>
      <w:rFonts w:cstheme="majorBidi"/>
      <w:color w:val="595959" w:themeColor="text1" w:themeTint="A6"/>
    </w:rPr>
  </w:style>
  <w:style w:type="character" w:customStyle="1" w:styleId="90">
    <w:name w:val="标题 9 字符"/>
    <w:basedOn w:val="a0"/>
    <w:link w:val="9"/>
    <w:uiPriority w:val="9"/>
    <w:semiHidden/>
    <w:rsid w:val="00987C99"/>
    <w:rPr>
      <w:rFonts w:eastAsiaTheme="majorEastAsia" w:cstheme="majorBidi"/>
      <w:color w:val="595959" w:themeColor="text1" w:themeTint="A6"/>
    </w:rPr>
  </w:style>
  <w:style w:type="paragraph" w:styleId="a3">
    <w:name w:val="Title"/>
    <w:basedOn w:val="a"/>
    <w:next w:val="a"/>
    <w:link w:val="a4"/>
    <w:uiPriority w:val="10"/>
    <w:qFormat/>
    <w:rsid w:val="00987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C99"/>
    <w:pPr>
      <w:spacing w:before="160"/>
      <w:jc w:val="center"/>
    </w:pPr>
    <w:rPr>
      <w:i/>
      <w:iCs/>
      <w:color w:val="404040" w:themeColor="text1" w:themeTint="BF"/>
    </w:rPr>
  </w:style>
  <w:style w:type="character" w:customStyle="1" w:styleId="a8">
    <w:name w:val="引用 字符"/>
    <w:basedOn w:val="a0"/>
    <w:link w:val="a7"/>
    <w:uiPriority w:val="29"/>
    <w:rsid w:val="00987C99"/>
    <w:rPr>
      <w:i/>
      <w:iCs/>
      <w:color w:val="404040" w:themeColor="text1" w:themeTint="BF"/>
    </w:rPr>
  </w:style>
  <w:style w:type="paragraph" w:styleId="a9">
    <w:name w:val="List Paragraph"/>
    <w:basedOn w:val="a"/>
    <w:uiPriority w:val="34"/>
    <w:qFormat/>
    <w:rsid w:val="00987C99"/>
    <w:pPr>
      <w:ind w:left="720"/>
      <w:contextualSpacing/>
    </w:pPr>
  </w:style>
  <w:style w:type="character" w:styleId="aa">
    <w:name w:val="Intense Emphasis"/>
    <w:basedOn w:val="a0"/>
    <w:uiPriority w:val="21"/>
    <w:qFormat/>
    <w:rsid w:val="00987C99"/>
    <w:rPr>
      <w:i/>
      <w:iCs/>
      <w:color w:val="2F5496" w:themeColor="accent1" w:themeShade="BF"/>
    </w:rPr>
  </w:style>
  <w:style w:type="paragraph" w:styleId="ab">
    <w:name w:val="Intense Quote"/>
    <w:basedOn w:val="a"/>
    <w:next w:val="a"/>
    <w:link w:val="ac"/>
    <w:uiPriority w:val="30"/>
    <w:qFormat/>
    <w:rsid w:val="00987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C99"/>
    <w:rPr>
      <w:i/>
      <w:iCs/>
      <w:color w:val="2F5496" w:themeColor="accent1" w:themeShade="BF"/>
    </w:rPr>
  </w:style>
  <w:style w:type="character" w:styleId="ad">
    <w:name w:val="Intense Reference"/>
    <w:basedOn w:val="a0"/>
    <w:uiPriority w:val="32"/>
    <w:qFormat/>
    <w:rsid w:val="00987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