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3C9F" w14:textId="77777777" w:rsidR="00616B59" w:rsidRDefault="00616B59">
      <w:pPr>
        <w:rPr>
          <w:rFonts w:hint="eastAsia"/>
        </w:rPr>
      </w:pPr>
      <w:r>
        <w:rPr>
          <w:rFonts w:hint="eastAsia"/>
        </w:rPr>
        <w:t>you feng wu feng jie zi you de pin yin zen me xie de</w:t>
      </w:r>
    </w:p>
    <w:p w14:paraId="7073E0C4" w14:textId="77777777" w:rsidR="00616B59" w:rsidRDefault="00616B59">
      <w:pPr>
        <w:rPr>
          <w:rFonts w:hint="eastAsia"/>
        </w:rPr>
      </w:pPr>
    </w:p>
    <w:p w14:paraId="391B7FF1" w14:textId="77777777" w:rsidR="00616B59" w:rsidRDefault="00616B59">
      <w:pPr>
        <w:rPr>
          <w:rFonts w:hint="eastAsia"/>
        </w:rPr>
      </w:pPr>
      <w:r>
        <w:rPr>
          <w:rFonts w:hint="eastAsia"/>
        </w:rPr>
        <w:t>“有风无风皆自由”是一句富有诗意与哲理意味的表达，它传达了一种无论外界环境如何变化，内心依然保持自在与从容的生活态度。那么这句话的拼音写法是：“yǒu fēng wú fēng jiē zì yóu”。每一个字的拼音如下：</w:t>
      </w:r>
    </w:p>
    <w:p w14:paraId="25595AF5" w14:textId="77777777" w:rsidR="00616B59" w:rsidRDefault="00616B59">
      <w:pPr>
        <w:rPr>
          <w:rFonts w:hint="eastAsia"/>
        </w:rPr>
      </w:pPr>
    </w:p>
    <w:p w14:paraId="4702F755" w14:textId="77777777" w:rsidR="00616B59" w:rsidRDefault="00616B59">
      <w:pPr>
        <w:rPr>
          <w:rFonts w:hint="eastAsia"/>
        </w:rPr>
      </w:pPr>
    </w:p>
    <w:p w14:paraId="7A165522" w14:textId="77777777" w:rsidR="00616B59" w:rsidRDefault="00616B59">
      <w:pPr>
        <w:rPr>
          <w:rFonts w:hint="eastAsia"/>
        </w:rPr>
      </w:pPr>
      <w:r>
        <w:rPr>
          <w:rFonts w:hint="eastAsia"/>
        </w:rPr>
        <w:t>yǒu — 表示“有”，意思是存在或拥有；</w:t>
      </w:r>
    </w:p>
    <w:p w14:paraId="6388CE97" w14:textId="77777777" w:rsidR="00616B59" w:rsidRDefault="00616B59">
      <w:pPr>
        <w:rPr>
          <w:rFonts w:hint="eastAsia"/>
        </w:rPr>
      </w:pPr>
    </w:p>
    <w:p w14:paraId="15DCD4DD" w14:textId="77777777" w:rsidR="00616B59" w:rsidRDefault="00616B59">
      <w:pPr>
        <w:rPr>
          <w:rFonts w:hint="eastAsia"/>
        </w:rPr>
      </w:pPr>
      <w:r>
        <w:rPr>
          <w:rFonts w:hint="eastAsia"/>
        </w:rPr>
        <w:t>fēng — 表示“风”，指自然界中的风；</w:t>
      </w:r>
    </w:p>
    <w:p w14:paraId="25BB9706" w14:textId="77777777" w:rsidR="00616B59" w:rsidRDefault="00616B59">
      <w:pPr>
        <w:rPr>
          <w:rFonts w:hint="eastAsia"/>
        </w:rPr>
      </w:pPr>
    </w:p>
    <w:p w14:paraId="3EB8DE5D" w14:textId="77777777" w:rsidR="00616B59" w:rsidRDefault="00616B59">
      <w:pPr>
        <w:rPr>
          <w:rFonts w:hint="eastAsia"/>
        </w:rPr>
      </w:pPr>
      <w:r>
        <w:rPr>
          <w:rFonts w:hint="eastAsia"/>
        </w:rPr>
        <w:t>wú — 表示“无”，即没有；</w:t>
      </w:r>
    </w:p>
    <w:p w14:paraId="499FCBDC" w14:textId="77777777" w:rsidR="00616B59" w:rsidRDefault="00616B59">
      <w:pPr>
        <w:rPr>
          <w:rFonts w:hint="eastAsia"/>
        </w:rPr>
      </w:pPr>
    </w:p>
    <w:p w14:paraId="033BC540" w14:textId="77777777" w:rsidR="00616B59" w:rsidRDefault="00616B59">
      <w:pPr>
        <w:rPr>
          <w:rFonts w:hint="eastAsia"/>
        </w:rPr>
      </w:pPr>
      <w:r>
        <w:rPr>
          <w:rFonts w:hint="eastAsia"/>
        </w:rPr>
        <w:t>fēng — 再次出现“风”；</w:t>
      </w:r>
    </w:p>
    <w:p w14:paraId="660F6694" w14:textId="77777777" w:rsidR="00616B59" w:rsidRDefault="00616B59">
      <w:pPr>
        <w:rPr>
          <w:rFonts w:hint="eastAsia"/>
        </w:rPr>
      </w:pPr>
    </w:p>
    <w:p w14:paraId="1C814B0E" w14:textId="77777777" w:rsidR="00616B59" w:rsidRDefault="00616B59">
      <w:pPr>
        <w:rPr>
          <w:rFonts w:hint="eastAsia"/>
        </w:rPr>
      </w:pPr>
      <w:r>
        <w:rPr>
          <w:rFonts w:hint="eastAsia"/>
        </w:rPr>
        <w:t>jiē — 表示“皆”，意思是都、全部；</w:t>
      </w:r>
    </w:p>
    <w:p w14:paraId="6E81EFE7" w14:textId="77777777" w:rsidR="00616B59" w:rsidRDefault="00616B59">
      <w:pPr>
        <w:rPr>
          <w:rFonts w:hint="eastAsia"/>
        </w:rPr>
      </w:pPr>
    </w:p>
    <w:p w14:paraId="0C4A0678" w14:textId="77777777" w:rsidR="00616B59" w:rsidRDefault="00616B59">
      <w:pPr>
        <w:rPr>
          <w:rFonts w:hint="eastAsia"/>
        </w:rPr>
      </w:pPr>
      <w:r>
        <w:rPr>
          <w:rFonts w:hint="eastAsia"/>
        </w:rPr>
        <w:t>zì yóu — 表示“自由”，是一个词组，意为不受约束、随心所欲。</w:t>
      </w:r>
    </w:p>
    <w:p w14:paraId="47D60311" w14:textId="77777777" w:rsidR="00616B59" w:rsidRDefault="00616B59">
      <w:pPr>
        <w:rPr>
          <w:rFonts w:hint="eastAsia"/>
        </w:rPr>
      </w:pPr>
    </w:p>
    <w:p w14:paraId="5DDAAAAF" w14:textId="77777777" w:rsidR="00616B59" w:rsidRDefault="00616B59">
      <w:pPr>
        <w:rPr>
          <w:rFonts w:hint="eastAsia"/>
        </w:rPr>
      </w:pPr>
    </w:p>
    <w:p w14:paraId="3C2C8B5A" w14:textId="77777777" w:rsidR="00616B59" w:rsidRDefault="00616B59">
      <w:pPr>
        <w:rPr>
          <w:rFonts w:hint="eastAsia"/>
        </w:rPr>
      </w:pPr>
      <w:r>
        <w:rPr>
          <w:rFonts w:hint="eastAsia"/>
        </w:rPr>
        <w:t>pin yin de yong fa he zhun que xie fa</w:t>
      </w:r>
    </w:p>
    <w:p w14:paraId="320C0615" w14:textId="77777777" w:rsidR="00616B59" w:rsidRDefault="00616B59">
      <w:pPr>
        <w:rPr>
          <w:rFonts w:hint="eastAsia"/>
        </w:rPr>
      </w:pPr>
    </w:p>
    <w:p w14:paraId="73AD3D06" w14:textId="77777777" w:rsidR="00616B59" w:rsidRDefault="00616B59">
      <w:pPr>
        <w:rPr>
          <w:rFonts w:hint="eastAsia"/>
        </w:rPr>
      </w:pPr>
      <w:r>
        <w:rPr>
          <w:rFonts w:hint="eastAsia"/>
        </w:rPr>
        <w:t>在标准普通话拼音中，“有风无风皆自由”的正确拼写应当注意声调和音节的连写方式。例如，“有”读作第四声“yòu”，而“皆”也是读作第一声“jiē”。在书写时，每个汉字对应的拼音之间应保留适当的空格，以便于阅读。</w:t>
      </w:r>
    </w:p>
    <w:p w14:paraId="3ABEBB55" w14:textId="77777777" w:rsidR="00616B59" w:rsidRDefault="00616B59">
      <w:pPr>
        <w:rPr>
          <w:rFonts w:hint="eastAsia"/>
        </w:rPr>
      </w:pPr>
    </w:p>
    <w:p w14:paraId="345C9775" w14:textId="77777777" w:rsidR="00616B59" w:rsidRDefault="00616B59">
      <w:pPr>
        <w:rPr>
          <w:rFonts w:hint="eastAsia"/>
        </w:rPr>
      </w:pPr>
    </w:p>
    <w:p w14:paraId="168FE528" w14:textId="77777777" w:rsidR="00616B59" w:rsidRDefault="00616B59">
      <w:pPr>
        <w:rPr>
          <w:rFonts w:hint="eastAsia"/>
        </w:rPr>
      </w:pPr>
      <w:r>
        <w:rPr>
          <w:rFonts w:hint="eastAsia"/>
        </w:rPr>
        <w:t>完整的拼音写法是：yǒu fēng wú fēng jiē zì yóu。</w:t>
      </w:r>
    </w:p>
    <w:p w14:paraId="055DF4C1" w14:textId="77777777" w:rsidR="00616B59" w:rsidRDefault="00616B59">
      <w:pPr>
        <w:rPr>
          <w:rFonts w:hint="eastAsia"/>
        </w:rPr>
      </w:pPr>
    </w:p>
    <w:p w14:paraId="07FDA62E" w14:textId="77777777" w:rsidR="00616B59" w:rsidRDefault="00616B59">
      <w:pPr>
        <w:rPr>
          <w:rFonts w:hint="eastAsia"/>
        </w:rPr>
      </w:pPr>
      <w:r>
        <w:rPr>
          <w:rFonts w:hint="eastAsia"/>
        </w:rPr>
        <w:t>其中需要注意的是，“自由”虽然是两个字组成的词语，但在拼音中通常分开写成“zì yóu”，而不是合并为一个音节。</w:t>
      </w:r>
    </w:p>
    <w:p w14:paraId="3EEA606D" w14:textId="77777777" w:rsidR="00616B59" w:rsidRDefault="00616B59">
      <w:pPr>
        <w:rPr>
          <w:rFonts w:hint="eastAsia"/>
        </w:rPr>
      </w:pPr>
    </w:p>
    <w:p w14:paraId="5957A4B1" w14:textId="77777777" w:rsidR="00616B59" w:rsidRDefault="00616B59">
      <w:pPr>
        <w:rPr>
          <w:rFonts w:hint="eastAsia"/>
        </w:rPr>
      </w:pPr>
    </w:p>
    <w:p w14:paraId="0B100660" w14:textId="77777777" w:rsidR="00616B59" w:rsidRDefault="00616B59">
      <w:pPr>
        <w:rPr>
          <w:rFonts w:hint="eastAsia"/>
        </w:rPr>
      </w:pPr>
      <w:r>
        <w:rPr>
          <w:rFonts w:hint="eastAsia"/>
        </w:rPr>
        <w:t>yu yan bei hou de yi si</w:t>
      </w:r>
    </w:p>
    <w:p w14:paraId="79FE026C" w14:textId="77777777" w:rsidR="00616B59" w:rsidRDefault="00616B59">
      <w:pPr>
        <w:rPr>
          <w:rFonts w:hint="eastAsia"/>
        </w:rPr>
      </w:pPr>
    </w:p>
    <w:p w14:paraId="14794EFC" w14:textId="77777777" w:rsidR="00616B59" w:rsidRDefault="00616B59">
      <w:pPr>
        <w:rPr>
          <w:rFonts w:hint="eastAsia"/>
        </w:rPr>
      </w:pPr>
      <w:r>
        <w:rPr>
          <w:rFonts w:hint="eastAsia"/>
        </w:rPr>
        <w:t>这句“有风无风皆自由”不仅是一句语言表达，更是一种生活哲学的体现。它鼓励人们无论身处顺境还是逆境，都能保持内心的平和与自由。掌握其正确的拼音写法，有助于我们在学习汉语、朗诵诗歌或书写文章时更加准确地表达情感。</w:t>
      </w:r>
    </w:p>
    <w:p w14:paraId="4D7C9561" w14:textId="77777777" w:rsidR="00616B59" w:rsidRDefault="00616B59">
      <w:pPr>
        <w:rPr>
          <w:rFonts w:hint="eastAsia"/>
        </w:rPr>
      </w:pPr>
    </w:p>
    <w:p w14:paraId="7F13F59E" w14:textId="77777777" w:rsidR="00616B59" w:rsidRDefault="00616B59">
      <w:pPr>
        <w:rPr>
          <w:rFonts w:hint="eastAsia"/>
        </w:rPr>
      </w:pPr>
    </w:p>
    <w:p w14:paraId="35CE05D6" w14:textId="77777777" w:rsidR="00616B59" w:rsidRDefault="00616B59">
      <w:pPr>
        <w:rPr>
          <w:rFonts w:hint="eastAsia"/>
        </w:rPr>
      </w:pPr>
      <w:r>
        <w:rPr>
          <w:rFonts w:hint="eastAsia"/>
        </w:rPr>
        <w:t>通过了解这句话的拼音构成，我们不仅能更好地理解它的发音规则，还能深入体会其所蕴含的文化内涵与人生智慧。</w:t>
      </w:r>
    </w:p>
    <w:p w14:paraId="35C43497" w14:textId="77777777" w:rsidR="00616B59" w:rsidRDefault="00616B59">
      <w:pPr>
        <w:rPr>
          <w:rFonts w:hint="eastAsia"/>
        </w:rPr>
      </w:pPr>
    </w:p>
    <w:p w14:paraId="17EE0BF8" w14:textId="77777777" w:rsidR="00616B59" w:rsidRDefault="00616B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743D7" w14:textId="43225A46" w:rsidR="00702691" w:rsidRDefault="00702691"/>
    <w:sectPr w:rsidR="00702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91"/>
    <w:rsid w:val="00616B59"/>
    <w:rsid w:val="00702691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6B306-EC7B-4E0C-8505-1EC444D7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6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6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6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6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6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6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6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6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6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6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6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6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6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6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6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6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6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6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6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