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8CDE" w14:textId="77777777" w:rsidR="00120221" w:rsidRDefault="00120221">
      <w:pPr>
        <w:rPr>
          <w:rFonts w:hint="eastAsia"/>
        </w:rPr>
      </w:pPr>
      <w:r>
        <w:rPr>
          <w:rFonts w:hint="eastAsia"/>
        </w:rPr>
        <w:t>有氧的拼音</w:t>
      </w:r>
    </w:p>
    <w:p w14:paraId="09D93CB8" w14:textId="77777777" w:rsidR="00120221" w:rsidRDefault="00120221">
      <w:pPr>
        <w:rPr>
          <w:rFonts w:hint="eastAsia"/>
        </w:rPr>
      </w:pPr>
      <w:r>
        <w:rPr>
          <w:rFonts w:hint="eastAsia"/>
        </w:rPr>
        <w:t>有氧，这个词汇在中文中通常用来描述那些需要氧气参与的运动类型，如跑步、游泳等。其拼音为“yǒu yǎng”。这两个汉字分别代表了“拥有”和“氧气”的意思，合在一起则形象地描绘出了这类运动的本质特征：通过呼吸将氧气引入体内，并将其用于能量代谢过程中。</w:t>
      </w:r>
    </w:p>
    <w:p w14:paraId="529BF53D" w14:textId="77777777" w:rsidR="00120221" w:rsidRDefault="00120221">
      <w:pPr>
        <w:rPr>
          <w:rFonts w:hint="eastAsia"/>
        </w:rPr>
      </w:pPr>
    </w:p>
    <w:p w14:paraId="019C6E78" w14:textId="77777777" w:rsidR="00120221" w:rsidRDefault="00120221">
      <w:pPr>
        <w:rPr>
          <w:rFonts w:hint="eastAsia"/>
        </w:rPr>
      </w:pPr>
    </w:p>
    <w:p w14:paraId="55404055" w14:textId="77777777" w:rsidR="00120221" w:rsidRDefault="00120221">
      <w:pPr>
        <w:rPr>
          <w:rFonts w:hint="eastAsia"/>
        </w:rPr>
      </w:pPr>
      <w:r>
        <w:rPr>
          <w:rFonts w:hint="eastAsia"/>
        </w:rPr>
        <w:t>有氧运动的益处</w:t>
      </w:r>
    </w:p>
    <w:p w14:paraId="08B83FEF" w14:textId="77777777" w:rsidR="00120221" w:rsidRDefault="00120221">
      <w:pPr>
        <w:rPr>
          <w:rFonts w:hint="eastAsia"/>
        </w:rPr>
      </w:pPr>
      <w:r>
        <w:rPr>
          <w:rFonts w:hint="eastAsia"/>
        </w:rPr>
        <w:t>进行有氧运动对于提升心肺功能有着不可忽视的作用。它能有效地增强心脏肌肉，提高肺部效率，使得身体能够更高效地利用氧气。规律性的有氧锻炼还能促进新陈代谢，帮助燃烧脂肪，对控制体重非常有益。长期坚持，有助于改善整体健康状态，减少多种慢性疾病的风险。</w:t>
      </w:r>
    </w:p>
    <w:p w14:paraId="1159F12E" w14:textId="77777777" w:rsidR="00120221" w:rsidRDefault="00120221">
      <w:pPr>
        <w:rPr>
          <w:rFonts w:hint="eastAsia"/>
        </w:rPr>
      </w:pPr>
    </w:p>
    <w:p w14:paraId="303369C4" w14:textId="77777777" w:rsidR="00120221" w:rsidRDefault="00120221">
      <w:pPr>
        <w:rPr>
          <w:rFonts w:hint="eastAsia"/>
        </w:rPr>
      </w:pPr>
    </w:p>
    <w:p w14:paraId="5E4285C2" w14:textId="77777777" w:rsidR="00120221" w:rsidRDefault="00120221">
      <w:pPr>
        <w:rPr>
          <w:rFonts w:hint="eastAsia"/>
        </w:rPr>
      </w:pPr>
      <w:r>
        <w:rPr>
          <w:rFonts w:hint="eastAsia"/>
        </w:rPr>
        <w:t>如何开始你的有氧之旅</w:t>
      </w:r>
    </w:p>
    <w:p w14:paraId="0D708AF6" w14:textId="77777777" w:rsidR="00120221" w:rsidRDefault="00120221">
      <w:pPr>
        <w:rPr>
          <w:rFonts w:hint="eastAsia"/>
        </w:rPr>
      </w:pPr>
      <w:r>
        <w:rPr>
          <w:rFonts w:hint="eastAsia"/>
        </w:rPr>
        <w:t>如果你是初学者，选择一种自己喜欢且适合自己的有氧运动形式至关重要。可以从低强度的活动做起，比如快步走或骑自行车，逐渐增加强度至慢跑或者参加健身操课程。记住，保持持续性和渐进性是关键。同时，制定一个合理的计划，确保每周至少150分钟的中等强度有氧活动，或是75分钟的高强度活动。</w:t>
      </w:r>
    </w:p>
    <w:p w14:paraId="71511430" w14:textId="77777777" w:rsidR="00120221" w:rsidRDefault="00120221">
      <w:pPr>
        <w:rPr>
          <w:rFonts w:hint="eastAsia"/>
        </w:rPr>
      </w:pPr>
    </w:p>
    <w:p w14:paraId="3172E339" w14:textId="77777777" w:rsidR="00120221" w:rsidRDefault="00120221">
      <w:pPr>
        <w:rPr>
          <w:rFonts w:hint="eastAsia"/>
        </w:rPr>
      </w:pPr>
    </w:p>
    <w:p w14:paraId="1E319690" w14:textId="77777777" w:rsidR="00120221" w:rsidRDefault="00120221">
      <w:pPr>
        <w:rPr>
          <w:rFonts w:hint="eastAsia"/>
        </w:rPr>
      </w:pPr>
      <w:r>
        <w:rPr>
          <w:rFonts w:hint="eastAsia"/>
        </w:rPr>
        <w:t>有氧运动中的注意事项</w:t>
      </w:r>
    </w:p>
    <w:p w14:paraId="56800BF3" w14:textId="77777777" w:rsidR="00120221" w:rsidRDefault="00120221">
      <w:pPr>
        <w:rPr>
          <w:rFonts w:hint="eastAsia"/>
        </w:rPr>
      </w:pPr>
      <w:r>
        <w:rPr>
          <w:rFonts w:hint="eastAsia"/>
        </w:rPr>
        <w:t>虽然有氧运动对身体健康大有裨益，但在实践时也需注意一些事项。要确保运动前做好热身准备，以减少受伤的风险；根据自身的体能状况调整运动强度，避免过度劳累。补充足够的水分同样重要，特别是在炎热天气下进行户外活动时，及时补水可以帮助维持体温平衡，预防脱水。</w:t>
      </w:r>
    </w:p>
    <w:p w14:paraId="7426C286" w14:textId="77777777" w:rsidR="00120221" w:rsidRDefault="00120221">
      <w:pPr>
        <w:rPr>
          <w:rFonts w:hint="eastAsia"/>
        </w:rPr>
      </w:pPr>
    </w:p>
    <w:p w14:paraId="6BAB3317" w14:textId="77777777" w:rsidR="00120221" w:rsidRDefault="00120221">
      <w:pPr>
        <w:rPr>
          <w:rFonts w:hint="eastAsia"/>
        </w:rPr>
      </w:pPr>
    </w:p>
    <w:p w14:paraId="5C675147" w14:textId="77777777" w:rsidR="00120221" w:rsidRDefault="00120221">
      <w:pPr>
        <w:rPr>
          <w:rFonts w:hint="eastAsia"/>
        </w:rPr>
      </w:pPr>
      <w:r>
        <w:rPr>
          <w:rFonts w:hint="eastAsia"/>
        </w:rPr>
        <w:t>最后的总结</w:t>
      </w:r>
    </w:p>
    <w:p w14:paraId="34BF1CA6" w14:textId="77777777" w:rsidR="00120221" w:rsidRDefault="00120221">
      <w:pPr>
        <w:rPr>
          <w:rFonts w:hint="eastAsia"/>
        </w:rPr>
      </w:pPr>
      <w:r>
        <w:rPr>
          <w:rFonts w:hint="eastAsia"/>
        </w:rPr>
        <w:t>“yǒu yǎng”不仅仅是一个简单的汉语词汇，它背后蕴含的是关于健康生活方式的重要理念。无论是为了减肥、增肌还是单纯地追求更好的生活质量，将有氧运动融入日常生活中都是一个明智的选择。让我们从了解其拼音开始，进一步探索并享受有氧运动带来的无限可能吧。</w:t>
      </w:r>
    </w:p>
    <w:p w14:paraId="781BD69A" w14:textId="77777777" w:rsidR="00120221" w:rsidRDefault="00120221">
      <w:pPr>
        <w:rPr>
          <w:rFonts w:hint="eastAsia"/>
        </w:rPr>
      </w:pPr>
    </w:p>
    <w:p w14:paraId="581880E0" w14:textId="77777777" w:rsidR="00120221" w:rsidRDefault="001202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D1F791" w14:textId="5F04D97D" w:rsidR="00470071" w:rsidRDefault="00470071"/>
    <w:sectPr w:rsidR="00470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71"/>
    <w:rsid w:val="000F539B"/>
    <w:rsid w:val="00120221"/>
    <w:rsid w:val="0047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A14DE-60C7-4B9B-8C54-74D034A7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0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0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0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0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0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0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0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0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0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0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0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0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0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0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0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0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0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0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0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0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0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0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0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