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A053" w14:textId="77777777" w:rsidR="00C531F1" w:rsidRDefault="00C531F1">
      <w:pPr>
        <w:rPr>
          <w:rFonts w:hint="eastAsia"/>
        </w:rPr>
      </w:pPr>
      <w:r>
        <w:rPr>
          <w:rFonts w:hint="eastAsia"/>
        </w:rPr>
        <w:t>愉的拼音和组词语是什么</w:t>
      </w:r>
    </w:p>
    <w:p w14:paraId="03DE6F9D" w14:textId="77777777" w:rsidR="00C531F1" w:rsidRDefault="00C531F1">
      <w:pPr>
        <w:rPr>
          <w:rFonts w:hint="eastAsia"/>
        </w:rPr>
      </w:pPr>
    </w:p>
    <w:p w14:paraId="6B8EBFF9" w14:textId="77777777" w:rsidR="00C531F1" w:rsidRDefault="00C531F1">
      <w:pPr>
        <w:rPr>
          <w:rFonts w:hint="eastAsia"/>
        </w:rPr>
      </w:pPr>
      <w:r>
        <w:rPr>
          <w:rFonts w:hint="eastAsia"/>
        </w:rPr>
        <w:t>“愉”是一个常见的汉字，读音为“yú”，属于第二声。它在汉语中常用来表达快乐、愉快的情绪或状态，具有积极向上的含义。</w:t>
      </w:r>
    </w:p>
    <w:p w14:paraId="4A251A6C" w14:textId="77777777" w:rsidR="00C531F1" w:rsidRDefault="00C531F1">
      <w:pPr>
        <w:rPr>
          <w:rFonts w:hint="eastAsia"/>
        </w:rPr>
      </w:pPr>
    </w:p>
    <w:p w14:paraId="44C3FF65" w14:textId="77777777" w:rsidR="00C531F1" w:rsidRDefault="00C531F1">
      <w:pPr>
        <w:rPr>
          <w:rFonts w:hint="eastAsia"/>
        </w:rPr>
      </w:pPr>
    </w:p>
    <w:p w14:paraId="0CD461DA" w14:textId="77777777" w:rsidR="00C531F1" w:rsidRDefault="00C531F1">
      <w:pPr>
        <w:rPr>
          <w:rFonts w:hint="eastAsia"/>
        </w:rPr>
      </w:pPr>
      <w:r>
        <w:rPr>
          <w:rFonts w:hint="eastAsia"/>
        </w:rPr>
        <w:t>愉的基本解释</w:t>
      </w:r>
    </w:p>
    <w:p w14:paraId="729716CD" w14:textId="77777777" w:rsidR="00C531F1" w:rsidRDefault="00C531F1">
      <w:pPr>
        <w:rPr>
          <w:rFonts w:hint="eastAsia"/>
        </w:rPr>
      </w:pPr>
    </w:p>
    <w:p w14:paraId="6522BD6C" w14:textId="77777777" w:rsidR="00C531F1" w:rsidRDefault="00C531F1">
      <w:pPr>
        <w:rPr>
          <w:rFonts w:hint="eastAsia"/>
        </w:rPr>
      </w:pPr>
      <w:r>
        <w:rPr>
          <w:rFonts w:hint="eastAsia"/>
        </w:rPr>
        <w:t>愉字的基本意思是高兴、快乐，常用于形容人的心情或者某种令人满意的氛围。例如，在节日里，人们常常感到心情愉悦；在朋友相聚时，也容易产生愉快的气氛。</w:t>
      </w:r>
    </w:p>
    <w:p w14:paraId="5902C38F" w14:textId="77777777" w:rsidR="00C531F1" w:rsidRDefault="00C531F1">
      <w:pPr>
        <w:rPr>
          <w:rFonts w:hint="eastAsia"/>
        </w:rPr>
      </w:pPr>
    </w:p>
    <w:p w14:paraId="78E05648" w14:textId="77777777" w:rsidR="00C531F1" w:rsidRDefault="00C531F1">
      <w:pPr>
        <w:rPr>
          <w:rFonts w:hint="eastAsia"/>
        </w:rPr>
      </w:pPr>
    </w:p>
    <w:p w14:paraId="2A401B7C" w14:textId="77777777" w:rsidR="00C531F1" w:rsidRDefault="00C531F1">
      <w:pPr>
        <w:rPr>
          <w:rFonts w:hint="eastAsia"/>
        </w:rPr>
      </w:pPr>
      <w:r>
        <w:rPr>
          <w:rFonts w:hint="eastAsia"/>
        </w:rPr>
        <w:t>愉的常见组词</w:t>
      </w:r>
    </w:p>
    <w:p w14:paraId="418BC92B" w14:textId="77777777" w:rsidR="00C531F1" w:rsidRDefault="00C531F1">
      <w:pPr>
        <w:rPr>
          <w:rFonts w:hint="eastAsia"/>
        </w:rPr>
      </w:pPr>
    </w:p>
    <w:p w14:paraId="6ED8D701" w14:textId="77777777" w:rsidR="00C531F1" w:rsidRDefault="00C531F1">
      <w:pPr>
        <w:rPr>
          <w:rFonts w:hint="eastAsia"/>
        </w:rPr>
      </w:pPr>
      <w:r>
        <w:rPr>
          <w:rFonts w:hint="eastAsia"/>
        </w:rPr>
        <w:t>愉可以与其他汉字组合成多个词语，丰富了其表达方式。常见的组词包括：</w:t>
      </w:r>
    </w:p>
    <w:p w14:paraId="66DA53D7" w14:textId="77777777" w:rsidR="00C531F1" w:rsidRDefault="00C531F1">
      <w:pPr>
        <w:rPr>
          <w:rFonts w:hint="eastAsia"/>
        </w:rPr>
      </w:pPr>
    </w:p>
    <w:p w14:paraId="0B1B72D2" w14:textId="77777777" w:rsidR="00C531F1" w:rsidRDefault="00C531F1">
      <w:pPr>
        <w:rPr>
          <w:rFonts w:hint="eastAsia"/>
        </w:rPr>
      </w:pPr>
    </w:p>
    <w:p w14:paraId="10E1424D" w14:textId="77777777" w:rsidR="00C531F1" w:rsidRDefault="00C531F1">
      <w:pPr>
        <w:rPr>
          <w:rFonts w:hint="eastAsia"/>
        </w:rPr>
      </w:pPr>
      <w:r>
        <w:rPr>
          <w:rFonts w:hint="eastAsia"/>
        </w:rPr>
        <w:t xml:space="preserve">  愉快：表示心情轻松、快乐。</w:t>
      </w:r>
    </w:p>
    <w:p w14:paraId="5C317EAD" w14:textId="77777777" w:rsidR="00C531F1" w:rsidRDefault="00C531F1">
      <w:pPr>
        <w:rPr>
          <w:rFonts w:hint="eastAsia"/>
        </w:rPr>
      </w:pPr>
      <w:r>
        <w:rPr>
          <w:rFonts w:hint="eastAsia"/>
        </w:rPr>
        <w:t xml:space="preserve">  愉悦：强调情绪上的舒适与满足。</w:t>
      </w:r>
    </w:p>
    <w:p w14:paraId="2A2F5A57" w14:textId="77777777" w:rsidR="00C531F1" w:rsidRDefault="00C531F1">
      <w:pPr>
        <w:rPr>
          <w:rFonts w:hint="eastAsia"/>
        </w:rPr>
      </w:pPr>
      <w:r>
        <w:rPr>
          <w:rFonts w:hint="eastAsia"/>
        </w:rPr>
        <w:t xml:space="preserve">  愉乐：指使人感到快乐的事物或活动。</w:t>
      </w:r>
    </w:p>
    <w:p w14:paraId="05C00920" w14:textId="77777777" w:rsidR="00C531F1" w:rsidRDefault="00C531F1">
      <w:pPr>
        <w:rPr>
          <w:rFonts w:hint="eastAsia"/>
        </w:rPr>
      </w:pPr>
      <w:r>
        <w:rPr>
          <w:rFonts w:hint="eastAsia"/>
        </w:rPr>
        <w:t xml:space="preserve">  愉色：形容脸色和悦、神情愉快。</w:t>
      </w:r>
    </w:p>
    <w:p w14:paraId="09D774F3" w14:textId="77777777" w:rsidR="00C531F1" w:rsidRDefault="00C531F1">
      <w:pPr>
        <w:rPr>
          <w:rFonts w:hint="eastAsia"/>
        </w:rPr>
      </w:pPr>
      <w:r>
        <w:rPr>
          <w:rFonts w:hint="eastAsia"/>
        </w:rPr>
        <w:t xml:space="preserve">  愉怡：表示安乐、舒适的状态。</w:t>
      </w:r>
    </w:p>
    <w:p w14:paraId="1DFD90B3" w14:textId="77777777" w:rsidR="00C531F1" w:rsidRDefault="00C531F1">
      <w:pPr>
        <w:rPr>
          <w:rFonts w:hint="eastAsia"/>
        </w:rPr>
      </w:pPr>
    </w:p>
    <w:p w14:paraId="0946BC30" w14:textId="77777777" w:rsidR="00C531F1" w:rsidRDefault="00C531F1">
      <w:pPr>
        <w:rPr>
          <w:rFonts w:hint="eastAsia"/>
        </w:rPr>
      </w:pPr>
    </w:p>
    <w:p w14:paraId="2D4EF362" w14:textId="77777777" w:rsidR="00C531F1" w:rsidRDefault="00C531F1">
      <w:pPr>
        <w:rPr>
          <w:rFonts w:hint="eastAsia"/>
        </w:rPr>
      </w:pPr>
      <w:r>
        <w:rPr>
          <w:rFonts w:hint="eastAsia"/>
        </w:rPr>
        <w:t>愉在句子中的运用</w:t>
      </w:r>
    </w:p>
    <w:p w14:paraId="33CCD13E" w14:textId="77777777" w:rsidR="00C531F1" w:rsidRDefault="00C531F1">
      <w:pPr>
        <w:rPr>
          <w:rFonts w:hint="eastAsia"/>
        </w:rPr>
      </w:pPr>
    </w:p>
    <w:p w14:paraId="09425500" w14:textId="77777777" w:rsidR="00C531F1" w:rsidRDefault="00C531F1">
      <w:pPr>
        <w:rPr>
          <w:rFonts w:hint="eastAsia"/>
        </w:rPr>
      </w:pPr>
      <w:r>
        <w:rPr>
          <w:rFonts w:hint="eastAsia"/>
        </w:rPr>
        <w:t>愉及其组词经常出现在日常对话和文学作品中。例如：“他今天心情非常愉快。”、“她的笑容让人感到无比愉悦。”这些用法都体现了愉所传达的正面情感。</w:t>
      </w:r>
    </w:p>
    <w:p w14:paraId="7A23DDFD" w14:textId="77777777" w:rsidR="00C531F1" w:rsidRDefault="00C531F1">
      <w:pPr>
        <w:rPr>
          <w:rFonts w:hint="eastAsia"/>
        </w:rPr>
      </w:pPr>
    </w:p>
    <w:p w14:paraId="4E8C720F" w14:textId="77777777" w:rsidR="00C531F1" w:rsidRDefault="00C531F1">
      <w:pPr>
        <w:rPr>
          <w:rFonts w:hint="eastAsia"/>
        </w:rPr>
      </w:pPr>
    </w:p>
    <w:p w14:paraId="16A86BD8" w14:textId="77777777" w:rsidR="00C531F1" w:rsidRDefault="00C531F1">
      <w:pPr>
        <w:rPr>
          <w:rFonts w:hint="eastAsia"/>
        </w:rPr>
      </w:pPr>
      <w:r>
        <w:rPr>
          <w:rFonts w:hint="eastAsia"/>
        </w:rPr>
        <w:t>愉的文化内涵</w:t>
      </w:r>
    </w:p>
    <w:p w14:paraId="2270B8A8" w14:textId="77777777" w:rsidR="00C531F1" w:rsidRDefault="00C531F1">
      <w:pPr>
        <w:rPr>
          <w:rFonts w:hint="eastAsia"/>
        </w:rPr>
      </w:pPr>
    </w:p>
    <w:p w14:paraId="22E5549B" w14:textId="77777777" w:rsidR="00C531F1" w:rsidRDefault="00C531F1">
      <w:pPr>
        <w:rPr>
          <w:rFonts w:hint="eastAsia"/>
        </w:rPr>
      </w:pPr>
      <w:r>
        <w:rPr>
          <w:rFonts w:hint="eastAsia"/>
        </w:rPr>
        <w:t>在中国传统文化中，愉不仅代表了一种情绪状态，更是一种生活态度。古人讲究“心平气和，身心愉悦”，认为保持愉快的心情有助于身心健康。因此，“愉”在诗词歌赋、书法绘画中也常常被描绘和赞美。</w:t>
      </w:r>
    </w:p>
    <w:p w14:paraId="3013DFB0" w14:textId="77777777" w:rsidR="00C531F1" w:rsidRDefault="00C531F1">
      <w:pPr>
        <w:rPr>
          <w:rFonts w:hint="eastAsia"/>
        </w:rPr>
      </w:pPr>
    </w:p>
    <w:p w14:paraId="177F2B92" w14:textId="77777777" w:rsidR="00C531F1" w:rsidRDefault="00C531F1">
      <w:pPr>
        <w:rPr>
          <w:rFonts w:hint="eastAsia"/>
        </w:rPr>
      </w:pPr>
    </w:p>
    <w:p w14:paraId="052E8A63" w14:textId="77777777" w:rsidR="00C531F1" w:rsidRDefault="00C531F1">
      <w:pPr>
        <w:rPr>
          <w:rFonts w:hint="eastAsia"/>
        </w:rPr>
      </w:pPr>
      <w:r>
        <w:rPr>
          <w:rFonts w:hint="eastAsia"/>
        </w:rPr>
        <w:t>最后的总结</w:t>
      </w:r>
    </w:p>
    <w:p w14:paraId="6B12400D" w14:textId="77777777" w:rsidR="00C531F1" w:rsidRDefault="00C531F1">
      <w:pPr>
        <w:rPr>
          <w:rFonts w:hint="eastAsia"/>
        </w:rPr>
      </w:pPr>
    </w:p>
    <w:p w14:paraId="211A4A93" w14:textId="77777777" w:rsidR="00C531F1" w:rsidRDefault="00C531F1">
      <w:pPr>
        <w:rPr>
          <w:rFonts w:hint="eastAsia"/>
        </w:rPr>
      </w:pPr>
      <w:r>
        <w:rPr>
          <w:rFonts w:hint="eastAsia"/>
        </w:rPr>
        <w:t>“愉”是一个富有情感色彩的汉字，它的拼音是“yú”，常用组词有愉快、愉悦、愉乐等。通过学习这个字，我们不仅能提升语言表达能力，也能更好地理解中华文化的内在精神。</w:t>
      </w:r>
    </w:p>
    <w:p w14:paraId="3F59FF9C" w14:textId="77777777" w:rsidR="00C531F1" w:rsidRDefault="00C531F1">
      <w:pPr>
        <w:rPr>
          <w:rFonts w:hint="eastAsia"/>
        </w:rPr>
      </w:pPr>
    </w:p>
    <w:p w14:paraId="498C6858" w14:textId="77777777" w:rsidR="00C531F1" w:rsidRDefault="00C5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10B27" w14:textId="7AAFE90C" w:rsidR="00D824FC" w:rsidRDefault="00D824FC"/>
    <w:sectPr w:rsidR="00D8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FC"/>
    <w:rsid w:val="00471972"/>
    <w:rsid w:val="00C531F1"/>
    <w:rsid w:val="00D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CBAB1-00CA-43D8-8B80-3C43CCA4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