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E3C0" w14:textId="77777777" w:rsidR="00E505BB" w:rsidRDefault="00E505BB">
      <w:pPr>
        <w:rPr>
          <w:rFonts w:hint="eastAsia"/>
        </w:rPr>
      </w:pPr>
      <w:r>
        <w:rPr>
          <w:rFonts w:hint="eastAsia"/>
        </w:rPr>
        <w:t>莹的汉语拼音是什么</w:t>
      </w:r>
    </w:p>
    <w:p w14:paraId="33B042E5" w14:textId="77777777" w:rsidR="00E505BB" w:rsidRDefault="00E505BB">
      <w:pPr>
        <w:rPr>
          <w:rFonts w:hint="eastAsia"/>
        </w:rPr>
      </w:pPr>
    </w:p>
    <w:p w14:paraId="6B5527C1" w14:textId="77777777" w:rsidR="00E505BB" w:rsidRDefault="00E505BB">
      <w:pPr>
        <w:rPr>
          <w:rFonts w:hint="eastAsia"/>
        </w:rPr>
      </w:pPr>
      <w:r>
        <w:rPr>
          <w:rFonts w:hint="eastAsia"/>
        </w:rPr>
        <w:t>“莹”是一个常见的汉字，广泛用于人名、地名以及文学作品中。它的汉语拼音是“yíng”，属于第二声。在汉语中，“莹”字具有丰富的含义和文化内涵，常被用来形容光洁、透明或聪明伶俐的特质。</w:t>
      </w:r>
    </w:p>
    <w:p w14:paraId="6D19A628" w14:textId="77777777" w:rsidR="00E505BB" w:rsidRDefault="00E505BB">
      <w:pPr>
        <w:rPr>
          <w:rFonts w:hint="eastAsia"/>
        </w:rPr>
      </w:pPr>
    </w:p>
    <w:p w14:paraId="32301F9B" w14:textId="77777777" w:rsidR="00E505BB" w:rsidRDefault="00E505BB">
      <w:pPr>
        <w:rPr>
          <w:rFonts w:hint="eastAsia"/>
        </w:rPr>
      </w:pPr>
    </w:p>
    <w:p w14:paraId="5D7E7044" w14:textId="77777777" w:rsidR="00E505BB" w:rsidRDefault="00E505BB">
      <w:pPr>
        <w:rPr>
          <w:rFonts w:hint="eastAsia"/>
        </w:rPr>
      </w:pPr>
      <w:r>
        <w:rPr>
          <w:rFonts w:hint="eastAsia"/>
        </w:rPr>
        <w:t>“莹”的基本解释</w:t>
      </w:r>
    </w:p>
    <w:p w14:paraId="30F1E126" w14:textId="77777777" w:rsidR="00E505BB" w:rsidRDefault="00E505BB">
      <w:pPr>
        <w:rPr>
          <w:rFonts w:hint="eastAsia"/>
        </w:rPr>
      </w:pPr>
    </w:p>
    <w:p w14:paraId="10C73C69" w14:textId="77777777" w:rsidR="00E505BB" w:rsidRDefault="00E505BB">
      <w:pPr>
        <w:rPr>
          <w:rFonts w:hint="eastAsia"/>
        </w:rPr>
      </w:pPr>
      <w:r>
        <w:rPr>
          <w:rFonts w:hint="eastAsia"/>
        </w:rPr>
        <w:t>根据《现代汉语词典》，“莹”字的基本含义是指玉石的光泽，引申为光洁、明亮的意思。例如“晶莹剔透”一词就常用来形容水珠或冰块等物体清澈透明的状态。“莹”也常用作人名，寓意聪慧、纯洁。</w:t>
      </w:r>
    </w:p>
    <w:p w14:paraId="365C4109" w14:textId="77777777" w:rsidR="00E505BB" w:rsidRDefault="00E505BB">
      <w:pPr>
        <w:rPr>
          <w:rFonts w:hint="eastAsia"/>
        </w:rPr>
      </w:pPr>
    </w:p>
    <w:p w14:paraId="537F9C1F" w14:textId="77777777" w:rsidR="00E505BB" w:rsidRDefault="00E505BB">
      <w:pPr>
        <w:rPr>
          <w:rFonts w:hint="eastAsia"/>
        </w:rPr>
      </w:pPr>
    </w:p>
    <w:p w14:paraId="31DA1F2C" w14:textId="77777777" w:rsidR="00E505BB" w:rsidRDefault="00E505BB">
      <w:pPr>
        <w:rPr>
          <w:rFonts w:hint="eastAsia"/>
        </w:rPr>
      </w:pPr>
      <w:r>
        <w:rPr>
          <w:rFonts w:hint="eastAsia"/>
        </w:rPr>
        <w:t>“莹”在姓名中的使用</w:t>
      </w:r>
    </w:p>
    <w:p w14:paraId="1F5374EB" w14:textId="77777777" w:rsidR="00E505BB" w:rsidRDefault="00E505BB">
      <w:pPr>
        <w:rPr>
          <w:rFonts w:hint="eastAsia"/>
        </w:rPr>
      </w:pPr>
    </w:p>
    <w:p w14:paraId="5B3ED2F9" w14:textId="77777777" w:rsidR="00E505BB" w:rsidRDefault="00E505BB">
      <w:pPr>
        <w:rPr>
          <w:rFonts w:hint="eastAsia"/>
        </w:rPr>
      </w:pPr>
      <w:r>
        <w:rPr>
          <w:rFonts w:hint="eastAsia"/>
        </w:rPr>
        <w:t>在中国传统文化中，名字往往承载着父母对孩子的美好祝愿。“莹”作为女孩名字中的常见字，象征着美丽、聪慧与纯净。许多家长喜欢将“莹”与其他字搭配，如“李莹”、“王莹莹”等，既富有音韵美感，又寓意深远。</w:t>
      </w:r>
    </w:p>
    <w:p w14:paraId="21DBF9EE" w14:textId="77777777" w:rsidR="00E505BB" w:rsidRDefault="00E505BB">
      <w:pPr>
        <w:rPr>
          <w:rFonts w:hint="eastAsia"/>
        </w:rPr>
      </w:pPr>
    </w:p>
    <w:p w14:paraId="70215011" w14:textId="77777777" w:rsidR="00E505BB" w:rsidRDefault="00E505BB">
      <w:pPr>
        <w:rPr>
          <w:rFonts w:hint="eastAsia"/>
        </w:rPr>
      </w:pPr>
    </w:p>
    <w:p w14:paraId="114820FC" w14:textId="77777777" w:rsidR="00E505BB" w:rsidRDefault="00E505BB">
      <w:pPr>
        <w:rPr>
          <w:rFonts w:hint="eastAsia"/>
        </w:rPr>
      </w:pPr>
      <w:r>
        <w:rPr>
          <w:rFonts w:hint="eastAsia"/>
        </w:rPr>
        <w:t>“莹”在文学作品中的运用</w:t>
      </w:r>
    </w:p>
    <w:p w14:paraId="2D0B9ECF" w14:textId="77777777" w:rsidR="00E505BB" w:rsidRDefault="00E505BB">
      <w:pPr>
        <w:rPr>
          <w:rFonts w:hint="eastAsia"/>
        </w:rPr>
      </w:pPr>
    </w:p>
    <w:p w14:paraId="4D0EEE25" w14:textId="77777777" w:rsidR="00E505BB" w:rsidRDefault="00E505BB">
      <w:pPr>
        <w:rPr>
          <w:rFonts w:hint="eastAsia"/>
        </w:rPr>
      </w:pPr>
      <w:r>
        <w:rPr>
          <w:rFonts w:hint="eastAsia"/>
        </w:rPr>
        <w:t>在古代诗词和现代文学作品中，“莹”字也常常出现。它不仅用来描绘自然景物的清丽，也用来比喻人物的心灵之美。例如唐代诗人白居易在其诗作中曾写道：“月照平沙夏夜霜，莹光如练映寒光。”这里的“莹光”便描绘了月光的清澈明亮。</w:t>
      </w:r>
    </w:p>
    <w:p w14:paraId="4686300F" w14:textId="77777777" w:rsidR="00E505BB" w:rsidRDefault="00E505BB">
      <w:pPr>
        <w:rPr>
          <w:rFonts w:hint="eastAsia"/>
        </w:rPr>
      </w:pPr>
    </w:p>
    <w:p w14:paraId="6CA89DFA" w14:textId="77777777" w:rsidR="00E505BB" w:rsidRDefault="00E505BB">
      <w:pPr>
        <w:rPr>
          <w:rFonts w:hint="eastAsia"/>
        </w:rPr>
      </w:pPr>
    </w:p>
    <w:p w14:paraId="6739F071" w14:textId="77777777" w:rsidR="00E505BB" w:rsidRDefault="00E505BB">
      <w:pPr>
        <w:rPr>
          <w:rFonts w:hint="eastAsia"/>
        </w:rPr>
      </w:pPr>
      <w:r>
        <w:rPr>
          <w:rFonts w:hint="eastAsia"/>
        </w:rPr>
        <w:t>最后的总结</w:t>
      </w:r>
    </w:p>
    <w:p w14:paraId="4721092D" w14:textId="77777777" w:rsidR="00E505BB" w:rsidRDefault="00E505BB">
      <w:pPr>
        <w:rPr>
          <w:rFonts w:hint="eastAsia"/>
        </w:rPr>
      </w:pPr>
    </w:p>
    <w:p w14:paraId="17561174" w14:textId="77777777" w:rsidR="00E505BB" w:rsidRDefault="00E505BB">
      <w:pPr>
        <w:rPr>
          <w:rFonts w:hint="eastAsia"/>
        </w:rPr>
      </w:pPr>
      <w:r>
        <w:rPr>
          <w:rFonts w:hint="eastAsia"/>
        </w:rPr>
        <w:t>“莹”的汉语拼音是“yíng”，它不仅是一个音节，更是一种文化的象征。无论是在日常生活中还是文学艺术中，这个字都承载着人们对美好事物的向往与赞美。了解“莹”的读音与意义，有助于我们更好地理解和欣赏汉语的魅力。</w:t>
      </w:r>
    </w:p>
    <w:p w14:paraId="7C610A40" w14:textId="77777777" w:rsidR="00E505BB" w:rsidRDefault="00E505BB">
      <w:pPr>
        <w:rPr>
          <w:rFonts w:hint="eastAsia"/>
        </w:rPr>
      </w:pPr>
    </w:p>
    <w:p w14:paraId="0FE5622A" w14:textId="77777777" w:rsidR="00E505BB" w:rsidRDefault="00E50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66110" w14:textId="31D33D5A" w:rsidR="00DA5BB5" w:rsidRDefault="00DA5BB5"/>
    <w:sectPr w:rsidR="00DA5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B5"/>
    <w:rsid w:val="00277B88"/>
    <w:rsid w:val="00DA5BB5"/>
    <w:rsid w:val="00E5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B2C0B-6F55-438C-BC01-A0F94251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