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6A181" w14:textId="77777777" w:rsidR="00F26659" w:rsidRDefault="00F26659">
      <w:pPr>
        <w:rPr>
          <w:rFonts w:hint="eastAsia"/>
        </w:rPr>
      </w:pPr>
      <w:r>
        <w:rPr>
          <w:rFonts w:hint="eastAsia"/>
        </w:rPr>
        <w:t>英雄儿女的拼音是什么</w:t>
      </w:r>
    </w:p>
    <w:p w14:paraId="1F120302" w14:textId="77777777" w:rsidR="00F26659" w:rsidRDefault="00F26659">
      <w:pPr>
        <w:rPr>
          <w:rFonts w:hint="eastAsia"/>
        </w:rPr>
      </w:pPr>
      <w:r>
        <w:rPr>
          <w:rFonts w:hint="eastAsia"/>
        </w:rPr>
        <w:t>《英雄儿女》是一部经典的中国电影，于1964年上映。这部电影由长春电影制片厂制作，改编自巴金的小说《团圆》。影片讲述了抗美援朝时期，志愿军战士王成牺牲后，他的妹妹王芳在部队中成长并最终为哥哥报仇的故事。该电影的名字“英雄儿女”的拼音是“Yīngxióng érnǚ”。在这里，“英雄”指的是勇敢、有卓越成就的人，而“儿女”则泛指年轻的一代。</w:t>
      </w:r>
    </w:p>
    <w:p w14:paraId="4E4DD35A" w14:textId="77777777" w:rsidR="00F26659" w:rsidRDefault="00F26659">
      <w:pPr>
        <w:rPr>
          <w:rFonts w:hint="eastAsia"/>
        </w:rPr>
      </w:pPr>
    </w:p>
    <w:p w14:paraId="38D40864" w14:textId="77777777" w:rsidR="00F26659" w:rsidRDefault="00F26659">
      <w:pPr>
        <w:rPr>
          <w:rFonts w:hint="eastAsia"/>
        </w:rPr>
      </w:pPr>
    </w:p>
    <w:p w14:paraId="35EECDF3" w14:textId="77777777" w:rsidR="00F26659" w:rsidRDefault="00F26659">
      <w:pPr>
        <w:rPr>
          <w:rFonts w:hint="eastAsia"/>
        </w:rPr>
      </w:pPr>
      <w:r>
        <w:rPr>
          <w:rFonts w:hint="eastAsia"/>
        </w:rPr>
        <w:t>电影背后的故事</w:t>
      </w:r>
    </w:p>
    <w:p w14:paraId="2BA69385" w14:textId="77777777" w:rsidR="00F26659" w:rsidRDefault="00F26659">
      <w:pPr>
        <w:rPr>
          <w:rFonts w:hint="eastAsia"/>
        </w:rPr>
      </w:pPr>
      <w:r>
        <w:rPr>
          <w:rFonts w:hint="eastAsia"/>
        </w:rPr>
        <w:t>电影《英雄儿女》不仅以其感人的故事和深刻的主题赢得了观众的喜爱，同时也通过其对历史事件的艺术再现，传达了爱国主义精神与革命英雄主义情怀。导演武兆堤以细腻的手法描绘了战争中的英雄形象，使得这些角色生动地跃然于银幕之上。影片中塑造的王成这一角色，以其豪迈的气概和无畏的精神成为了几代人心目中的英雄象征。</w:t>
      </w:r>
    </w:p>
    <w:p w14:paraId="40D684E2" w14:textId="77777777" w:rsidR="00F26659" w:rsidRDefault="00F26659">
      <w:pPr>
        <w:rPr>
          <w:rFonts w:hint="eastAsia"/>
        </w:rPr>
      </w:pPr>
    </w:p>
    <w:p w14:paraId="306B54BF" w14:textId="77777777" w:rsidR="00F26659" w:rsidRDefault="00F26659">
      <w:pPr>
        <w:rPr>
          <w:rFonts w:hint="eastAsia"/>
        </w:rPr>
      </w:pPr>
    </w:p>
    <w:p w14:paraId="0D65A2C2" w14:textId="77777777" w:rsidR="00F26659" w:rsidRDefault="00F26659">
      <w:pPr>
        <w:rPr>
          <w:rFonts w:hint="eastAsia"/>
        </w:rPr>
      </w:pPr>
      <w:r>
        <w:rPr>
          <w:rFonts w:hint="eastAsia"/>
        </w:rPr>
        <w:t>艺术特色与影响</w:t>
      </w:r>
    </w:p>
    <w:p w14:paraId="179C19E8" w14:textId="77777777" w:rsidR="00F26659" w:rsidRDefault="00F26659">
      <w:pPr>
        <w:rPr>
          <w:rFonts w:hint="eastAsia"/>
        </w:rPr>
      </w:pPr>
      <w:r>
        <w:rPr>
          <w:rFonts w:hint="eastAsia"/>
        </w:rPr>
        <w:t>从艺术角度来看，《英雄儿女》融合了戏剧性和情感表达，使它成为中国电影史上的经典之作。电影音乐同样令人难忘，特别是那首《英雄赞歌》，旋律激昂，歌词感人，成为了影片的一大亮点，并广为传唱。电影通过对人物性格的深入挖掘，以及对家庭、友情、爱情等主题的探讨，展现了人性的美好与复杂，给观众留下了深刻的印象。</w:t>
      </w:r>
    </w:p>
    <w:p w14:paraId="77D2DC2A" w14:textId="77777777" w:rsidR="00F26659" w:rsidRDefault="00F26659">
      <w:pPr>
        <w:rPr>
          <w:rFonts w:hint="eastAsia"/>
        </w:rPr>
      </w:pPr>
    </w:p>
    <w:p w14:paraId="329F62A7" w14:textId="77777777" w:rsidR="00F26659" w:rsidRDefault="00F26659">
      <w:pPr>
        <w:rPr>
          <w:rFonts w:hint="eastAsia"/>
        </w:rPr>
      </w:pPr>
    </w:p>
    <w:p w14:paraId="09AF34A2" w14:textId="77777777" w:rsidR="00F26659" w:rsidRDefault="00F26659">
      <w:pPr>
        <w:rPr>
          <w:rFonts w:hint="eastAsia"/>
        </w:rPr>
      </w:pPr>
      <w:r>
        <w:rPr>
          <w:rFonts w:hint="eastAsia"/>
        </w:rPr>
        <w:t>文化价值与社会意义</w:t>
      </w:r>
    </w:p>
    <w:p w14:paraId="35AEE1A5" w14:textId="77777777" w:rsidR="00F26659" w:rsidRDefault="00F26659">
      <w:pPr>
        <w:rPr>
          <w:rFonts w:hint="eastAsia"/>
        </w:rPr>
      </w:pPr>
      <w:r>
        <w:rPr>
          <w:rFonts w:hint="eastAsia"/>
        </w:rPr>
        <w:t>《英雄儿女》作为一部具有重要文化价值和社会意义的作品，在教育和激励了几代人的同时，也成为了研究20世纪中期中国社会变迁的重要素材。它不仅反映了当时的社会价值观，而且通过展现普通人在特殊时期的英勇事迹，弘扬了社会主义核心价值观。因此，无论是对于理解那段历史，还是对于传承中华民族优秀传统文化，《英雄儿女》都提供了宝贵的文化资源。</w:t>
      </w:r>
    </w:p>
    <w:p w14:paraId="2A9396E9" w14:textId="77777777" w:rsidR="00F26659" w:rsidRDefault="00F26659">
      <w:pPr>
        <w:rPr>
          <w:rFonts w:hint="eastAsia"/>
        </w:rPr>
      </w:pPr>
    </w:p>
    <w:p w14:paraId="5EA0D2B2" w14:textId="77777777" w:rsidR="00F26659" w:rsidRDefault="00F26659">
      <w:pPr>
        <w:rPr>
          <w:rFonts w:hint="eastAsia"/>
        </w:rPr>
      </w:pPr>
    </w:p>
    <w:p w14:paraId="0B3BBBB6" w14:textId="77777777" w:rsidR="00F26659" w:rsidRDefault="00F26659">
      <w:pPr>
        <w:rPr>
          <w:rFonts w:hint="eastAsia"/>
        </w:rPr>
      </w:pPr>
      <w:r>
        <w:rPr>
          <w:rFonts w:hint="eastAsia"/>
        </w:rPr>
        <w:t>最后的总结</w:t>
      </w:r>
    </w:p>
    <w:p w14:paraId="434FC841" w14:textId="77777777" w:rsidR="00F26659" w:rsidRDefault="00F26659">
      <w:pPr>
        <w:rPr>
          <w:rFonts w:hint="eastAsia"/>
        </w:rPr>
      </w:pPr>
      <w:r>
        <w:rPr>
          <w:rFonts w:hint="eastAsia"/>
        </w:rPr>
        <w:t>“英雄儿女”的拼音虽然简单——“Yīngxióng érnǚ”，但这个名字所承载的意义却极为深远。它不仅仅是几个汉字或音节的组合，而是代表了一段不可忘却的历史记忆，一种永不褪色的英雄情结，以及对和平年代里继续发扬光大这种精神的呼唤。希望未来能有更多人了解这部作品，从中汲取力量，让英雄的精神永远流传。</w:t>
      </w:r>
    </w:p>
    <w:p w14:paraId="45BE2EAA" w14:textId="77777777" w:rsidR="00F26659" w:rsidRDefault="00F26659">
      <w:pPr>
        <w:rPr>
          <w:rFonts w:hint="eastAsia"/>
        </w:rPr>
      </w:pPr>
    </w:p>
    <w:p w14:paraId="25EED5A4" w14:textId="77777777" w:rsidR="00F26659" w:rsidRDefault="00F266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9017ED" w14:textId="2C111211" w:rsidR="00B76EFB" w:rsidRDefault="00B76EFB"/>
    <w:sectPr w:rsidR="00B76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EFB"/>
    <w:rsid w:val="00277B88"/>
    <w:rsid w:val="00B76EFB"/>
    <w:rsid w:val="00F2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CFFAFC-3E9A-40C9-985E-9928CAFC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6E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E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E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E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E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E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E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E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E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6E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6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6E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6E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6E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6E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6E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6E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6E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6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E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6E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6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6E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6E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6E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6E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6E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6E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