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250C" w14:textId="77777777" w:rsidR="00B14C94" w:rsidRDefault="00B14C94">
      <w:pPr>
        <w:rPr>
          <w:rFonts w:hint="eastAsia"/>
        </w:rPr>
      </w:pPr>
      <w:r>
        <w:rPr>
          <w:rFonts w:hint="eastAsia"/>
        </w:rPr>
        <w:t>ying sheng hui da de pin yin nian shen me</w:t>
      </w:r>
    </w:p>
    <w:p w14:paraId="502ABB79" w14:textId="77777777" w:rsidR="00B14C94" w:rsidRDefault="00B14C94">
      <w:pPr>
        <w:rPr>
          <w:rFonts w:hint="eastAsia"/>
        </w:rPr>
      </w:pPr>
      <w:r>
        <w:rPr>
          <w:rFonts w:hint="eastAsia"/>
        </w:rPr>
        <w:t>“应声回答的拼音念什么”这个问题，其实是在问“应声回答”这个词组的汉语拼音应该怎么读。在日常生活中，我们经常遇到一些词语或成语，虽然认识但不确定其准确的拼音读法。“应声回答”就是其中之一。</w:t>
      </w:r>
    </w:p>
    <w:p w14:paraId="10F429AA" w14:textId="77777777" w:rsidR="00B14C94" w:rsidRDefault="00B14C94">
      <w:pPr>
        <w:rPr>
          <w:rFonts w:hint="eastAsia"/>
        </w:rPr>
      </w:pPr>
    </w:p>
    <w:p w14:paraId="4CD1CB80" w14:textId="77777777" w:rsidR="00B14C94" w:rsidRDefault="00B14C94">
      <w:pPr>
        <w:rPr>
          <w:rFonts w:hint="eastAsia"/>
        </w:rPr>
      </w:pPr>
    </w:p>
    <w:p w14:paraId="61BD63AC" w14:textId="77777777" w:rsidR="00B14C94" w:rsidRDefault="00B14C94">
      <w:pPr>
        <w:rPr>
          <w:rFonts w:hint="eastAsia"/>
        </w:rPr>
      </w:pPr>
      <w:r>
        <w:rPr>
          <w:rFonts w:hint="eastAsia"/>
        </w:rPr>
        <w:t>yìng shēng huí dá de han yu pin yin</w:t>
      </w:r>
    </w:p>
    <w:p w14:paraId="456DCF09" w14:textId="77777777" w:rsidR="00B14C94" w:rsidRDefault="00B14C94">
      <w:pPr>
        <w:rPr>
          <w:rFonts w:hint="eastAsia"/>
        </w:rPr>
      </w:pPr>
      <w:r>
        <w:rPr>
          <w:rFonts w:hint="eastAsia"/>
        </w:rPr>
        <w:t>“应声回答”的标准汉语拼音是“yìng shēng huí dá”。其中，“应”读作“yìng”，第四声；“声”读作“shēng”，第一声；“回”读作“huí”，第二声；“答”读作“dá”，第二声。整个词组的意思是指别人一说话，就立刻回应，形容反应迅速、态度积极。</w:t>
      </w:r>
    </w:p>
    <w:p w14:paraId="11770A9B" w14:textId="77777777" w:rsidR="00B14C94" w:rsidRDefault="00B14C94">
      <w:pPr>
        <w:rPr>
          <w:rFonts w:hint="eastAsia"/>
        </w:rPr>
      </w:pPr>
    </w:p>
    <w:p w14:paraId="5B16A580" w14:textId="77777777" w:rsidR="00B14C94" w:rsidRDefault="00B14C94">
      <w:pPr>
        <w:rPr>
          <w:rFonts w:hint="eastAsia"/>
        </w:rPr>
      </w:pPr>
    </w:p>
    <w:p w14:paraId="1159AFB1" w14:textId="77777777" w:rsidR="00B14C94" w:rsidRDefault="00B14C94">
      <w:pPr>
        <w:rPr>
          <w:rFonts w:hint="eastAsia"/>
        </w:rPr>
      </w:pPr>
      <w:r>
        <w:rPr>
          <w:rFonts w:hint="eastAsia"/>
        </w:rPr>
        <w:t>ci zu de chu chu he han yi</w:t>
      </w:r>
    </w:p>
    <w:p w14:paraId="31050566" w14:textId="77777777" w:rsidR="00B14C94" w:rsidRDefault="00B14C94">
      <w:pPr>
        <w:rPr>
          <w:rFonts w:hint="eastAsia"/>
        </w:rPr>
      </w:pPr>
      <w:r>
        <w:rPr>
          <w:rFonts w:hint="eastAsia"/>
        </w:rPr>
        <w:t>“应声回答”最早见于古代文献，常用于描写人物机敏或顺从的态度。例如在《红楼梦》中，就有仆人对主人“应声回答”的描写，体现出一种恭敬和迅速响应的状态。现代汉语中，这个词组也常用于描述对话中快速回应的行为，尤其在口语交流中较为常见。</w:t>
      </w:r>
    </w:p>
    <w:p w14:paraId="0B358AF9" w14:textId="77777777" w:rsidR="00B14C94" w:rsidRDefault="00B14C94">
      <w:pPr>
        <w:rPr>
          <w:rFonts w:hint="eastAsia"/>
        </w:rPr>
      </w:pPr>
    </w:p>
    <w:p w14:paraId="3587B32A" w14:textId="77777777" w:rsidR="00B14C94" w:rsidRDefault="00B14C94">
      <w:pPr>
        <w:rPr>
          <w:rFonts w:hint="eastAsia"/>
        </w:rPr>
      </w:pPr>
    </w:p>
    <w:p w14:paraId="0CF903F7" w14:textId="77777777" w:rsidR="00B14C94" w:rsidRDefault="00B14C94">
      <w:pPr>
        <w:rPr>
          <w:rFonts w:hint="eastAsia"/>
        </w:rPr>
      </w:pPr>
      <w:r>
        <w:rPr>
          <w:rFonts w:hint="eastAsia"/>
        </w:rPr>
        <w:t>pin yin xue xi de zhong yao xing</w:t>
      </w:r>
    </w:p>
    <w:p w14:paraId="19509334" w14:textId="77777777" w:rsidR="00B14C94" w:rsidRDefault="00B14C94">
      <w:pPr>
        <w:rPr>
          <w:rFonts w:hint="eastAsia"/>
        </w:rPr>
      </w:pPr>
      <w:r>
        <w:rPr>
          <w:rFonts w:hint="eastAsia"/>
        </w:rPr>
        <w:t>对于学习汉语的人来说，掌握正确的拼音发音非常重要。拼音不仅是识字的基础，也是提高听说能力的关键。像“应声回答”这样的词组，如果拼音掌握不好，可能会出现误读，影响沟通效果。因此，平时多加练习，尤其是声调的识别与模仿，是非常有必要的。</w:t>
      </w:r>
    </w:p>
    <w:p w14:paraId="06B4B132" w14:textId="77777777" w:rsidR="00B14C94" w:rsidRDefault="00B14C94">
      <w:pPr>
        <w:rPr>
          <w:rFonts w:hint="eastAsia"/>
        </w:rPr>
      </w:pPr>
    </w:p>
    <w:p w14:paraId="284AA267" w14:textId="77777777" w:rsidR="00B14C94" w:rsidRDefault="00B14C94">
      <w:pPr>
        <w:rPr>
          <w:rFonts w:hint="eastAsia"/>
        </w:rPr>
      </w:pPr>
    </w:p>
    <w:p w14:paraId="3CE5C082" w14:textId="77777777" w:rsidR="00B14C94" w:rsidRDefault="00B14C94">
      <w:pPr>
        <w:rPr>
          <w:rFonts w:hint="eastAsia"/>
        </w:rPr>
      </w:pPr>
      <w:r>
        <w:rPr>
          <w:rFonts w:hint="eastAsia"/>
        </w:rPr>
        <w:t>jie shao jie gu he xiao guo</w:t>
      </w:r>
    </w:p>
    <w:p w14:paraId="71EEDA94" w14:textId="77777777" w:rsidR="00B14C94" w:rsidRDefault="00B14C94">
      <w:pPr>
        <w:rPr>
          <w:rFonts w:hint="eastAsia"/>
        </w:rPr>
      </w:pPr>
      <w:r>
        <w:rPr>
          <w:rFonts w:hint="eastAsia"/>
        </w:rPr>
        <w:t>“应声回答”的拼音是“yìng shēng huí dá”。了解并正确使用这个词语，不仅能提升语言表达的准确性，也能增强语言交流的流畅性。无论是在课堂学习还是日常对话中，掌握好这类常用词组的读音，都会让我们的汉语学习之路更加顺利。</w:t>
      </w:r>
    </w:p>
    <w:p w14:paraId="1DEF43C7" w14:textId="77777777" w:rsidR="00B14C94" w:rsidRDefault="00B14C94">
      <w:pPr>
        <w:rPr>
          <w:rFonts w:hint="eastAsia"/>
        </w:rPr>
      </w:pPr>
    </w:p>
    <w:p w14:paraId="0C92B674" w14:textId="77777777" w:rsidR="00B14C94" w:rsidRDefault="00B14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AB9A9" w14:textId="6B7F454E" w:rsidR="00825277" w:rsidRDefault="00825277"/>
    <w:sectPr w:rsidR="0082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77"/>
    <w:rsid w:val="002236E9"/>
    <w:rsid w:val="00825277"/>
    <w:rsid w:val="00B1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DF02-6C4A-4771-9712-4CAA02F6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