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8E62" w14:textId="77777777" w:rsidR="00BD17F7" w:rsidRDefault="00BD17F7">
      <w:pPr>
        <w:rPr>
          <w:rFonts w:hint="eastAsia"/>
        </w:rPr>
      </w:pPr>
      <w:r>
        <w:rPr>
          <w:rFonts w:hint="eastAsia"/>
        </w:rPr>
        <w:t>阴霾的拼音怎么写</w:t>
      </w:r>
    </w:p>
    <w:p w14:paraId="1B45CAD2" w14:textId="77777777" w:rsidR="00BD17F7" w:rsidRDefault="00BD17F7">
      <w:pPr>
        <w:rPr>
          <w:rFonts w:hint="eastAsia"/>
        </w:rPr>
      </w:pPr>
    </w:p>
    <w:p w14:paraId="32ACFA07" w14:textId="77777777" w:rsidR="00BD17F7" w:rsidRDefault="00BD17F7">
      <w:pPr>
        <w:rPr>
          <w:rFonts w:hint="eastAsia"/>
        </w:rPr>
      </w:pPr>
      <w:r>
        <w:rPr>
          <w:rFonts w:hint="eastAsia"/>
        </w:rPr>
        <w:t>“阴霾”这个词在汉语中常用于形容天气昏暗、空气污染严重的情况，也可以用来比喻心情压抑或社会环境不景气。它的普通话拼音是“yīn mái”。其中，“阴”读作第一声 yīn，表示阴沉、不明亮的意思；“霾”读作第二声 mái，指的是空气中悬浮大量微小尘粒或烟雾粒子，使远处物体模糊不清的现象。</w:t>
      </w:r>
    </w:p>
    <w:p w14:paraId="7F530B73" w14:textId="77777777" w:rsidR="00BD17F7" w:rsidRDefault="00BD17F7">
      <w:pPr>
        <w:rPr>
          <w:rFonts w:hint="eastAsia"/>
        </w:rPr>
      </w:pPr>
    </w:p>
    <w:p w14:paraId="6C59D6EA" w14:textId="77777777" w:rsidR="00BD17F7" w:rsidRDefault="00BD17F7">
      <w:pPr>
        <w:rPr>
          <w:rFonts w:hint="eastAsia"/>
        </w:rPr>
      </w:pPr>
    </w:p>
    <w:p w14:paraId="2A53A1ED" w14:textId="77777777" w:rsidR="00BD17F7" w:rsidRDefault="00BD17F7">
      <w:pPr>
        <w:rPr>
          <w:rFonts w:hint="eastAsia"/>
        </w:rPr>
      </w:pPr>
      <w:r>
        <w:rPr>
          <w:rFonts w:hint="eastAsia"/>
        </w:rPr>
        <w:t>词语的基本含义</w:t>
      </w:r>
    </w:p>
    <w:p w14:paraId="3DC44CA6" w14:textId="77777777" w:rsidR="00BD17F7" w:rsidRDefault="00BD17F7">
      <w:pPr>
        <w:rPr>
          <w:rFonts w:hint="eastAsia"/>
        </w:rPr>
      </w:pPr>
    </w:p>
    <w:p w14:paraId="0E60B793" w14:textId="77777777" w:rsidR="00BD17F7" w:rsidRDefault="00BD17F7">
      <w:pPr>
        <w:rPr>
          <w:rFonts w:hint="eastAsia"/>
        </w:rPr>
      </w:pPr>
      <w:r>
        <w:rPr>
          <w:rFonts w:hint="eastAsia"/>
        </w:rPr>
        <w:t>“阴霾”最早多用于描述自然现象，如天空灰蒙蒙、不见阳光的天气状况。随着语言的发展，它也被引申为一种心理状态或社会氛围的描写，比如人们常用“心头笼罩着一层阴霾”来形容内心的忧郁与沉重。在文学作品中，“阴霾”常常被用作渲染气氛的重要词汇。</w:t>
      </w:r>
    </w:p>
    <w:p w14:paraId="5AE56E37" w14:textId="77777777" w:rsidR="00BD17F7" w:rsidRDefault="00BD17F7">
      <w:pPr>
        <w:rPr>
          <w:rFonts w:hint="eastAsia"/>
        </w:rPr>
      </w:pPr>
    </w:p>
    <w:p w14:paraId="68E05D32" w14:textId="77777777" w:rsidR="00BD17F7" w:rsidRDefault="00BD17F7">
      <w:pPr>
        <w:rPr>
          <w:rFonts w:hint="eastAsia"/>
        </w:rPr>
      </w:pPr>
    </w:p>
    <w:p w14:paraId="59E50BE9" w14:textId="77777777" w:rsidR="00BD17F7" w:rsidRDefault="00BD17F7">
      <w:pPr>
        <w:rPr>
          <w:rFonts w:hint="eastAsia"/>
        </w:rPr>
      </w:pPr>
      <w:r>
        <w:rPr>
          <w:rFonts w:hint="eastAsia"/>
        </w:rPr>
        <w:t>使用场景举例</w:t>
      </w:r>
    </w:p>
    <w:p w14:paraId="74896019" w14:textId="77777777" w:rsidR="00BD17F7" w:rsidRDefault="00BD17F7">
      <w:pPr>
        <w:rPr>
          <w:rFonts w:hint="eastAsia"/>
        </w:rPr>
      </w:pPr>
    </w:p>
    <w:p w14:paraId="7971579C" w14:textId="77777777" w:rsidR="00BD17F7" w:rsidRDefault="00BD17F7">
      <w:pPr>
        <w:rPr>
          <w:rFonts w:hint="eastAsia"/>
        </w:rPr>
      </w:pPr>
      <w:r>
        <w:rPr>
          <w:rFonts w:hint="eastAsia"/>
        </w:rPr>
        <w:t>“阴霾”可以用于多种语境中。例如，在新闻报道中，记者可能会说：“近日，北方多地持续出现阴霾天气，空气质量明显下降。”在诗歌或散文中，作者也可能写道：“生活的重压如同天空的阴霾，久久不肯散去。”这些用法都体现了“阴霾”一词的丰富表达力。</w:t>
      </w:r>
    </w:p>
    <w:p w14:paraId="4C314577" w14:textId="77777777" w:rsidR="00BD17F7" w:rsidRDefault="00BD17F7">
      <w:pPr>
        <w:rPr>
          <w:rFonts w:hint="eastAsia"/>
        </w:rPr>
      </w:pPr>
    </w:p>
    <w:p w14:paraId="32DD4C8C" w14:textId="77777777" w:rsidR="00BD17F7" w:rsidRDefault="00BD17F7">
      <w:pPr>
        <w:rPr>
          <w:rFonts w:hint="eastAsia"/>
        </w:rPr>
      </w:pPr>
    </w:p>
    <w:p w14:paraId="7CEC610E" w14:textId="77777777" w:rsidR="00BD17F7" w:rsidRDefault="00BD17F7">
      <w:pPr>
        <w:rPr>
          <w:rFonts w:hint="eastAsia"/>
        </w:rPr>
      </w:pPr>
      <w:r>
        <w:rPr>
          <w:rFonts w:hint="eastAsia"/>
        </w:rPr>
        <w:t>相关词语与搭配</w:t>
      </w:r>
    </w:p>
    <w:p w14:paraId="248DB17F" w14:textId="77777777" w:rsidR="00BD17F7" w:rsidRDefault="00BD17F7">
      <w:pPr>
        <w:rPr>
          <w:rFonts w:hint="eastAsia"/>
        </w:rPr>
      </w:pPr>
    </w:p>
    <w:p w14:paraId="0BAC2C66" w14:textId="77777777" w:rsidR="00BD17F7" w:rsidRDefault="00BD17F7">
      <w:pPr>
        <w:rPr>
          <w:rFonts w:hint="eastAsia"/>
        </w:rPr>
      </w:pPr>
      <w:r>
        <w:rPr>
          <w:rFonts w:hint="eastAsia"/>
        </w:rPr>
        <w:t>“阴霾”常与“驱散”、“笼罩”、“弥漫”等动词搭配，如“驱散阴霾”、“阴霾笼罩”等。还可以与“天空”、“心情”、“气氛”等名词组合使用，形成诸如“天空中布满阴霾”、“心情被阴霾包围”这样的表达方式。</w:t>
      </w:r>
    </w:p>
    <w:p w14:paraId="357B354C" w14:textId="77777777" w:rsidR="00BD17F7" w:rsidRDefault="00BD17F7">
      <w:pPr>
        <w:rPr>
          <w:rFonts w:hint="eastAsia"/>
        </w:rPr>
      </w:pPr>
    </w:p>
    <w:p w14:paraId="07D2963E" w14:textId="77777777" w:rsidR="00BD17F7" w:rsidRDefault="00BD17F7">
      <w:pPr>
        <w:rPr>
          <w:rFonts w:hint="eastAsia"/>
        </w:rPr>
      </w:pPr>
    </w:p>
    <w:p w14:paraId="3C2A454D" w14:textId="77777777" w:rsidR="00BD17F7" w:rsidRDefault="00BD17F7">
      <w:pPr>
        <w:rPr>
          <w:rFonts w:hint="eastAsia"/>
        </w:rPr>
      </w:pPr>
      <w:r>
        <w:rPr>
          <w:rFonts w:hint="eastAsia"/>
        </w:rPr>
        <w:t>最后的总结</w:t>
      </w:r>
    </w:p>
    <w:p w14:paraId="00BB2BA4" w14:textId="77777777" w:rsidR="00BD17F7" w:rsidRDefault="00BD17F7">
      <w:pPr>
        <w:rPr>
          <w:rFonts w:hint="eastAsia"/>
        </w:rPr>
      </w:pPr>
    </w:p>
    <w:p w14:paraId="571F5586" w14:textId="77777777" w:rsidR="00BD17F7" w:rsidRDefault="00BD17F7">
      <w:pPr>
        <w:rPr>
          <w:rFonts w:hint="eastAsia"/>
        </w:rPr>
      </w:pPr>
      <w:r>
        <w:rPr>
          <w:rFonts w:hint="eastAsia"/>
        </w:rPr>
        <w:t>掌握“阴霾”的正确拼音和用法，有助于我们在写作和口语表达中更准确地传达情感与信息。无论是描述天气变化，还是抒发内心感受，“阴霾”都是一个非常贴切且富有表现力的词汇。</w:t>
      </w:r>
    </w:p>
    <w:p w14:paraId="513CBB0E" w14:textId="77777777" w:rsidR="00BD17F7" w:rsidRDefault="00BD17F7">
      <w:pPr>
        <w:rPr>
          <w:rFonts w:hint="eastAsia"/>
        </w:rPr>
      </w:pPr>
    </w:p>
    <w:p w14:paraId="49E3A2CE" w14:textId="77777777" w:rsidR="00BD17F7" w:rsidRDefault="00BD1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FA80B" w14:textId="21E0D8A3" w:rsidR="0072010B" w:rsidRDefault="0072010B"/>
    <w:sectPr w:rsidR="00720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0B"/>
    <w:rsid w:val="0072010B"/>
    <w:rsid w:val="009D5BC9"/>
    <w:rsid w:val="00B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E4325-10FA-4555-9F43-D6754D27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1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1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1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1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1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1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1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1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1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1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1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1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1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1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1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1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1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1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1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1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