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B051" w14:textId="77777777" w:rsidR="00001ADA" w:rsidRDefault="00001ADA">
      <w:pPr>
        <w:rPr>
          <w:rFonts w:hint="eastAsia"/>
        </w:rPr>
      </w:pPr>
      <w:r>
        <w:rPr>
          <w:rFonts w:hint="eastAsia"/>
        </w:rPr>
        <w:t>荫的拼音和词语</w:t>
      </w:r>
    </w:p>
    <w:p w14:paraId="5F044A1A" w14:textId="77777777" w:rsidR="00001ADA" w:rsidRDefault="00001ADA">
      <w:pPr>
        <w:rPr>
          <w:rFonts w:hint="eastAsia"/>
        </w:rPr>
      </w:pPr>
    </w:p>
    <w:p w14:paraId="67E05B2E" w14:textId="77777777" w:rsidR="00001ADA" w:rsidRDefault="00001ADA">
      <w:pPr>
        <w:rPr>
          <w:rFonts w:hint="eastAsia"/>
        </w:rPr>
      </w:pPr>
      <w:r>
        <w:rPr>
          <w:rFonts w:hint="eastAsia"/>
        </w:rPr>
        <w:t>“荫”是一个多音字，常见的读音有两个：yīn 和 yìn。在现代汉语中，读作“yīn”时，主要表示树木遮盖阳光或物体遮蔽的作用；而读作“yìn”时，则多用于口语中，如“树荫”也可读作“shù yìn”。不过，在书面语中，“荫”通常统一读为“yīn”。</w:t>
      </w:r>
    </w:p>
    <w:p w14:paraId="7AA1204F" w14:textId="77777777" w:rsidR="00001ADA" w:rsidRDefault="00001ADA">
      <w:pPr>
        <w:rPr>
          <w:rFonts w:hint="eastAsia"/>
        </w:rPr>
      </w:pPr>
    </w:p>
    <w:p w14:paraId="3EE1FBD6" w14:textId="77777777" w:rsidR="00001ADA" w:rsidRDefault="00001ADA">
      <w:pPr>
        <w:rPr>
          <w:rFonts w:hint="eastAsia"/>
        </w:rPr>
      </w:pPr>
    </w:p>
    <w:p w14:paraId="206CB3CB" w14:textId="77777777" w:rsidR="00001ADA" w:rsidRDefault="00001ADA">
      <w:pPr>
        <w:rPr>
          <w:rFonts w:hint="eastAsia"/>
        </w:rPr>
      </w:pPr>
      <w:r>
        <w:rPr>
          <w:rFonts w:hint="eastAsia"/>
        </w:rPr>
        <w:t>基本释义</w:t>
      </w:r>
    </w:p>
    <w:p w14:paraId="26A4BEAB" w14:textId="77777777" w:rsidR="00001ADA" w:rsidRDefault="00001ADA">
      <w:pPr>
        <w:rPr>
          <w:rFonts w:hint="eastAsia"/>
        </w:rPr>
      </w:pPr>
    </w:p>
    <w:p w14:paraId="65E9673F" w14:textId="77777777" w:rsidR="00001ADA" w:rsidRDefault="00001ADA">
      <w:pPr>
        <w:rPr>
          <w:rFonts w:hint="eastAsia"/>
        </w:rPr>
      </w:pPr>
      <w:r>
        <w:rPr>
          <w:rFonts w:hint="eastAsia"/>
        </w:rPr>
        <w:t>“荫”的本义是指树木枝叶遮盖阳光，形成阴凉的地方。后来引申为保护、庇护的意思，例如“荫庇”，表示长辈或权势人物对后辈或下属的保护。</w:t>
      </w:r>
    </w:p>
    <w:p w14:paraId="73058A26" w14:textId="77777777" w:rsidR="00001ADA" w:rsidRDefault="00001ADA">
      <w:pPr>
        <w:rPr>
          <w:rFonts w:hint="eastAsia"/>
        </w:rPr>
      </w:pPr>
    </w:p>
    <w:p w14:paraId="11B3372B" w14:textId="77777777" w:rsidR="00001ADA" w:rsidRDefault="00001ADA">
      <w:pPr>
        <w:rPr>
          <w:rFonts w:hint="eastAsia"/>
        </w:rPr>
      </w:pPr>
    </w:p>
    <w:p w14:paraId="08E23917" w14:textId="77777777" w:rsidR="00001ADA" w:rsidRDefault="00001ADA">
      <w:pPr>
        <w:rPr>
          <w:rFonts w:hint="eastAsia"/>
        </w:rPr>
      </w:pPr>
      <w:r>
        <w:rPr>
          <w:rFonts w:hint="eastAsia"/>
        </w:rPr>
        <w:t>常见词语</w:t>
      </w:r>
    </w:p>
    <w:p w14:paraId="5C21B931" w14:textId="77777777" w:rsidR="00001ADA" w:rsidRDefault="00001ADA">
      <w:pPr>
        <w:rPr>
          <w:rFonts w:hint="eastAsia"/>
        </w:rPr>
      </w:pPr>
    </w:p>
    <w:p w14:paraId="4E54D6F4" w14:textId="77777777" w:rsidR="00001ADA" w:rsidRDefault="00001ADA">
      <w:pPr>
        <w:rPr>
          <w:rFonts w:hint="eastAsia"/>
        </w:rPr>
      </w:pPr>
      <w:r>
        <w:rPr>
          <w:rFonts w:hint="eastAsia"/>
        </w:rPr>
        <w:t>与“荫”相关的常用词语有很多，例如：“绿荫”、“林荫道”、“荫凉”、“荫蔽”、“福荫”等。“绿荫”常用来形容树木茂密、枝叶繁盛的状态；“林荫道”则指两旁种有高大树木的道路，给人以清凉舒适的感觉；“荫凉”指的是因遮挡阳光而形成的凉爽之处；“荫蔽”则是指受到遮掩保护的状态；“福荫”则带有祝福意味，表示祖先或他人的恩泽给后代带来的好处。</w:t>
      </w:r>
    </w:p>
    <w:p w14:paraId="1DA55127" w14:textId="77777777" w:rsidR="00001ADA" w:rsidRDefault="00001ADA">
      <w:pPr>
        <w:rPr>
          <w:rFonts w:hint="eastAsia"/>
        </w:rPr>
      </w:pPr>
    </w:p>
    <w:p w14:paraId="75CCD036" w14:textId="77777777" w:rsidR="00001ADA" w:rsidRDefault="00001ADA">
      <w:pPr>
        <w:rPr>
          <w:rFonts w:hint="eastAsia"/>
        </w:rPr>
      </w:pPr>
    </w:p>
    <w:p w14:paraId="75E6FD4F" w14:textId="77777777" w:rsidR="00001ADA" w:rsidRDefault="00001ADA">
      <w:pPr>
        <w:rPr>
          <w:rFonts w:hint="eastAsia"/>
        </w:rPr>
      </w:pPr>
      <w:r>
        <w:rPr>
          <w:rFonts w:hint="eastAsia"/>
        </w:rPr>
        <w:t>文学中的“荫”</w:t>
      </w:r>
    </w:p>
    <w:p w14:paraId="0160EFC5" w14:textId="77777777" w:rsidR="00001ADA" w:rsidRDefault="00001ADA">
      <w:pPr>
        <w:rPr>
          <w:rFonts w:hint="eastAsia"/>
        </w:rPr>
      </w:pPr>
    </w:p>
    <w:p w14:paraId="1422F0CC" w14:textId="77777777" w:rsidR="00001ADA" w:rsidRDefault="00001ADA">
      <w:pPr>
        <w:rPr>
          <w:rFonts w:hint="eastAsia"/>
        </w:rPr>
      </w:pPr>
      <w:r>
        <w:rPr>
          <w:rFonts w:hint="eastAsia"/>
        </w:rPr>
        <w:t>在中国古典诗词中，“荫”字经常出现，用以描绘自然景色或表达情感。如唐代诗人王维的《山居秋暝》中有“明月松间照，清泉石上流。竹喧归浣女，莲动下渔舟。”其中虽未直接写“荫”，但意境中便有树荫斑驳、光影交错之美。再如宋代苏轼的《饮湖上初晴后雨》中写道：“水光潋滟晴方好，山色空蒙雨亦奇。欲把西湖比西子，淡妆浓抹总相宜。”其中“空蒙”之意也暗含了树荫与云雾交织的朦胧美感。</w:t>
      </w:r>
    </w:p>
    <w:p w14:paraId="12305C3A" w14:textId="77777777" w:rsidR="00001ADA" w:rsidRDefault="00001ADA">
      <w:pPr>
        <w:rPr>
          <w:rFonts w:hint="eastAsia"/>
        </w:rPr>
      </w:pPr>
    </w:p>
    <w:p w14:paraId="3E27C218" w14:textId="77777777" w:rsidR="00001ADA" w:rsidRDefault="00001ADA">
      <w:pPr>
        <w:rPr>
          <w:rFonts w:hint="eastAsia"/>
        </w:rPr>
      </w:pPr>
    </w:p>
    <w:p w14:paraId="4437359E" w14:textId="77777777" w:rsidR="00001ADA" w:rsidRDefault="00001AD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D7499A3" w14:textId="77777777" w:rsidR="00001ADA" w:rsidRDefault="00001ADA">
      <w:pPr>
        <w:rPr>
          <w:rFonts w:hint="eastAsia"/>
        </w:rPr>
      </w:pPr>
    </w:p>
    <w:p w14:paraId="7D207131" w14:textId="77777777" w:rsidR="00001ADA" w:rsidRDefault="00001ADA">
      <w:pPr>
        <w:rPr>
          <w:rFonts w:hint="eastAsia"/>
        </w:rPr>
      </w:pPr>
      <w:r>
        <w:rPr>
          <w:rFonts w:hint="eastAsia"/>
        </w:rPr>
        <w:t>“荫”字虽然不如一些常用字那样频繁出现，但在描写自然环境、表达保护之意时仍具有独特的表现力。无论是在园林设计中强调“绿荫覆盖率”，还是在文学作品中借用“荫庇”来表达亲情与关爱，它都承载着丰富的文化内涵。</w:t>
      </w:r>
    </w:p>
    <w:p w14:paraId="7985F097" w14:textId="77777777" w:rsidR="00001ADA" w:rsidRDefault="00001ADA">
      <w:pPr>
        <w:rPr>
          <w:rFonts w:hint="eastAsia"/>
        </w:rPr>
      </w:pPr>
    </w:p>
    <w:p w14:paraId="1B713318" w14:textId="77777777" w:rsidR="00001ADA" w:rsidRDefault="00001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A0863" w14:textId="226BC4FF" w:rsidR="00022316" w:rsidRDefault="00022316"/>
    <w:sectPr w:rsidR="0002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16"/>
    <w:rsid w:val="00001ADA"/>
    <w:rsid w:val="0002231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C78B1-54FE-4BA3-B0C6-9475CEC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