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A137" w14:textId="77777777" w:rsidR="00F86B23" w:rsidRDefault="00F86B23">
      <w:pPr>
        <w:rPr>
          <w:rFonts w:hint="eastAsia"/>
        </w:rPr>
      </w:pPr>
      <w:r>
        <w:rPr>
          <w:rFonts w:hint="eastAsia"/>
        </w:rPr>
        <w:t>翼的拼音组词组词语</w:t>
      </w:r>
    </w:p>
    <w:p w14:paraId="3A726B3F" w14:textId="77777777" w:rsidR="00F86B23" w:rsidRDefault="00F86B23">
      <w:pPr>
        <w:rPr>
          <w:rFonts w:hint="eastAsia"/>
        </w:rPr>
      </w:pPr>
      <w:r>
        <w:rPr>
          <w:rFonts w:hint="eastAsia"/>
        </w:rPr>
        <w:t>在汉语的学习过程中，我们经常会遇到一些有趣的字，它们通过不同的组合方式能够形成丰富多彩的词汇。今天，我们将围绕“翼”这个汉字，探索其拼音组合形成的多种词组和表达方式。翼（yì）不仅是一个充满想象力的字眼，它还蕴含着飞翔、保护等丰富的含义。</w:t>
      </w:r>
    </w:p>
    <w:p w14:paraId="7188C7F5" w14:textId="77777777" w:rsidR="00F86B23" w:rsidRDefault="00F86B23">
      <w:pPr>
        <w:rPr>
          <w:rFonts w:hint="eastAsia"/>
        </w:rPr>
      </w:pPr>
    </w:p>
    <w:p w14:paraId="73EB7073" w14:textId="77777777" w:rsidR="00F86B23" w:rsidRDefault="00F86B23">
      <w:pPr>
        <w:rPr>
          <w:rFonts w:hint="eastAsia"/>
        </w:rPr>
      </w:pPr>
    </w:p>
    <w:p w14:paraId="58AE602B" w14:textId="77777777" w:rsidR="00F86B23" w:rsidRDefault="00F86B23">
      <w:pPr>
        <w:rPr>
          <w:rFonts w:hint="eastAsia"/>
        </w:rPr>
      </w:pPr>
      <w:r>
        <w:rPr>
          <w:rFonts w:hint="eastAsia"/>
        </w:rPr>
        <w:t>一、基础理解与发音</w:t>
      </w:r>
    </w:p>
    <w:p w14:paraId="160E9882" w14:textId="77777777" w:rsidR="00F86B23" w:rsidRDefault="00F86B23">
      <w:pPr>
        <w:rPr>
          <w:rFonts w:hint="eastAsia"/>
        </w:rPr>
      </w:pPr>
      <w:r>
        <w:rPr>
          <w:rFonts w:hint="eastAsia"/>
        </w:rPr>
        <w:t>“翼”的拼音是yì，属于去声，表示翅膀的意思。从古代象形文字的角度来看，“翼”像是一只鸟张开的翅膀。因此，当我们谈论到任何与飞翔有关的话题时，都可能用到这个字。在现代汉语中，“翼”也被引申为保护、辅佐的意义，如左翼、右翼等政治术语中的使用。</w:t>
      </w:r>
    </w:p>
    <w:p w14:paraId="3C42DA19" w14:textId="77777777" w:rsidR="00F86B23" w:rsidRDefault="00F86B23">
      <w:pPr>
        <w:rPr>
          <w:rFonts w:hint="eastAsia"/>
        </w:rPr>
      </w:pPr>
    </w:p>
    <w:p w14:paraId="37565B7F" w14:textId="77777777" w:rsidR="00F86B23" w:rsidRDefault="00F86B23">
      <w:pPr>
        <w:rPr>
          <w:rFonts w:hint="eastAsia"/>
        </w:rPr>
      </w:pPr>
    </w:p>
    <w:p w14:paraId="46862265" w14:textId="77777777" w:rsidR="00F86B23" w:rsidRDefault="00F86B23">
      <w:pPr>
        <w:rPr>
          <w:rFonts w:hint="eastAsia"/>
        </w:rPr>
      </w:pPr>
      <w:r>
        <w:rPr>
          <w:rFonts w:hint="eastAsia"/>
        </w:rPr>
        <w:t>二、以“翼”为中心的词组</w:t>
      </w:r>
    </w:p>
    <w:p w14:paraId="5EEDBEC9" w14:textId="77777777" w:rsidR="00F86B23" w:rsidRDefault="00F86B23">
      <w:pPr>
        <w:rPr>
          <w:rFonts w:hint="eastAsia"/>
        </w:rPr>
      </w:pPr>
      <w:r>
        <w:rPr>
          <w:rFonts w:hint="eastAsia"/>
        </w:rPr>
        <w:t>由“翼”组成的常见词组有“羽翼”，指的是鸟类用来飞行的羽毛和翅膀，比喻辅助的人或事物；“翼龙”，一种已灭绝的飞行动物，拥有巨大的翅膀；还有“机翼”，飞机上提供升力的关键部件。这些词组展示了“翼”在不同语境下的多样性和灵活性。</w:t>
      </w:r>
    </w:p>
    <w:p w14:paraId="2CB1F6C4" w14:textId="77777777" w:rsidR="00F86B23" w:rsidRDefault="00F86B23">
      <w:pPr>
        <w:rPr>
          <w:rFonts w:hint="eastAsia"/>
        </w:rPr>
      </w:pPr>
    </w:p>
    <w:p w14:paraId="3E8A3CD4" w14:textId="77777777" w:rsidR="00F86B23" w:rsidRDefault="00F86B23">
      <w:pPr>
        <w:rPr>
          <w:rFonts w:hint="eastAsia"/>
        </w:rPr>
      </w:pPr>
    </w:p>
    <w:p w14:paraId="06B7A4B8" w14:textId="77777777" w:rsidR="00F86B23" w:rsidRDefault="00F86B23">
      <w:pPr>
        <w:rPr>
          <w:rFonts w:hint="eastAsia"/>
        </w:rPr>
      </w:pPr>
      <w:r>
        <w:rPr>
          <w:rFonts w:hint="eastAsia"/>
        </w:rPr>
        <w:t>三、“翼”的文化象征意义</w:t>
      </w:r>
    </w:p>
    <w:p w14:paraId="611905F7" w14:textId="77777777" w:rsidR="00F86B23" w:rsidRDefault="00F86B23">
      <w:pPr>
        <w:rPr>
          <w:rFonts w:hint="eastAsia"/>
        </w:rPr>
      </w:pPr>
      <w:r>
        <w:rPr>
          <w:rFonts w:hint="eastAsia"/>
        </w:rPr>
        <w:t>在中国传统文化中，“翼”也承载了深刻的象征意义。例如，在古代神话中，凤凰被描述为拥有绚丽的双翼，象征着吉祥和高贵。“翼”也是天安门城楼上的一个装饰元素，寓意着庇护和守护。这表明，“翼”不仅是物理意义上的翅膀，更是文化和精神层面的重要符号。</w:t>
      </w:r>
    </w:p>
    <w:p w14:paraId="56356840" w14:textId="77777777" w:rsidR="00F86B23" w:rsidRDefault="00F86B23">
      <w:pPr>
        <w:rPr>
          <w:rFonts w:hint="eastAsia"/>
        </w:rPr>
      </w:pPr>
    </w:p>
    <w:p w14:paraId="7CD95758" w14:textId="77777777" w:rsidR="00F86B23" w:rsidRDefault="00F86B23">
      <w:pPr>
        <w:rPr>
          <w:rFonts w:hint="eastAsia"/>
        </w:rPr>
      </w:pPr>
    </w:p>
    <w:p w14:paraId="393E63D6" w14:textId="77777777" w:rsidR="00F86B23" w:rsidRDefault="00F86B23">
      <w:pPr>
        <w:rPr>
          <w:rFonts w:hint="eastAsia"/>
        </w:rPr>
      </w:pPr>
      <w:r>
        <w:rPr>
          <w:rFonts w:hint="eastAsia"/>
        </w:rPr>
        <w:t>四、现代汉语中的应用</w:t>
      </w:r>
    </w:p>
    <w:p w14:paraId="0246ECDE" w14:textId="77777777" w:rsidR="00F86B23" w:rsidRDefault="00F86B23">
      <w:pPr>
        <w:rPr>
          <w:rFonts w:hint="eastAsia"/>
        </w:rPr>
      </w:pPr>
      <w:r>
        <w:rPr>
          <w:rFonts w:hint="eastAsia"/>
        </w:rPr>
        <w:t>随着时代的发展，“翼”也在不断拓展其应用范围。比如，“翼支付”作为一种新型的移动支付方式，将传统意义上“翼”的飞翔之意转化为快速、便捷的服务体验。同时，“翼”在科技领域也有诸多体现，如无人机的两翼设计，展现了人类对于飞翔梦想的追求和技术的进步。</w:t>
      </w:r>
    </w:p>
    <w:p w14:paraId="06916C09" w14:textId="77777777" w:rsidR="00F86B23" w:rsidRDefault="00F86B23">
      <w:pPr>
        <w:rPr>
          <w:rFonts w:hint="eastAsia"/>
        </w:rPr>
      </w:pPr>
    </w:p>
    <w:p w14:paraId="20DB37B2" w14:textId="77777777" w:rsidR="00F86B23" w:rsidRDefault="00F86B23">
      <w:pPr>
        <w:rPr>
          <w:rFonts w:hint="eastAsia"/>
        </w:rPr>
      </w:pPr>
    </w:p>
    <w:p w14:paraId="7EEBB3A4" w14:textId="77777777" w:rsidR="00F86B23" w:rsidRDefault="00F86B23">
      <w:pPr>
        <w:rPr>
          <w:rFonts w:hint="eastAsia"/>
        </w:rPr>
      </w:pPr>
      <w:r>
        <w:rPr>
          <w:rFonts w:hint="eastAsia"/>
        </w:rPr>
        <w:t>五、最后的总结</w:t>
      </w:r>
    </w:p>
    <w:p w14:paraId="02F6DA9F" w14:textId="77777777" w:rsidR="00F86B23" w:rsidRDefault="00F86B23">
      <w:pPr>
        <w:rPr>
          <w:rFonts w:hint="eastAsia"/>
        </w:rPr>
      </w:pPr>
      <w:r>
        <w:rPr>
          <w:rFonts w:hint="eastAsia"/>
        </w:rPr>
        <w:t>“翼”的拼音组词丰富多样，既包括传统的与飞翔相关的词汇，也涵盖了现代技术和社会发展的新应用。通过对“翼”的深入探讨，我们不仅能更好地理解这一汉字的多重含义，还能感受到汉语文化的博大精深以及它随时代变迁而展现出的新面貌。希望本文能激发你对汉语学习的兴趣，发现更多关于汉字的魅力。</w:t>
      </w:r>
    </w:p>
    <w:p w14:paraId="1E169498" w14:textId="77777777" w:rsidR="00F86B23" w:rsidRDefault="00F86B23">
      <w:pPr>
        <w:rPr>
          <w:rFonts w:hint="eastAsia"/>
        </w:rPr>
      </w:pPr>
    </w:p>
    <w:p w14:paraId="72C8DCF6" w14:textId="77777777" w:rsidR="00F86B23" w:rsidRDefault="00F86B23">
      <w:pPr>
        <w:rPr>
          <w:rFonts w:hint="eastAsia"/>
        </w:rPr>
      </w:pPr>
      <w:r>
        <w:rPr>
          <w:rFonts w:hint="eastAsia"/>
        </w:rPr>
        <w:t>本文是由每日作文网(2345lzwz.com)为大家创作</w:t>
      </w:r>
    </w:p>
    <w:p w14:paraId="4E15A8C5" w14:textId="634F42F7" w:rsidR="008C3259" w:rsidRDefault="008C3259"/>
    <w:sectPr w:rsidR="008C3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59"/>
    <w:rsid w:val="008C3259"/>
    <w:rsid w:val="009D5BC9"/>
    <w:rsid w:val="00F8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AD31C-C2D2-4F62-BAFF-B8CC9DBC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2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2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2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2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2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2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2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2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2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2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2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2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259"/>
    <w:rPr>
      <w:rFonts w:cstheme="majorBidi"/>
      <w:color w:val="2F5496" w:themeColor="accent1" w:themeShade="BF"/>
      <w:sz w:val="28"/>
      <w:szCs w:val="28"/>
    </w:rPr>
  </w:style>
  <w:style w:type="character" w:customStyle="1" w:styleId="50">
    <w:name w:val="标题 5 字符"/>
    <w:basedOn w:val="a0"/>
    <w:link w:val="5"/>
    <w:uiPriority w:val="9"/>
    <w:semiHidden/>
    <w:rsid w:val="008C3259"/>
    <w:rPr>
      <w:rFonts w:cstheme="majorBidi"/>
      <w:color w:val="2F5496" w:themeColor="accent1" w:themeShade="BF"/>
      <w:sz w:val="24"/>
    </w:rPr>
  </w:style>
  <w:style w:type="character" w:customStyle="1" w:styleId="60">
    <w:name w:val="标题 6 字符"/>
    <w:basedOn w:val="a0"/>
    <w:link w:val="6"/>
    <w:uiPriority w:val="9"/>
    <w:semiHidden/>
    <w:rsid w:val="008C3259"/>
    <w:rPr>
      <w:rFonts w:cstheme="majorBidi"/>
      <w:b/>
      <w:bCs/>
      <w:color w:val="2F5496" w:themeColor="accent1" w:themeShade="BF"/>
    </w:rPr>
  </w:style>
  <w:style w:type="character" w:customStyle="1" w:styleId="70">
    <w:name w:val="标题 7 字符"/>
    <w:basedOn w:val="a0"/>
    <w:link w:val="7"/>
    <w:uiPriority w:val="9"/>
    <w:semiHidden/>
    <w:rsid w:val="008C3259"/>
    <w:rPr>
      <w:rFonts w:cstheme="majorBidi"/>
      <w:b/>
      <w:bCs/>
      <w:color w:val="595959" w:themeColor="text1" w:themeTint="A6"/>
    </w:rPr>
  </w:style>
  <w:style w:type="character" w:customStyle="1" w:styleId="80">
    <w:name w:val="标题 8 字符"/>
    <w:basedOn w:val="a0"/>
    <w:link w:val="8"/>
    <w:uiPriority w:val="9"/>
    <w:semiHidden/>
    <w:rsid w:val="008C3259"/>
    <w:rPr>
      <w:rFonts w:cstheme="majorBidi"/>
      <w:color w:val="595959" w:themeColor="text1" w:themeTint="A6"/>
    </w:rPr>
  </w:style>
  <w:style w:type="character" w:customStyle="1" w:styleId="90">
    <w:name w:val="标题 9 字符"/>
    <w:basedOn w:val="a0"/>
    <w:link w:val="9"/>
    <w:uiPriority w:val="9"/>
    <w:semiHidden/>
    <w:rsid w:val="008C3259"/>
    <w:rPr>
      <w:rFonts w:eastAsiaTheme="majorEastAsia" w:cstheme="majorBidi"/>
      <w:color w:val="595959" w:themeColor="text1" w:themeTint="A6"/>
    </w:rPr>
  </w:style>
  <w:style w:type="paragraph" w:styleId="a3">
    <w:name w:val="Title"/>
    <w:basedOn w:val="a"/>
    <w:next w:val="a"/>
    <w:link w:val="a4"/>
    <w:uiPriority w:val="10"/>
    <w:qFormat/>
    <w:rsid w:val="008C32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59"/>
    <w:pPr>
      <w:spacing w:before="160"/>
      <w:jc w:val="center"/>
    </w:pPr>
    <w:rPr>
      <w:i/>
      <w:iCs/>
      <w:color w:val="404040" w:themeColor="text1" w:themeTint="BF"/>
    </w:rPr>
  </w:style>
  <w:style w:type="character" w:customStyle="1" w:styleId="a8">
    <w:name w:val="引用 字符"/>
    <w:basedOn w:val="a0"/>
    <w:link w:val="a7"/>
    <w:uiPriority w:val="29"/>
    <w:rsid w:val="008C3259"/>
    <w:rPr>
      <w:i/>
      <w:iCs/>
      <w:color w:val="404040" w:themeColor="text1" w:themeTint="BF"/>
    </w:rPr>
  </w:style>
  <w:style w:type="paragraph" w:styleId="a9">
    <w:name w:val="List Paragraph"/>
    <w:basedOn w:val="a"/>
    <w:uiPriority w:val="34"/>
    <w:qFormat/>
    <w:rsid w:val="008C3259"/>
    <w:pPr>
      <w:ind w:left="720"/>
      <w:contextualSpacing/>
    </w:pPr>
  </w:style>
  <w:style w:type="character" w:styleId="aa">
    <w:name w:val="Intense Emphasis"/>
    <w:basedOn w:val="a0"/>
    <w:uiPriority w:val="21"/>
    <w:qFormat/>
    <w:rsid w:val="008C3259"/>
    <w:rPr>
      <w:i/>
      <w:iCs/>
      <w:color w:val="2F5496" w:themeColor="accent1" w:themeShade="BF"/>
    </w:rPr>
  </w:style>
  <w:style w:type="paragraph" w:styleId="ab">
    <w:name w:val="Intense Quote"/>
    <w:basedOn w:val="a"/>
    <w:next w:val="a"/>
    <w:link w:val="ac"/>
    <w:uiPriority w:val="30"/>
    <w:qFormat/>
    <w:rsid w:val="008C3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259"/>
    <w:rPr>
      <w:i/>
      <w:iCs/>
      <w:color w:val="2F5496" w:themeColor="accent1" w:themeShade="BF"/>
    </w:rPr>
  </w:style>
  <w:style w:type="character" w:styleId="ad">
    <w:name w:val="Intense Reference"/>
    <w:basedOn w:val="a0"/>
    <w:uiPriority w:val="32"/>
    <w:qFormat/>
    <w:rsid w:val="008C3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