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C66A" w14:textId="77777777" w:rsidR="00B83CA3" w:rsidRDefault="00B83CA3">
      <w:pPr>
        <w:rPr>
          <w:rFonts w:hint="eastAsia"/>
        </w:rPr>
      </w:pPr>
      <w:r>
        <w:rPr>
          <w:rFonts w:hint="eastAsia"/>
        </w:rPr>
        <w:t>yīn yīn xī jì</w:t>
      </w:r>
    </w:p>
    <w:p w14:paraId="61990E45" w14:textId="77777777" w:rsidR="00B83CA3" w:rsidRDefault="00B83CA3">
      <w:pPr>
        <w:rPr>
          <w:rFonts w:hint="eastAsia"/>
        </w:rPr>
      </w:pPr>
      <w:r>
        <w:rPr>
          <w:rFonts w:hint="eastAsia"/>
        </w:rPr>
        <w:t>“殷殷希冀”是一个富有情感色彩的汉语词语，拼音为yīn yīn xī jì，形容人内心深处充满深切的希望与期待。这个词语常用来表达一种真挚而浓烈的愿望，它不仅蕴含着对未来的憧憬，也包含了对目标实现的执着追求。</w:t>
      </w:r>
    </w:p>
    <w:p w14:paraId="794EC0A5" w14:textId="77777777" w:rsidR="00B83CA3" w:rsidRDefault="00B83CA3">
      <w:pPr>
        <w:rPr>
          <w:rFonts w:hint="eastAsia"/>
        </w:rPr>
      </w:pPr>
    </w:p>
    <w:p w14:paraId="320665A3" w14:textId="77777777" w:rsidR="00B83CA3" w:rsidRDefault="00B83CA3">
      <w:pPr>
        <w:rPr>
          <w:rFonts w:hint="eastAsia"/>
        </w:rPr>
      </w:pPr>
    </w:p>
    <w:p w14:paraId="5A5B2706" w14:textId="77777777" w:rsidR="00B83CA3" w:rsidRDefault="00B83CA3">
      <w:pPr>
        <w:rPr>
          <w:rFonts w:hint="eastAsia"/>
        </w:rPr>
      </w:pPr>
      <w:r>
        <w:rPr>
          <w:rFonts w:hint="eastAsia"/>
        </w:rPr>
        <w:t>词义解析</w:t>
      </w:r>
    </w:p>
    <w:p w14:paraId="52F9AD2E" w14:textId="77777777" w:rsidR="00B83CA3" w:rsidRDefault="00B83CA3">
      <w:pPr>
        <w:rPr>
          <w:rFonts w:hint="eastAsia"/>
        </w:rPr>
      </w:pPr>
      <w:r>
        <w:rPr>
          <w:rFonts w:hint="eastAsia"/>
        </w:rPr>
        <w:t>“殷殷”在汉语中多用于形容情感深厚、态度诚恳，如“殷殷嘱托”、“殷殷期盼”。而“希冀”则意为希望、期望，通常带有一种庄重和郑重其事的语气。两者结合，使得“殷殷希冀”不仅表达了希望的存在，更强调了这种希望背后的深情与坚定。</w:t>
      </w:r>
    </w:p>
    <w:p w14:paraId="711521EC" w14:textId="77777777" w:rsidR="00B83CA3" w:rsidRDefault="00B83CA3">
      <w:pPr>
        <w:rPr>
          <w:rFonts w:hint="eastAsia"/>
        </w:rPr>
      </w:pPr>
    </w:p>
    <w:p w14:paraId="2870DE5F" w14:textId="77777777" w:rsidR="00B83CA3" w:rsidRDefault="00B83CA3">
      <w:pPr>
        <w:rPr>
          <w:rFonts w:hint="eastAsia"/>
        </w:rPr>
      </w:pPr>
    </w:p>
    <w:p w14:paraId="2D72149F" w14:textId="77777777" w:rsidR="00B83CA3" w:rsidRDefault="00B83CA3">
      <w:pPr>
        <w:rPr>
          <w:rFonts w:hint="eastAsia"/>
        </w:rPr>
      </w:pPr>
      <w:r>
        <w:rPr>
          <w:rFonts w:hint="eastAsia"/>
        </w:rPr>
        <w:t>使用场景</w:t>
      </w:r>
    </w:p>
    <w:p w14:paraId="05AA8246" w14:textId="77777777" w:rsidR="00B83CA3" w:rsidRDefault="00B83CA3">
      <w:pPr>
        <w:rPr>
          <w:rFonts w:hint="eastAsia"/>
        </w:rPr>
      </w:pPr>
      <w:r>
        <w:rPr>
          <w:rFonts w:hint="eastAsia"/>
        </w:rPr>
        <w:t>“殷殷希冀”常用于文学作品、演讲或正式场合中，用以描绘人物内心的热切盼望，或表达某人对某一目标的强烈愿望。例如，在描写父母对孩子未来发展的期待时，可以用“殷殷希冀”来形容他们那份深沉的爱与期望；又或者在国家发展的重要节点上，领导人的讲话中也可以用这一词语来体现人民对美好生活的向往。</w:t>
      </w:r>
    </w:p>
    <w:p w14:paraId="34B32DAE" w14:textId="77777777" w:rsidR="00B83CA3" w:rsidRDefault="00B83CA3">
      <w:pPr>
        <w:rPr>
          <w:rFonts w:hint="eastAsia"/>
        </w:rPr>
      </w:pPr>
    </w:p>
    <w:p w14:paraId="7B81AFCE" w14:textId="77777777" w:rsidR="00B83CA3" w:rsidRDefault="00B83CA3">
      <w:pPr>
        <w:rPr>
          <w:rFonts w:hint="eastAsia"/>
        </w:rPr>
      </w:pPr>
    </w:p>
    <w:p w14:paraId="443205FC" w14:textId="77777777" w:rsidR="00B83CA3" w:rsidRDefault="00B83CA3">
      <w:pPr>
        <w:rPr>
          <w:rFonts w:hint="eastAsia"/>
        </w:rPr>
      </w:pPr>
      <w:r>
        <w:rPr>
          <w:rFonts w:hint="eastAsia"/>
        </w:rPr>
        <w:t>文化内涵</w:t>
      </w:r>
    </w:p>
    <w:p w14:paraId="357CC2CF" w14:textId="77777777" w:rsidR="00B83CA3" w:rsidRDefault="00B83CA3">
      <w:pPr>
        <w:rPr>
          <w:rFonts w:hint="eastAsia"/>
        </w:rPr>
      </w:pPr>
      <w:r>
        <w:rPr>
          <w:rFonts w:hint="eastAsia"/>
        </w:rPr>
        <w:t>在中国传统文化中，期望与寄托一直是重要的精神内核之一。“殷殷希冀”不仅是个人情感的流露，更是家庭、社会乃至民族凝聚力的体现。无论是古人在诗文中寄托家国情怀，还是现代人对未来生活的规划与期许，这个词都承载着人们对幸福、成功与和平的美好愿望。</w:t>
      </w:r>
    </w:p>
    <w:p w14:paraId="52EB0176" w14:textId="77777777" w:rsidR="00B83CA3" w:rsidRDefault="00B83CA3">
      <w:pPr>
        <w:rPr>
          <w:rFonts w:hint="eastAsia"/>
        </w:rPr>
      </w:pPr>
    </w:p>
    <w:p w14:paraId="59D4FE37" w14:textId="77777777" w:rsidR="00B83CA3" w:rsidRDefault="00B83CA3">
      <w:pPr>
        <w:rPr>
          <w:rFonts w:hint="eastAsia"/>
        </w:rPr>
      </w:pPr>
    </w:p>
    <w:p w14:paraId="5C7CD8E9" w14:textId="77777777" w:rsidR="00B83CA3" w:rsidRDefault="00B83CA3">
      <w:pPr>
        <w:rPr>
          <w:rFonts w:hint="eastAsia"/>
        </w:rPr>
      </w:pPr>
      <w:r>
        <w:rPr>
          <w:rFonts w:hint="eastAsia"/>
        </w:rPr>
        <w:t>最后的总结</w:t>
      </w:r>
    </w:p>
    <w:p w14:paraId="03A7B761" w14:textId="77777777" w:rsidR="00B83CA3" w:rsidRDefault="00B83CA3">
      <w:pPr>
        <w:rPr>
          <w:rFonts w:hint="eastAsia"/>
        </w:rPr>
      </w:pPr>
      <w:r>
        <w:rPr>
          <w:rFonts w:hint="eastAsia"/>
        </w:rPr>
        <w:t>“殷殷希冀”不仅仅是一个词语，它代表了一种积极向上的生活态度，也体现了人们在面对困难与挑战时所持有的信念与勇气。正是有了这份深藏于心的期望，才使得我们不断前行，追寻梦想。</w:t>
      </w:r>
    </w:p>
    <w:p w14:paraId="37EA02B9" w14:textId="77777777" w:rsidR="00B83CA3" w:rsidRDefault="00B83CA3">
      <w:pPr>
        <w:rPr>
          <w:rFonts w:hint="eastAsia"/>
        </w:rPr>
      </w:pPr>
    </w:p>
    <w:p w14:paraId="26779B2C" w14:textId="77777777" w:rsidR="00B83CA3" w:rsidRDefault="00B8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7A672" w14:textId="27774AA6" w:rsidR="006B0537" w:rsidRDefault="006B0537"/>
    <w:sectPr w:rsidR="006B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37"/>
    <w:rsid w:val="006B0537"/>
    <w:rsid w:val="009D5BC9"/>
    <w:rsid w:val="00B8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0ABF8-4291-4354-B335-075D808C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