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5F17" w14:textId="77777777" w:rsidR="0029494C" w:rsidRDefault="0029494C">
      <w:pPr>
        <w:rPr>
          <w:rFonts w:hint="eastAsia"/>
        </w:rPr>
      </w:pPr>
      <w:r>
        <w:rPr>
          <w:rFonts w:hint="eastAsia"/>
        </w:rPr>
        <w:t>帚的拼音怎么写</w:t>
      </w:r>
    </w:p>
    <w:p w14:paraId="2D1D84CB" w14:textId="77777777" w:rsidR="0029494C" w:rsidRDefault="0029494C">
      <w:pPr>
        <w:rPr>
          <w:rFonts w:hint="eastAsia"/>
        </w:rPr>
      </w:pPr>
      <w:r>
        <w:rPr>
          <w:rFonts w:hint="eastAsia"/>
        </w:rPr>
        <w:t>帚，这个汉字在日常生活中并不常见，但它却承载着丰富的文化意义和实用价值。首先来明确一下，“帚”的拼音是“zhou”，读作四声，即zhòu。了解一个字的正确发音对于学习汉语来说是非常重要的，它不仅能帮助我们准确地进行口头交流，还能加深对汉字本身的理解。</w:t>
      </w:r>
    </w:p>
    <w:p w14:paraId="176C902B" w14:textId="77777777" w:rsidR="0029494C" w:rsidRDefault="0029494C">
      <w:pPr>
        <w:rPr>
          <w:rFonts w:hint="eastAsia"/>
        </w:rPr>
      </w:pPr>
    </w:p>
    <w:p w14:paraId="45A53402" w14:textId="77777777" w:rsidR="0029494C" w:rsidRDefault="0029494C">
      <w:pPr>
        <w:rPr>
          <w:rFonts w:hint="eastAsia"/>
        </w:rPr>
      </w:pPr>
    </w:p>
    <w:p w14:paraId="56451BB9" w14:textId="77777777" w:rsidR="0029494C" w:rsidRDefault="0029494C">
      <w:pPr>
        <w:rPr>
          <w:rFonts w:hint="eastAsia"/>
        </w:rPr>
      </w:pPr>
      <w:r>
        <w:rPr>
          <w:rFonts w:hint="eastAsia"/>
        </w:rPr>
        <w:t>帚的历史与文化背景</w:t>
      </w:r>
    </w:p>
    <w:p w14:paraId="6E5C3EFE" w14:textId="77777777" w:rsidR="0029494C" w:rsidRDefault="0029494C">
      <w:pPr>
        <w:rPr>
          <w:rFonts w:hint="eastAsia"/>
        </w:rPr>
      </w:pPr>
      <w:r>
        <w:rPr>
          <w:rFonts w:hint="eastAsia"/>
        </w:rPr>
        <w:t>在中国古代，帚不仅是清扫工具的象征，还被赋予了清洁、净化的意义。《说文解字》中提到：“帚，粪也。”这表明早在古代，帚就已经作为打扫卫生的重要工具存在了。随着时代的变迁，帚的形式和用途也发生了变化，但其基本功能——清除污垢、保持清洁的本质没有改变。</w:t>
      </w:r>
    </w:p>
    <w:p w14:paraId="0F4DA564" w14:textId="77777777" w:rsidR="0029494C" w:rsidRDefault="0029494C">
      <w:pPr>
        <w:rPr>
          <w:rFonts w:hint="eastAsia"/>
        </w:rPr>
      </w:pPr>
    </w:p>
    <w:p w14:paraId="003884D1" w14:textId="77777777" w:rsidR="0029494C" w:rsidRDefault="0029494C">
      <w:pPr>
        <w:rPr>
          <w:rFonts w:hint="eastAsia"/>
        </w:rPr>
      </w:pPr>
    </w:p>
    <w:p w14:paraId="63D41FCA" w14:textId="77777777" w:rsidR="0029494C" w:rsidRDefault="0029494C">
      <w:pPr>
        <w:rPr>
          <w:rFonts w:hint="eastAsia"/>
        </w:rPr>
      </w:pPr>
      <w:r>
        <w:rPr>
          <w:rFonts w:hint="eastAsia"/>
        </w:rPr>
        <w:t>帚的实际应用</w:t>
      </w:r>
    </w:p>
    <w:p w14:paraId="003242A1" w14:textId="77777777" w:rsidR="0029494C" w:rsidRDefault="0029494C">
      <w:pPr>
        <w:rPr>
          <w:rFonts w:hint="eastAsia"/>
        </w:rPr>
      </w:pPr>
      <w:r>
        <w:rPr>
          <w:rFonts w:hint="eastAsia"/>
        </w:rPr>
        <w:t>现代生活中，帚的应用非常广泛，从家庭到公共场所，几乎无处不在。不同材质和设计的帚适用于不同的清洁场景，比如竹制的扫帚适合户外大面积的清扫，而细软毛制成的小型帚则更适合室内细致的清理工作。在一些传统节日或仪式上，帚还扮演着特殊的角色，如新年大扫除时使用的新帚，寓意着辞旧迎新，带来好运。</w:t>
      </w:r>
    </w:p>
    <w:p w14:paraId="6EE090BB" w14:textId="77777777" w:rsidR="0029494C" w:rsidRDefault="0029494C">
      <w:pPr>
        <w:rPr>
          <w:rFonts w:hint="eastAsia"/>
        </w:rPr>
      </w:pPr>
    </w:p>
    <w:p w14:paraId="54737D05" w14:textId="77777777" w:rsidR="0029494C" w:rsidRDefault="0029494C">
      <w:pPr>
        <w:rPr>
          <w:rFonts w:hint="eastAsia"/>
        </w:rPr>
      </w:pPr>
    </w:p>
    <w:p w14:paraId="47D9E32E" w14:textId="77777777" w:rsidR="0029494C" w:rsidRDefault="0029494C">
      <w:pPr>
        <w:rPr>
          <w:rFonts w:hint="eastAsia"/>
        </w:rPr>
      </w:pPr>
      <w:r>
        <w:rPr>
          <w:rFonts w:hint="eastAsia"/>
        </w:rPr>
        <w:t>帚与环境保护</w:t>
      </w:r>
    </w:p>
    <w:p w14:paraId="425A56DB" w14:textId="77777777" w:rsidR="0029494C" w:rsidRDefault="0029494C">
      <w:pPr>
        <w:rPr>
          <w:rFonts w:hint="eastAsia"/>
        </w:rPr>
      </w:pPr>
      <w:r>
        <w:rPr>
          <w:rFonts w:hint="eastAsia"/>
        </w:rPr>
        <w:t>随着环保意识的提升，越来越多的人开始关注清洁用品的可持续性。传统的塑料扫帚逐渐被更加环保的选择所替代，比如可再生材料制作的帚具。选择这些绿色产品不仅有助于减少环境污染，也能促进资源的循环利用，体现了现代社会对环境责任的重视。</w:t>
      </w:r>
    </w:p>
    <w:p w14:paraId="3763E0FA" w14:textId="77777777" w:rsidR="0029494C" w:rsidRDefault="0029494C">
      <w:pPr>
        <w:rPr>
          <w:rFonts w:hint="eastAsia"/>
        </w:rPr>
      </w:pPr>
    </w:p>
    <w:p w14:paraId="4A0783E2" w14:textId="77777777" w:rsidR="0029494C" w:rsidRDefault="0029494C">
      <w:pPr>
        <w:rPr>
          <w:rFonts w:hint="eastAsia"/>
        </w:rPr>
      </w:pPr>
    </w:p>
    <w:p w14:paraId="52384D80" w14:textId="77777777" w:rsidR="0029494C" w:rsidRDefault="0029494C">
      <w:pPr>
        <w:rPr>
          <w:rFonts w:hint="eastAsia"/>
        </w:rPr>
      </w:pPr>
      <w:r>
        <w:rPr>
          <w:rFonts w:hint="eastAsia"/>
        </w:rPr>
        <w:t>最后的总结</w:t>
      </w:r>
    </w:p>
    <w:p w14:paraId="48310154" w14:textId="77777777" w:rsidR="0029494C" w:rsidRDefault="0029494C">
      <w:pPr>
        <w:rPr>
          <w:rFonts w:hint="eastAsia"/>
        </w:rPr>
      </w:pPr>
      <w:r>
        <w:rPr>
          <w:rFonts w:hint="eastAsia"/>
        </w:rPr>
        <w:t>通过上述介绍，我们可以看到，“帚”虽然看似简单的一个汉字，却蕴含着深厚的文化底蕴和实际应用价值。了解其正确的拼音和背后的故事，不仅可以增加我们的语言知识，还可以让我们更好地理解和欣赏中华文化的博大精深。无论是在日常生活中的使用，还是在文化传承方面，“帚”都有着不可忽视的重要性。</w:t>
      </w:r>
    </w:p>
    <w:p w14:paraId="581A4C1B" w14:textId="77777777" w:rsidR="0029494C" w:rsidRDefault="0029494C">
      <w:pPr>
        <w:rPr>
          <w:rFonts w:hint="eastAsia"/>
        </w:rPr>
      </w:pPr>
    </w:p>
    <w:p w14:paraId="3D5ECB19" w14:textId="77777777" w:rsidR="0029494C" w:rsidRDefault="00294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8693E" w14:textId="03E683E6" w:rsidR="003E252C" w:rsidRDefault="003E252C"/>
    <w:sectPr w:rsidR="003E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2C"/>
    <w:rsid w:val="0029494C"/>
    <w:rsid w:val="003E252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8DBE0-688A-4BD4-BFED-A8B81D3E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