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D29A" w14:textId="77777777" w:rsidR="00416E70" w:rsidRDefault="00416E70">
      <w:pPr>
        <w:rPr>
          <w:rFonts w:hint="eastAsia"/>
        </w:rPr>
      </w:pPr>
      <w:r>
        <w:rPr>
          <w:rFonts w:hint="eastAsia"/>
        </w:rPr>
        <w:t>周期的拼音</w:t>
      </w:r>
    </w:p>
    <w:p w14:paraId="52B0C33A" w14:textId="77777777" w:rsidR="00416E70" w:rsidRDefault="00416E70">
      <w:pPr>
        <w:rPr>
          <w:rFonts w:hint="eastAsia"/>
        </w:rPr>
      </w:pPr>
      <w:r>
        <w:rPr>
          <w:rFonts w:hint="eastAsia"/>
        </w:rPr>
        <w:t>周期，这个词汇在汉语中的拼音是 "zhōu qī"。它是一个在科学、技术乃至日常生活中都广泛应用的概念，用来描述事物发展变化过程中重复出现的规律性现象。无论是在自然界还是人类社会中，周期性现象无处不在，从天体运行到生物节律，从经济波动到时尚潮流，周期这一概念帮助我们理解世界的变化和发展的规律。</w:t>
      </w:r>
    </w:p>
    <w:p w14:paraId="115855A0" w14:textId="77777777" w:rsidR="00416E70" w:rsidRDefault="00416E70">
      <w:pPr>
        <w:rPr>
          <w:rFonts w:hint="eastAsia"/>
        </w:rPr>
      </w:pPr>
    </w:p>
    <w:p w14:paraId="2B34A51E" w14:textId="77777777" w:rsidR="00416E70" w:rsidRDefault="00416E70">
      <w:pPr>
        <w:rPr>
          <w:rFonts w:hint="eastAsia"/>
        </w:rPr>
      </w:pPr>
    </w:p>
    <w:p w14:paraId="64A1D7E3" w14:textId="77777777" w:rsidR="00416E70" w:rsidRDefault="00416E70">
      <w:pPr>
        <w:rPr>
          <w:rFonts w:hint="eastAsia"/>
        </w:rPr>
      </w:pPr>
      <w:r>
        <w:rPr>
          <w:rFonts w:hint="eastAsia"/>
        </w:rPr>
        <w:t>自然界的周期现象</w:t>
      </w:r>
    </w:p>
    <w:p w14:paraId="5F0BB029" w14:textId="77777777" w:rsidR="00416E70" w:rsidRDefault="00416E70">
      <w:pPr>
        <w:rPr>
          <w:rFonts w:hint="eastAsia"/>
        </w:rPr>
      </w:pPr>
      <w:r>
        <w:rPr>
          <w:rFonts w:hint="eastAsia"/>
        </w:rPr>
        <w:t>大自然充满了各种周期性的现象。例如，地球绕太阳公转一周大约需要365.25天，这就是我们熟知的一年；而月球绕地球一周约为29.5天，形成了农历中的一个月。这些天文周期对我们的生活产生了深远的影响，决定了季节的变化、潮汐的涨落等。除此之外，许多动植物的行为也表现出明显的周期性，比如候鸟每年按照固定的时节迁徙，植物则遵循着生长、开花、最后的总结的周期循环。</w:t>
      </w:r>
    </w:p>
    <w:p w14:paraId="53DD9419" w14:textId="77777777" w:rsidR="00416E70" w:rsidRDefault="00416E70">
      <w:pPr>
        <w:rPr>
          <w:rFonts w:hint="eastAsia"/>
        </w:rPr>
      </w:pPr>
    </w:p>
    <w:p w14:paraId="42917512" w14:textId="77777777" w:rsidR="00416E70" w:rsidRDefault="00416E70">
      <w:pPr>
        <w:rPr>
          <w:rFonts w:hint="eastAsia"/>
        </w:rPr>
      </w:pPr>
    </w:p>
    <w:p w14:paraId="2F8CA604" w14:textId="77777777" w:rsidR="00416E70" w:rsidRDefault="00416E70">
      <w:pPr>
        <w:rPr>
          <w:rFonts w:hint="eastAsia"/>
        </w:rPr>
      </w:pPr>
      <w:r>
        <w:rPr>
          <w:rFonts w:hint="eastAsia"/>
        </w:rPr>
        <w:t>科学技术中的周期</w:t>
      </w:r>
    </w:p>
    <w:p w14:paraId="26C07A3B" w14:textId="77777777" w:rsidR="00416E70" w:rsidRDefault="00416E70">
      <w:pPr>
        <w:rPr>
          <w:rFonts w:hint="eastAsia"/>
        </w:rPr>
      </w:pPr>
      <w:r>
        <w:rPr>
          <w:rFonts w:hint="eastAsia"/>
        </w:rPr>
        <w:t>在科学技术领域，周期同样是一个关键概念。物理学中，振动和波的现象离不开周期的概念，比如声波、光波等。化学中，元素周期表按照原子结构的周期性规律排列了所有已知元素，揭示了元素性质随原子序数增加而呈现的周期性变化。工程学中，机械运动、电子电路等也会涉及到周期性的过程。了解和利用这些周期性，有助于科学家和技术人员开发新技术、新产品。</w:t>
      </w:r>
    </w:p>
    <w:p w14:paraId="367EF0F7" w14:textId="77777777" w:rsidR="00416E70" w:rsidRDefault="00416E70">
      <w:pPr>
        <w:rPr>
          <w:rFonts w:hint="eastAsia"/>
        </w:rPr>
      </w:pPr>
    </w:p>
    <w:p w14:paraId="73F9AAEF" w14:textId="77777777" w:rsidR="00416E70" w:rsidRDefault="00416E70">
      <w:pPr>
        <w:rPr>
          <w:rFonts w:hint="eastAsia"/>
        </w:rPr>
      </w:pPr>
    </w:p>
    <w:p w14:paraId="6E9270BE" w14:textId="77777777" w:rsidR="00416E70" w:rsidRDefault="00416E70">
      <w:pPr>
        <w:rPr>
          <w:rFonts w:hint="eastAsia"/>
        </w:rPr>
      </w:pPr>
      <w:r>
        <w:rPr>
          <w:rFonts w:hint="eastAsia"/>
        </w:rPr>
        <w:t>经济和社会中的周期</w:t>
      </w:r>
    </w:p>
    <w:p w14:paraId="1A8AB8A7" w14:textId="77777777" w:rsidR="00416E70" w:rsidRDefault="00416E70">
      <w:pPr>
        <w:rPr>
          <w:rFonts w:hint="eastAsia"/>
        </w:rPr>
      </w:pPr>
      <w:r>
        <w:rPr>
          <w:rFonts w:hint="eastAsia"/>
        </w:rPr>
        <w:t>在经济学和社会学中，周期现象同样不可忽视。经济周期反映了经济增长与衰退之间的交替，包括繁荣、衰退、萧条和复苏四个阶段，这种周期性变化影响着就业、投资和消费等多个方面。社会趋势和文化风尚也有自己的周期，某些思想或风格可能在一个时期内流行，然后随着时代变迁而逐渐淡出，但在另一个时间点又重新受到欢迎。</w:t>
      </w:r>
    </w:p>
    <w:p w14:paraId="19482814" w14:textId="77777777" w:rsidR="00416E70" w:rsidRDefault="00416E70">
      <w:pPr>
        <w:rPr>
          <w:rFonts w:hint="eastAsia"/>
        </w:rPr>
      </w:pPr>
    </w:p>
    <w:p w14:paraId="3B9ADB25" w14:textId="77777777" w:rsidR="00416E70" w:rsidRDefault="00416E70">
      <w:pPr>
        <w:rPr>
          <w:rFonts w:hint="eastAsia"/>
        </w:rPr>
      </w:pPr>
    </w:p>
    <w:p w14:paraId="2F4EA222" w14:textId="77777777" w:rsidR="00416E70" w:rsidRDefault="00416E70">
      <w:pPr>
        <w:rPr>
          <w:rFonts w:hint="eastAsia"/>
        </w:rPr>
      </w:pPr>
      <w:r>
        <w:rPr>
          <w:rFonts w:hint="eastAsia"/>
        </w:rPr>
        <w:t>最后的总结</w:t>
      </w:r>
    </w:p>
    <w:p w14:paraId="6BC44DBB" w14:textId="77777777" w:rsidR="00416E70" w:rsidRDefault="00416E70">
      <w:pPr>
        <w:rPr>
          <w:rFonts w:hint="eastAsia"/>
        </w:rPr>
      </w:pPr>
      <w:r>
        <w:rPr>
          <w:rFonts w:hint="eastAsia"/>
        </w:rPr>
        <w:t>“zhōu qī”不仅是一个简单的汉语词汇，它背后蕴含的是一个广泛存在于自然界、科技领域以及人类社会各个层面的重要概念。通过研究周期，我们可以更好地理解周围世界的运作机制，预测未来的发展趋势，并在此基础上做出更加明智的决策。无论是个人的生活规划，还是国家的战略部署，认识到周期的存在和重要性都有着不可估量的价值。</w:t>
      </w:r>
    </w:p>
    <w:p w14:paraId="0D5DCD76" w14:textId="77777777" w:rsidR="00416E70" w:rsidRDefault="00416E70">
      <w:pPr>
        <w:rPr>
          <w:rFonts w:hint="eastAsia"/>
        </w:rPr>
      </w:pPr>
    </w:p>
    <w:p w14:paraId="2B6C1C99" w14:textId="77777777" w:rsidR="00416E70" w:rsidRDefault="00416E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5754F" w14:textId="629FE6F4" w:rsidR="00AF4048" w:rsidRDefault="00AF4048"/>
    <w:sectPr w:rsidR="00AF4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48"/>
    <w:rsid w:val="00416E70"/>
    <w:rsid w:val="006465E3"/>
    <w:rsid w:val="00A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15D12-2E91-4CA2-B90D-04288B1C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