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691E" w14:textId="77777777" w:rsidR="00FE48CF" w:rsidRDefault="00FE48CF">
      <w:pPr>
        <w:rPr>
          <w:rFonts w:hint="eastAsia"/>
        </w:rPr>
      </w:pPr>
      <w:r>
        <w:rPr>
          <w:rFonts w:hint="eastAsia"/>
        </w:rPr>
        <w:t>中文转拼音的应用有哪些</w:t>
      </w:r>
    </w:p>
    <w:p w14:paraId="6AAAE036" w14:textId="77777777" w:rsidR="00FE48CF" w:rsidRDefault="00FE48CF">
      <w:pPr>
        <w:rPr>
          <w:rFonts w:hint="eastAsia"/>
        </w:rPr>
      </w:pPr>
    </w:p>
    <w:p w14:paraId="18E69AB1" w14:textId="77777777" w:rsidR="00FE48CF" w:rsidRDefault="00FE48CF">
      <w:pPr>
        <w:rPr>
          <w:rFonts w:hint="eastAsia"/>
        </w:rPr>
      </w:pPr>
      <w:r>
        <w:rPr>
          <w:rFonts w:hint="eastAsia"/>
        </w:rPr>
        <w:t>随着信息技术的发展，中文与拼音之间的转换技术逐渐成熟，并广泛应用于多个领域。中文转拼音不仅帮助学习者掌握汉语发音，还在信息处理、教育和日常生活中扮演着重要角色。</w:t>
      </w:r>
    </w:p>
    <w:p w14:paraId="7DD500A2" w14:textId="77777777" w:rsidR="00FE48CF" w:rsidRDefault="00FE48CF">
      <w:pPr>
        <w:rPr>
          <w:rFonts w:hint="eastAsia"/>
        </w:rPr>
      </w:pPr>
    </w:p>
    <w:p w14:paraId="0DB13237" w14:textId="77777777" w:rsidR="00FE48CF" w:rsidRDefault="00FE48CF">
      <w:pPr>
        <w:rPr>
          <w:rFonts w:hint="eastAsia"/>
        </w:rPr>
      </w:pPr>
    </w:p>
    <w:p w14:paraId="6E7B9E4F" w14:textId="77777777" w:rsidR="00FE48CF" w:rsidRDefault="00FE48CF">
      <w:pPr>
        <w:rPr>
          <w:rFonts w:hint="eastAsia"/>
        </w:rPr>
      </w:pPr>
      <w:r>
        <w:rPr>
          <w:rFonts w:hint="eastAsia"/>
        </w:rPr>
        <w:t>语言学习辅助工具</w:t>
      </w:r>
    </w:p>
    <w:p w14:paraId="077A7DFF" w14:textId="77777777" w:rsidR="00FE48CF" w:rsidRDefault="00FE48CF">
      <w:pPr>
        <w:rPr>
          <w:rFonts w:hint="eastAsia"/>
        </w:rPr>
      </w:pPr>
    </w:p>
    <w:p w14:paraId="1C59AA5B" w14:textId="77777777" w:rsidR="00FE48CF" w:rsidRDefault="00FE48CF">
      <w:pPr>
        <w:rPr>
          <w:rFonts w:hint="eastAsia"/>
        </w:rPr>
      </w:pPr>
      <w:r>
        <w:rPr>
          <w:rFonts w:hint="eastAsia"/>
        </w:rPr>
        <w:t>对于初学汉语的非母语者来说，中文转拼音是不可或缺的学习工具。通过将汉字转换为拼音，学习者可以快速了解字词的正确发音，从而提高口语表达能力。许多在线学习平台和手机应用都集成了自动转拼音功能，使学习过程更加高效。</w:t>
      </w:r>
    </w:p>
    <w:p w14:paraId="2911296B" w14:textId="77777777" w:rsidR="00FE48CF" w:rsidRDefault="00FE48CF">
      <w:pPr>
        <w:rPr>
          <w:rFonts w:hint="eastAsia"/>
        </w:rPr>
      </w:pPr>
    </w:p>
    <w:p w14:paraId="3A0DFB0C" w14:textId="77777777" w:rsidR="00FE48CF" w:rsidRDefault="00FE48CF">
      <w:pPr>
        <w:rPr>
          <w:rFonts w:hint="eastAsia"/>
        </w:rPr>
      </w:pPr>
    </w:p>
    <w:p w14:paraId="46B309F4" w14:textId="77777777" w:rsidR="00FE48CF" w:rsidRDefault="00FE48CF">
      <w:pPr>
        <w:rPr>
          <w:rFonts w:hint="eastAsia"/>
        </w:rPr>
      </w:pPr>
      <w:r>
        <w:rPr>
          <w:rFonts w:hint="eastAsia"/>
        </w:rPr>
        <w:t>输入法与语音识别</w:t>
      </w:r>
    </w:p>
    <w:p w14:paraId="3684D032" w14:textId="77777777" w:rsidR="00FE48CF" w:rsidRDefault="00FE48CF">
      <w:pPr>
        <w:rPr>
          <w:rFonts w:hint="eastAsia"/>
        </w:rPr>
      </w:pPr>
    </w:p>
    <w:p w14:paraId="10A373D5" w14:textId="77777777" w:rsidR="00FE48CF" w:rsidRDefault="00FE48CF">
      <w:pPr>
        <w:rPr>
          <w:rFonts w:hint="eastAsia"/>
        </w:rPr>
      </w:pPr>
      <w:r>
        <w:rPr>
          <w:rFonts w:hint="eastAsia"/>
        </w:rPr>
        <w:t>在现代输入法中，中文转拼音技术被广泛应用。用户可以通过输入拼音快速找到对应的汉字，极大提高了打字效率。语音识别系统也依赖于拼音作为中间桥梁，将语音信号转化为文字，实现语音输入功能。</w:t>
      </w:r>
    </w:p>
    <w:p w14:paraId="2574CFD1" w14:textId="77777777" w:rsidR="00FE48CF" w:rsidRDefault="00FE48CF">
      <w:pPr>
        <w:rPr>
          <w:rFonts w:hint="eastAsia"/>
        </w:rPr>
      </w:pPr>
    </w:p>
    <w:p w14:paraId="1F01B84D" w14:textId="77777777" w:rsidR="00FE48CF" w:rsidRDefault="00FE48CF">
      <w:pPr>
        <w:rPr>
          <w:rFonts w:hint="eastAsia"/>
        </w:rPr>
      </w:pPr>
    </w:p>
    <w:p w14:paraId="7225C332" w14:textId="77777777" w:rsidR="00FE48CF" w:rsidRDefault="00FE48CF">
      <w:pPr>
        <w:rPr>
          <w:rFonts w:hint="eastAsia"/>
        </w:rPr>
      </w:pPr>
      <w:r>
        <w:rPr>
          <w:rFonts w:hint="eastAsia"/>
        </w:rPr>
        <w:t>无障碍阅读支持</w:t>
      </w:r>
    </w:p>
    <w:p w14:paraId="77CFC07C" w14:textId="77777777" w:rsidR="00FE48CF" w:rsidRDefault="00FE48CF">
      <w:pPr>
        <w:rPr>
          <w:rFonts w:hint="eastAsia"/>
        </w:rPr>
      </w:pPr>
    </w:p>
    <w:p w14:paraId="5683017B" w14:textId="77777777" w:rsidR="00FE48CF" w:rsidRDefault="00FE48CF">
      <w:pPr>
        <w:rPr>
          <w:rFonts w:hint="eastAsia"/>
        </w:rPr>
      </w:pPr>
      <w:r>
        <w:rPr>
          <w:rFonts w:hint="eastAsia"/>
        </w:rPr>
        <w:t>针对儿童或识字能力较弱的人群，一些电子书平台和新闻网站提供“带拼音阅读”选项。这种功能将文章中的汉字配上拼音标注，有助于读者理解内容，同时也能提升识字能力。</w:t>
      </w:r>
    </w:p>
    <w:p w14:paraId="7C9BE4CC" w14:textId="77777777" w:rsidR="00FE48CF" w:rsidRDefault="00FE48CF">
      <w:pPr>
        <w:rPr>
          <w:rFonts w:hint="eastAsia"/>
        </w:rPr>
      </w:pPr>
    </w:p>
    <w:p w14:paraId="7C4451F1" w14:textId="77777777" w:rsidR="00FE48CF" w:rsidRDefault="00FE48CF">
      <w:pPr>
        <w:rPr>
          <w:rFonts w:hint="eastAsia"/>
        </w:rPr>
      </w:pPr>
    </w:p>
    <w:p w14:paraId="3797763D" w14:textId="77777777" w:rsidR="00FE48CF" w:rsidRDefault="00FE48CF">
      <w:pPr>
        <w:rPr>
          <w:rFonts w:hint="eastAsia"/>
        </w:rPr>
      </w:pPr>
      <w:r>
        <w:rPr>
          <w:rFonts w:hint="eastAsia"/>
        </w:rPr>
        <w:t>搜索引擎优化（SEO）</w:t>
      </w:r>
    </w:p>
    <w:p w14:paraId="33BA0C5C" w14:textId="77777777" w:rsidR="00FE48CF" w:rsidRDefault="00FE48CF">
      <w:pPr>
        <w:rPr>
          <w:rFonts w:hint="eastAsia"/>
        </w:rPr>
      </w:pPr>
    </w:p>
    <w:p w14:paraId="528F6E67" w14:textId="77777777" w:rsidR="00FE48CF" w:rsidRDefault="00FE48CF">
      <w:pPr>
        <w:rPr>
          <w:rFonts w:hint="eastAsia"/>
        </w:rPr>
      </w:pPr>
      <w:r>
        <w:rPr>
          <w:rFonts w:hint="eastAsia"/>
        </w:rPr>
        <w:t>在互联网领域，中文转拼音常用于网页地址（URL）和标签生成。由于搜索引擎对英文字符更友好，因此许多网站会使用拼音作为关键词的一部分，以提升搜索排名和访问量。</w:t>
      </w:r>
    </w:p>
    <w:p w14:paraId="6EB647C7" w14:textId="77777777" w:rsidR="00FE48CF" w:rsidRDefault="00FE48CF">
      <w:pPr>
        <w:rPr>
          <w:rFonts w:hint="eastAsia"/>
        </w:rPr>
      </w:pPr>
    </w:p>
    <w:p w14:paraId="4AD6602A" w14:textId="77777777" w:rsidR="00FE48CF" w:rsidRDefault="00FE48CF">
      <w:pPr>
        <w:rPr>
          <w:rFonts w:hint="eastAsia"/>
        </w:rPr>
      </w:pPr>
    </w:p>
    <w:p w14:paraId="71D9690D" w14:textId="77777777" w:rsidR="00FE48CF" w:rsidRDefault="00FE48CF">
      <w:pPr>
        <w:rPr>
          <w:rFonts w:hint="eastAsia"/>
        </w:rPr>
      </w:pPr>
      <w:r>
        <w:rPr>
          <w:rFonts w:hint="eastAsia"/>
        </w:rPr>
        <w:t>编程与数据处理</w:t>
      </w:r>
    </w:p>
    <w:p w14:paraId="61B7B3D1" w14:textId="77777777" w:rsidR="00FE48CF" w:rsidRDefault="00FE48CF">
      <w:pPr>
        <w:rPr>
          <w:rFonts w:hint="eastAsia"/>
        </w:rPr>
      </w:pPr>
    </w:p>
    <w:p w14:paraId="30843531" w14:textId="77777777" w:rsidR="00FE48CF" w:rsidRDefault="00FE48CF">
      <w:pPr>
        <w:rPr>
          <w:rFonts w:hint="eastAsia"/>
        </w:rPr>
      </w:pPr>
      <w:r>
        <w:rPr>
          <w:rFonts w:hint="eastAsia"/>
        </w:rPr>
        <w:t>在软件开发和数据分析过程中，有时需要将中文字段转换为拼音进行排序、检索或存储。例如，在客户管理系统中，用户姓名常被转为拼音作为唯一标识符的一部分，便于后台处理。</w:t>
      </w:r>
    </w:p>
    <w:p w14:paraId="2A0F8489" w14:textId="77777777" w:rsidR="00FE48CF" w:rsidRDefault="00FE48CF">
      <w:pPr>
        <w:rPr>
          <w:rFonts w:hint="eastAsia"/>
        </w:rPr>
      </w:pPr>
    </w:p>
    <w:p w14:paraId="5CF78543" w14:textId="77777777" w:rsidR="00FE48CF" w:rsidRDefault="00FE48CF">
      <w:pPr>
        <w:rPr>
          <w:rFonts w:hint="eastAsia"/>
        </w:rPr>
      </w:pPr>
    </w:p>
    <w:p w14:paraId="515FD961" w14:textId="77777777" w:rsidR="00FE48CF" w:rsidRDefault="00FE48CF">
      <w:pPr>
        <w:rPr>
          <w:rFonts w:hint="eastAsia"/>
        </w:rPr>
      </w:pPr>
      <w:r>
        <w:rPr>
          <w:rFonts w:hint="eastAsia"/>
        </w:rPr>
        <w:t>中文转拼音技术已经深入到学习、交流、科技等多个层面，成为连接语言与技术的重要纽带。随着人工智能的发展，其准确性和实用性还将不断提升。</w:t>
      </w:r>
    </w:p>
    <w:p w14:paraId="138CE48B" w14:textId="77777777" w:rsidR="00FE48CF" w:rsidRDefault="00FE48CF">
      <w:pPr>
        <w:rPr>
          <w:rFonts w:hint="eastAsia"/>
        </w:rPr>
      </w:pPr>
    </w:p>
    <w:p w14:paraId="6C4B9AE2" w14:textId="77777777" w:rsidR="00FE48CF" w:rsidRDefault="00FE4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DAD0" w14:textId="1F2868DD" w:rsidR="006718CE" w:rsidRDefault="006718CE"/>
    <w:sectPr w:rsidR="0067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CE"/>
    <w:rsid w:val="006465E3"/>
    <w:rsid w:val="006718CE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EB645-7C70-4AC1-86AE-F12D4813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