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4296" w14:textId="77777777" w:rsidR="004B75BF" w:rsidRDefault="004B75BF">
      <w:pPr>
        <w:rPr>
          <w:rFonts w:hint="eastAsia"/>
        </w:rPr>
      </w:pPr>
      <w:r>
        <w:rPr>
          <w:rFonts w:hint="eastAsia"/>
        </w:rPr>
        <w:t>雨的四季读读写写拼音带汉字简介</w:t>
      </w:r>
    </w:p>
    <w:p w14:paraId="01CAB811" w14:textId="77777777" w:rsidR="004B75BF" w:rsidRDefault="004B75BF">
      <w:pPr>
        <w:rPr>
          <w:rFonts w:hint="eastAsia"/>
        </w:rPr>
      </w:pPr>
      <w:r>
        <w:rPr>
          <w:rFonts w:hint="eastAsia"/>
        </w:rPr>
        <w:t>在中国，四季的变化不仅体现在温度和景色上，还反映在各种自然现象中。其中，雨作为一种常见的自然现象，贯穿了四季，为人们的生活增添了不同的色彩。本文将以“雨的四季读读写写拼音带汉字”为主题，介绍不同季节雨的特点及其带给人们的感受。</w:t>
      </w:r>
    </w:p>
    <w:p w14:paraId="0D45B0C2" w14:textId="77777777" w:rsidR="004B75BF" w:rsidRDefault="004B75BF">
      <w:pPr>
        <w:rPr>
          <w:rFonts w:hint="eastAsia"/>
        </w:rPr>
      </w:pPr>
    </w:p>
    <w:p w14:paraId="5DC9E636" w14:textId="77777777" w:rsidR="004B75BF" w:rsidRDefault="004B75BF">
      <w:pPr>
        <w:rPr>
          <w:rFonts w:hint="eastAsia"/>
        </w:rPr>
      </w:pPr>
    </w:p>
    <w:p w14:paraId="5E87E6FD" w14:textId="77777777" w:rsidR="004B75BF" w:rsidRDefault="004B75BF">
      <w:pPr>
        <w:rPr>
          <w:rFonts w:hint="eastAsia"/>
        </w:rPr>
      </w:pPr>
      <w:r>
        <w:rPr>
          <w:rFonts w:hint="eastAsia"/>
        </w:rPr>
        <w:t>春雨绵绵润万物（Chūn yǔ mián mián rùn wàn wù）</w:t>
      </w:r>
    </w:p>
    <w:p w14:paraId="50C5EFD3" w14:textId="77777777" w:rsidR="004B75BF" w:rsidRDefault="004B75BF">
      <w:pPr>
        <w:rPr>
          <w:rFonts w:hint="eastAsia"/>
        </w:rPr>
      </w:pPr>
      <w:r>
        <w:rPr>
          <w:rFonts w:hint="eastAsia"/>
        </w:rPr>
        <w:t>春天，随着气温逐渐回暖，大自然开始复苏。春雨（chūn yǔ）就像是大自然的唤醒者，它轻轻地洒落在大地上，滋润着刚刚苏醒的万物。这种细腻而持久的降水方式，对于农作物来说尤为重要，因为它能够提供充足的水分，促进植物生长。春雨通常伴随着温暖的气息，给人一种生机勃勃的感觉。</w:t>
      </w:r>
    </w:p>
    <w:p w14:paraId="75570B63" w14:textId="77777777" w:rsidR="004B75BF" w:rsidRDefault="004B75BF">
      <w:pPr>
        <w:rPr>
          <w:rFonts w:hint="eastAsia"/>
        </w:rPr>
      </w:pPr>
    </w:p>
    <w:p w14:paraId="2CCFC25F" w14:textId="77777777" w:rsidR="004B75BF" w:rsidRDefault="004B75BF">
      <w:pPr>
        <w:rPr>
          <w:rFonts w:hint="eastAsia"/>
        </w:rPr>
      </w:pPr>
    </w:p>
    <w:p w14:paraId="4915B84A" w14:textId="77777777" w:rsidR="004B75BF" w:rsidRDefault="004B75BF">
      <w:pPr>
        <w:rPr>
          <w:rFonts w:hint="eastAsia"/>
        </w:rPr>
      </w:pPr>
      <w:r>
        <w:rPr>
          <w:rFonts w:hint="eastAsia"/>
        </w:rPr>
        <w:t>夏雨倾盆洗尘埃（Xià yǔ qīng pén xǐ chén āi）</w:t>
      </w:r>
    </w:p>
    <w:p w14:paraId="330716E4" w14:textId="77777777" w:rsidR="004B75BF" w:rsidRDefault="004B75BF">
      <w:pPr>
        <w:rPr>
          <w:rFonts w:hint="eastAsia"/>
        </w:rPr>
      </w:pPr>
      <w:r>
        <w:rPr>
          <w:rFonts w:hint="eastAsia"/>
        </w:rPr>
        <w:t>夏天的雨则完全不同，它往往来得突然且猛烈，像是一场激情澎湃的表演。夏雨（xià yǔ）倾盆而下，短时间内就能形成大量的积水，有时甚至会引发洪水。尽管如此，夏雨也是夏季不可或缺的一部分，它不仅能够迅速降温，还能洗净空气中的尘埃，给闷热的天气带来一丝清凉和清新。</w:t>
      </w:r>
    </w:p>
    <w:p w14:paraId="27B5F8EE" w14:textId="77777777" w:rsidR="004B75BF" w:rsidRDefault="004B75BF">
      <w:pPr>
        <w:rPr>
          <w:rFonts w:hint="eastAsia"/>
        </w:rPr>
      </w:pPr>
    </w:p>
    <w:p w14:paraId="3A488A2D" w14:textId="77777777" w:rsidR="004B75BF" w:rsidRDefault="004B75BF">
      <w:pPr>
        <w:rPr>
          <w:rFonts w:hint="eastAsia"/>
        </w:rPr>
      </w:pPr>
    </w:p>
    <w:p w14:paraId="1EB2CAF8" w14:textId="77777777" w:rsidR="004B75BF" w:rsidRDefault="004B75BF">
      <w:pPr>
        <w:rPr>
          <w:rFonts w:hint="eastAsia"/>
        </w:rPr>
      </w:pPr>
      <w:r>
        <w:rPr>
          <w:rFonts w:hint="eastAsia"/>
        </w:rPr>
        <w:t>秋雨淅沥诉离愁（Qiū yǔ xī lì sù lí chóu）</w:t>
      </w:r>
    </w:p>
    <w:p w14:paraId="61E07286" w14:textId="77777777" w:rsidR="004B75BF" w:rsidRDefault="004B75BF">
      <w:pPr>
        <w:rPr>
          <w:rFonts w:hint="eastAsia"/>
        </w:rPr>
      </w:pPr>
      <w:r>
        <w:rPr>
          <w:rFonts w:hint="eastAsia"/>
        </w:rPr>
        <w:t>秋天的雨，带着一丝凉意，淅淅沥沥地下着，仿佛在诉说着无尽的故事。秋雨（qiū yǔ）不同于春夏之雨，它的到来标志着一年即将结束，也带来了丰收后的宁静与沉思。秋雨时常被诗人们用来表达对过去时光的怀念和对未来不确定性的担忧，是一种情感丰富的自然景象。</w:t>
      </w:r>
    </w:p>
    <w:p w14:paraId="772A5CD4" w14:textId="77777777" w:rsidR="004B75BF" w:rsidRDefault="004B75BF">
      <w:pPr>
        <w:rPr>
          <w:rFonts w:hint="eastAsia"/>
        </w:rPr>
      </w:pPr>
    </w:p>
    <w:p w14:paraId="167DA8DB" w14:textId="77777777" w:rsidR="004B75BF" w:rsidRDefault="004B75BF">
      <w:pPr>
        <w:rPr>
          <w:rFonts w:hint="eastAsia"/>
        </w:rPr>
      </w:pPr>
    </w:p>
    <w:p w14:paraId="051CE061" w14:textId="77777777" w:rsidR="004B75BF" w:rsidRDefault="004B75BF">
      <w:pPr>
        <w:rPr>
          <w:rFonts w:hint="eastAsia"/>
        </w:rPr>
      </w:pPr>
      <w:r>
        <w:rPr>
          <w:rFonts w:hint="eastAsia"/>
        </w:rPr>
        <w:t>冬雨冷冽添寒意（Dōng yǔ lěng liè tiān hán yì）</w:t>
      </w:r>
    </w:p>
    <w:p w14:paraId="7566D668" w14:textId="77777777" w:rsidR="004B75BF" w:rsidRDefault="004B75BF">
      <w:pPr>
        <w:rPr>
          <w:rFonts w:hint="eastAsia"/>
        </w:rPr>
      </w:pPr>
      <w:r>
        <w:rPr>
          <w:rFonts w:hint="eastAsia"/>
        </w:rPr>
        <w:t>冬天的雨，在很多地方并不常见，但一旦出现，便会给人留下深刻的印象。冬雨（dōng yǔ）冷冽刺骨，它不像雪那样轻盈美丽，却有着独特的韵味。冬雨增加了寒冷的感觉，使整个世界显得更加寂静。在这种天气里，人们更倾向于待在室内，享受家的温暖。</w:t>
      </w:r>
    </w:p>
    <w:p w14:paraId="761E3FE9" w14:textId="77777777" w:rsidR="004B75BF" w:rsidRDefault="004B75BF">
      <w:pPr>
        <w:rPr>
          <w:rFonts w:hint="eastAsia"/>
        </w:rPr>
      </w:pPr>
    </w:p>
    <w:p w14:paraId="2C9963E3" w14:textId="77777777" w:rsidR="004B75BF" w:rsidRDefault="004B75BF">
      <w:pPr>
        <w:rPr>
          <w:rFonts w:hint="eastAsia"/>
        </w:rPr>
      </w:pPr>
    </w:p>
    <w:p w14:paraId="0D292A94" w14:textId="77777777" w:rsidR="004B75BF" w:rsidRDefault="004B75BF">
      <w:pPr>
        <w:rPr>
          <w:rFonts w:hint="eastAsia"/>
        </w:rPr>
      </w:pPr>
      <w:r>
        <w:rPr>
          <w:rFonts w:hint="eastAsia"/>
        </w:rPr>
        <w:t>总结</w:t>
      </w:r>
    </w:p>
    <w:p w14:paraId="31A5D857" w14:textId="77777777" w:rsidR="004B75BF" w:rsidRDefault="004B75BF">
      <w:pPr>
        <w:rPr>
          <w:rFonts w:hint="eastAsia"/>
        </w:rPr>
      </w:pPr>
      <w:r>
        <w:rPr>
          <w:rFonts w:hint="eastAsia"/>
        </w:rPr>
        <w:t>通过上述对四季雨的描述，我们可以看到，每一种雨都有着自己独特的一面，它们不仅仅是自然现象，更是文化、艺术以及人类情感的重要组成部分。无论是春雨的温柔、夏雨的热情、秋雨的深沉还是冬雨的冷峻，都值得我们去细细品味。希望这篇关于“雨的四季读读写写拼音带汉字”的介绍，能让您对雨有更深的理解和感悟。</w:t>
      </w:r>
    </w:p>
    <w:p w14:paraId="5F367277" w14:textId="77777777" w:rsidR="004B75BF" w:rsidRDefault="004B75BF">
      <w:pPr>
        <w:rPr>
          <w:rFonts w:hint="eastAsia"/>
        </w:rPr>
      </w:pPr>
    </w:p>
    <w:p w14:paraId="04FBDA82" w14:textId="77777777" w:rsidR="004B75BF" w:rsidRDefault="004B75BF">
      <w:pPr>
        <w:rPr>
          <w:rFonts w:hint="eastAsia"/>
        </w:rPr>
      </w:pPr>
      <w:r>
        <w:rPr>
          <w:rFonts w:hint="eastAsia"/>
        </w:rPr>
        <w:t>本文是由每日作文网(2345lzwz.com)为大家创作</w:t>
      </w:r>
    </w:p>
    <w:p w14:paraId="60BD900C" w14:textId="46D21852" w:rsidR="00DA23A0" w:rsidRDefault="00DA23A0"/>
    <w:sectPr w:rsidR="00DA2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A0"/>
    <w:rsid w:val="004B75BF"/>
    <w:rsid w:val="009E59BB"/>
    <w:rsid w:val="00DA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165CB-72C7-4723-A72E-834C074C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3A0"/>
    <w:rPr>
      <w:rFonts w:cstheme="majorBidi"/>
      <w:color w:val="2F5496" w:themeColor="accent1" w:themeShade="BF"/>
      <w:sz w:val="28"/>
      <w:szCs w:val="28"/>
    </w:rPr>
  </w:style>
  <w:style w:type="character" w:customStyle="1" w:styleId="50">
    <w:name w:val="标题 5 字符"/>
    <w:basedOn w:val="a0"/>
    <w:link w:val="5"/>
    <w:uiPriority w:val="9"/>
    <w:semiHidden/>
    <w:rsid w:val="00DA23A0"/>
    <w:rPr>
      <w:rFonts w:cstheme="majorBidi"/>
      <w:color w:val="2F5496" w:themeColor="accent1" w:themeShade="BF"/>
      <w:sz w:val="24"/>
    </w:rPr>
  </w:style>
  <w:style w:type="character" w:customStyle="1" w:styleId="60">
    <w:name w:val="标题 6 字符"/>
    <w:basedOn w:val="a0"/>
    <w:link w:val="6"/>
    <w:uiPriority w:val="9"/>
    <w:semiHidden/>
    <w:rsid w:val="00DA23A0"/>
    <w:rPr>
      <w:rFonts w:cstheme="majorBidi"/>
      <w:b/>
      <w:bCs/>
      <w:color w:val="2F5496" w:themeColor="accent1" w:themeShade="BF"/>
    </w:rPr>
  </w:style>
  <w:style w:type="character" w:customStyle="1" w:styleId="70">
    <w:name w:val="标题 7 字符"/>
    <w:basedOn w:val="a0"/>
    <w:link w:val="7"/>
    <w:uiPriority w:val="9"/>
    <w:semiHidden/>
    <w:rsid w:val="00DA23A0"/>
    <w:rPr>
      <w:rFonts w:cstheme="majorBidi"/>
      <w:b/>
      <w:bCs/>
      <w:color w:val="595959" w:themeColor="text1" w:themeTint="A6"/>
    </w:rPr>
  </w:style>
  <w:style w:type="character" w:customStyle="1" w:styleId="80">
    <w:name w:val="标题 8 字符"/>
    <w:basedOn w:val="a0"/>
    <w:link w:val="8"/>
    <w:uiPriority w:val="9"/>
    <w:semiHidden/>
    <w:rsid w:val="00DA23A0"/>
    <w:rPr>
      <w:rFonts w:cstheme="majorBidi"/>
      <w:color w:val="595959" w:themeColor="text1" w:themeTint="A6"/>
    </w:rPr>
  </w:style>
  <w:style w:type="character" w:customStyle="1" w:styleId="90">
    <w:name w:val="标题 9 字符"/>
    <w:basedOn w:val="a0"/>
    <w:link w:val="9"/>
    <w:uiPriority w:val="9"/>
    <w:semiHidden/>
    <w:rsid w:val="00DA23A0"/>
    <w:rPr>
      <w:rFonts w:eastAsiaTheme="majorEastAsia" w:cstheme="majorBidi"/>
      <w:color w:val="595959" w:themeColor="text1" w:themeTint="A6"/>
    </w:rPr>
  </w:style>
  <w:style w:type="paragraph" w:styleId="a3">
    <w:name w:val="Title"/>
    <w:basedOn w:val="a"/>
    <w:next w:val="a"/>
    <w:link w:val="a4"/>
    <w:uiPriority w:val="10"/>
    <w:qFormat/>
    <w:rsid w:val="00DA2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3A0"/>
    <w:pPr>
      <w:spacing w:before="160"/>
      <w:jc w:val="center"/>
    </w:pPr>
    <w:rPr>
      <w:i/>
      <w:iCs/>
      <w:color w:val="404040" w:themeColor="text1" w:themeTint="BF"/>
    </w:rPr>
  </w:style>
  <w:style w:type="character" w:customStyle="1" w:styleId="a8">
    <w:name w:val="引用 字符"/>
    <w:basedOn w:val="a0"/>
    <w:link w:val="a7"/>
    <w:uiPriority w:val="29"/>
    <w:rsid w:val="00DA23A0"/>
    <w:rPr>
      <w:i/>
      <w:iCs/>
      <w:color w:val="404040" w:themeColor="text1" w:themeTint="BF"/>
    </w:rPr>
  </w:style>
  <w:style w:type="paragraph" w:styleId="a9">
    <w:name w:val="List Paragraph"/>
    <w:basedOn w:val="a"/>
    <w:uiPriority w:val="34"/>
    <w:qFormat/>
    <w:rsid w:val="00DA23A0"/>
    <w:pPr>
      <w:ind w:left="720"/>
      <w:contextualSpacing/>
    </w:pPr>
  </w:style>
  <w:style w:type="character" w:styleId="aa">
    <w:name w:val="Intense Emphasis"/>
    <w:basedOn w:val="a0"/>
    <w:uiPriority w:val="21"/>
    <w:qFormat/>
    <w:rsid w:val="00DA23A0"/>
    <w:rPr>
      <w:i/>
      <w:iCs/>
      <w:color w:val="2F5496" w:themeColor="accent1" w:themeShade="BF"/>
    </w:rPr>
  </w:style>
  <w:style w:type="paragraph" w:styleId="ab">
    <w:name w:val="Intense Quote"/>
    <w:basedOn w:val="a"/>
    <w:next w:val="a"/>
    <w:link w:val="ac"/>
    <w:uiPriority w:val="30"/>
    <w:qFormat/>
    <w:rsid w:val="00DA2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3A0"/>
    <w:rPr>
      <w:i/>
      <w:iCs/>
      <w:color w:val="2F5496" w:themeColor="accent1" w:themeShade="BF"/>
    </w:rPr>
  </w:style>
  <w:style w:type="character" w:styleId="ad">
    <w:name w:val="Intense Reference"/>
    <w:basedOn w:val="a0"/>
    <w:uiPriority w:val="32"/>
    <w:qFormat/>
    <w:rsid w:val="00DA2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