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FA70" w14:textId="77777777" w:rsidR="00DD2DC7" w:rsidRDefault="00DD2DC7">
      <w:pPr>
        <w:rPr>
          <w:rFonts w:hint="eastAsia"/>
        </w:rPr>
      </w:pPr>
      <w:r>
        <w:rPr>
          <w:rFonts w:hint="eastAsia"/>
        </w:rPr>
        <w:t>yǔ huà pīn yīn de chǎn shēng</w:t>
      </w:r>
    </w:p>
    <w:p w14:paraId="78798513" w14:textId="77777777" w:rsidR="00DD2DC7" w:rsidRDefault="00DD2DC7">
      <w:pPr>
        <w:rPr>
          <w:rFonts w:hint="eastAsia"/>
        </w:rPr>
      </w:pPr>
      <w:r>
        <w:rPr>
          <w:rFonts w:hint="eastAsia"/>
        </w:rPr>
        <w:t>Yǔ huà pīn yīn de chǎn shēng, qǐ yuán yú duì hàn yǔ yīn jié de zhǔn què biǎo dá. Zǎo zài 1949 nián yǐ qián, yǐ jīng yǒu guān yú yīn xiě fǎ de tàn suǒ, dàn méi yǒu xíng chéng tǒng yī de biāo zhǔn. Zhōng huá rén mín gòng hé guó chéng lì hòu, wèi le tuī guǎng pǔ tōng huà hé tí gāo wén máng rén kǒu de shù liàng, guó jiā kāi shǐ zhòng diǎn guān zhù yǔ yīn biǎo dá xì tǒng de jiàn lì. Yú shì, yǔ huà pīn yīn fāng àn yīng yùn ér shēng.</w:t>
      </w:r>
    </w:p>
    <w:p w14:paraId="5110DD3F" w14:textId="77777777" w:rsidR="00DD2DC7" w:rsidRDefault="00DD2DC7">
      <w:pPr>
        <w:rPr>
          <w:rFonts w:hint="eastAsia"/>
        </w:rPr>
      </w:pPr>
    </w:p>
    <w:p w14:paraId="3D5C3B7A" w14:textId="77777777" w:rsidR="00DD2DC7" w:rsidRDefault="00DD2DC7">
      <w:pPr>
        <w:rPr>
          <w:rFonts w:hint="eastAsia"/>
        </w:rPr>
      </w:pPr>
    </w:p>
    <w:p w14:paraId="5C87992A" w14:textId="77777777" w:rsidR="00DD2DC7" w:rsidRDefault="00DD2DC7">
      <w:pPr>
        <w:rPr>
          <w:rFonts w:hint="eastAsia"/>
        </w:rPr>
      </w:pPr>
      <w:r>
        <w:rPr>
          <w:rFonts w:hint="eastAsia"/>
        </w:rPr>
        <w:t>yǔ huà pīn yīn de zuò yòng</w:t>
      </w:r>
    </w:p>
    <w:p w14:paraId="515ECE96" w14:textId="77777777" w:rsidR="00DD2DC7" w:rsidRDefault="00DD2DC7">
      <w:pPr>
        <w:rPr>
          <w:rFonts w:hint="eastAsia"/>
        </w:rPr>
      </w:pPr>
      <w:r>
        <w:rPr>
          <w:rFonts w:hint="eastAsia"/>
        </w:rPr>
        <w:t>Yǔ huà pīn yīn bù jǐn shì xué xí hàn yǔ de zhòng yào gōng jù, hái bèi guǎng fàn yìng yòng yú zhōng wén shū miàn yǔ de zhuǎn xiě, rú dǎ zì jī, diàn nǎo shū rù fǎ, yǔ yīn shí bié děng lǐng yù. Tā ràng méi yǒu xué guò fán tǐ zì de rén néng gèng róng yì de rèn shí hé xué xí hàn yǔ, tóng shí yě wèi guójì yǒu rén shí bié zhōng wén tí gòng le biàn lì tiáo jiàn.</w:t>
      </w:r>
    </w:p>
    <w:p w14:paraId="4917EE9C" w14:textId="77777777" w:rsidR="00DD2DC7" w:rsidRDefault="00DD2DC7">
      <w:pPr>
        <w:rPr>
          <w:rFonts w:hint="eastAsia"/>
        </w:rPr>
      </w:pPr>
    </w:p>
    <w:p w14:paraId="7A902A4C" w14:textId="77777777" w:rsidR="00DD2DC7" w:rsidRDefault="00DD2DC7">
      <w:pPr>
        <w:rPr>
          <w:rFonts w:hint="eastAsia"/>
        </w:rPr>
      </w:pPr>
    </w:p>
    <w:p w14:paraId="13657D72" w14:textId="77777777" w:rsidR="00DD2DC7" w:rsidRDefault="00DD2DC7">
      <w:pPr>
        <w:rPr>
          <w:rFonts w:hint="eastAsia"/>
        </w:rPr>
      </w:pPr>
      <w:r>
        <w:rPr>
          <w:rFonts w:hint="eastAsia"/>
        </w:rPr>
        <w:t>yǔ huà pīn yīn de fā zhǎn</w:t>
      </w:r>
    </w:p>
    <w:p w14:paraId="0967220D" w14:textId="77777777" w:rsidR="00DD2DC7" w:rsidRDefault="00DD2DC7">
      <w:pPr>
        <w:rPr>
          <w:rFonts w:hint="eastAsia"/>
        </w:rPr>
      </w:pPr>
      <w:r>
        <w:rPr>
          <w:rFonts w:hint="eastAsia"/>
        </w:rPr>
        <w:t>Cóng chū qī de "zhù yīn fú hào" dào xiàn zài de "hàn yǔ pīn yīn", zhěng gè fā zhǎn guò chéng jīng lì le duō cì xiū gǎi yǔ wán shàn. 1958 nián, hàn yǔ pīn yīn fāng àn zhèng shì bù shí, chéng wéi guó jiā tuī xíng pǔ tōng huà de zhòng yào yī kào. Suí zhe jì suàn jī jì shù de fā zhǎn, hàn yǔ pīn yīn yě bèi guǎng fàn yìng yòng yú xiàn dài shēng huó de gè gè fāng miàn, cóng ér shǐ dé tā de zuò yòng yuè lái yuè tū chū.</w:t>
      </w:r>
    </w:p>
    <w:p w14:paraId="0306F4B5" w14:textId="77777777" w:rsidR="00DD2DC7" w:rsidRDefault="00DD2DC7">
      <w:pPr>
        <w:rPr>
          <w:rFonts w:hint="eastAsia"/>
        </w:rPr>
      </w:pPr>
    </w:p>
    <w:p w14:paraId="716D391D" w14:textId="77777777" w:rsidR="00DD2DC7" w:rsidRDefault="00DD2DC7">
      <w:pPr>
        <w:rPr>
          <w:rFonts w:hint="eastAsia"/>
        </w:rPr>
      </w:pPr>
    </w:p>
    <w:p w14:paraId="393DC15C" w14:textId="77777777" w:rsidR="00DD2DC7" w:rsidRDefault="00DD2DC7">
      <w:pPr>
        <w:rPr>
          <w:rFonts w:hint="eastAsia"/>
        </w:rPr>
      </w:pPr>
      <w:r>
        <w:rPr>
          <w:rFonts w:hint="eastAsia"/>
        </w:rPr>
        <w:t>yǔ huà pīn yīn de xiàn zhuàng</w:t>
      </w:r>
    </w:p>
    <w:p w14:paraId="28EE009F" w14:textId="77777777" w:rsidR="00DD2DC7" w:rsidRDefault="00DD2DC7">
      <w:pPr>
        <w:rPr>
          <w:rFonts w:hint="eastAsia"/>
        </w:rPr>
      </w:pPr>
      <w:r>
        <w:rPr>
          <w:rFonts w:hint="eastAsia"/>
        </w:rPr>
        <w:t>Jīn tiān, yǔ huà pīn yīn yǐ jīng shēn rù rén xīn, chéng wéi měi gè xué xí hàn yǔ de rén bì xué de nèi róng. Bù jǐn zài zhōng guó, hěn duō wài guó xué xí zhōng wén de rén yě dōu yī lài yǔ huà pīn yīn lái fǔ zhù tā men de xué xí. Tā zài xiàn dài jiào yù, kē jì yǐ jí wén huà chuán bò děng fāng miàn dōu qǐ zhe jǔ zú qīng zhòng de zuò yòng.</w:t>
      </w:r>
    </w:p>
    <w:p w14:paraId="413F4769" w14:textId="77777777" w:rsidR="00DD2DC7" w:rsidRDefault="00DD2DC7">
      <w:pPr>
        <w:rPr>
          <w:rFonts w:hint="eastAsia"/>
        </w:rPr>
      </w:pPr>
    </w:p>
    <w:p w14:paraId="1F7BA1D2" w14:textId="77777777" w:rsidR="00DD2DC7" w:rsidRDefault="00DD2DC7">
      <w:pPr>
        <w:rPr>
          <w:rFonts w:hint="eastAsia"/>
        </w:rPr>
      </w:pPr>
      <w:r>
        <w:rPr>
          <w:rFonts w:hint="eastAsia"/>
        </w:rPr>
        <w:t>本文是由每日作文网(2345lzwz.com)为大家创作</w:t>
      </w:r>
    </w:p>
    <w:p w14:paraId="39E6DDF7" w14:textId="33A36C39" w:rsidR="00856A9C" w:rsidRDefault="00856A9C"/>
    <w:sectPr w:rsidR="00856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9C"/>
    <w:rsid w:val="00856A9C"/>
    <w:rsid w:val="009E59BB"/>
    <w:rsid w:val="00DD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0ED272-E6E2-4E8D-96E0-1C318242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6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6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6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6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6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6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6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6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6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6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6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6A9C"/>
    <w:rPr>
      <w:rFonts w:cstheme="majorBidi"/>
      <w:color w:val="2F5496" w:themeColor="accent1" w:themeShade="BF"/>
      <w:sz w:val="28"/>
      <w:szCs w:val="28"/>
    </w:rPr>
  </w:style>
  <w:style w:type="character" w:customStyle="1" w:styleId="50">
    <w:name w:val="标题 5 字符"/>
    <w:basedOn w:val="a0"/>
    <w:link w:val="5"/>
    <w:uiPriority w:val="9"/>
    <w:semiHidden/>
    <w:rsid w:val="00856A9C"/>
    <w:rPr>
      <w:rFonts w:cstheme="majorBidi"/>
      <w:color w:val="2F5496" w:themeColor="accent1" w:themeShade="BF"/>
      <w:sz w:val="24"/>
    </w:rPr>
  </w:style>
  <w:style w:type="character" w:customStyle="1" w:styleId="60">
    <w:name w:val="标题 6 字符"/>
    <w:basedOn w:val="a0"/>
    <w:link w:val="6"/>
    <w:uiPriority w:val="9"/>
    <w:semiHidden/>
    <w:rsid w:val="00856A9C"/>
    <w:rPr>
      <w:rFonts w:cstheme="majorBidi"/>
      <w:b/>
      <w:bCs/>
      <w:color w:val="2F5496" w:themeColor="accent1" w:themeShade="BF"/>
    </w:rPr>
  </w:style>
  <w:style w:type="character" w:customStyle="1" w:styleId="70">
    <w:name w:val="标题 7 字符"/>
    <w:basedOn w:val="a0"/>
    <w:link w:val="7"/>
    <w:uiPriority w:val="9"/>
    <w:semiHidden/>
    <w:rsid w:val="00856A9C"/>
    <w:rPr>
      <w:rFonts w:cstheme="majorBidi"/>
      <w:b/>
      <w:bCs/>
      <w:color w:val="595959" w:themeColor="text1" w:themeTint="A6"/>
    </w:rPr>
  </w:style>
  <w:style w:type="character" w:customStyle="1" w:styleId="80">
    <w:name w:val="标题 8 字符"/>
    <w:basedOn w:val="a0"/>
    <w:link w:val="8"/>
    <w:uiPriority w:val="9"/>
    <w:semiHidden/>
    <w:rsid w:val="00856A9C"/>
    <w:rPr>
      <w:rFonts w:cstheme="majorBidi"/>
      <w:color w:val="595959" w:themeColor="text1" w:themeTint="A6"/>
    </w:rPr>
  </w:style>
  <w:style w:type="character" w:customStyle="1" w:styleId="90">
    <w:name w:val="标题 9 字符"/>
    <w:basedOn w:val="a0"/>
    <w:link w:val="9"/>
    <w:uiPriority w:val="9"/>
    <w:semiHidden/>
    <w:rsid w:val="00856A9C"/>
    <w:rPr>
      <w:rFonts w:eastAsiaTheme="majorEastAsia" w:cstheme="majorBidi"/>
      <w:color w:val="595959" w:themeColor="text1" w:themeTint="A6"/>
    </w:rPr>
  </w:style>
  <w:style w:type="paragraph" w:styleId="a3">
    <w:name w:val="Title"/>
    <w:basedOn w:val="a"/>
    <w:next w:val="a"/>
    <w:link w:val="a4"/>
    <w:uiPriority w:val="10"/>
    <w:qFormat/>
    <w:rsid w:val="00856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A9C"/>
    <w:pPr>
      <w:spacing w:before="160"/>
      <w:jc w:val="center"/>
    </w:pPr>
    <w:rPr>
      <w:i/>
      <w:iCs/>
      <w:color w:val="404040" w:themeColor="text1" w:themeTint="BF"/>
    </w:rPr>
  </w:style>
  <w:style w:type="character" w:customStyle="1" w:styleId="a8">
    <w:name w:val="引用 字符"/>
    <w:basedOn w:val="a0"/>
    <w:link w:val="a7"/>
    <w:uiPriority w:val="29"/>
    <w:rsid w:val="00856A9C"/>
    <w:rPr>
      <w:i/>
      <w:iCs/>
      <w:color w:val="404040" w:themeColor="text1" w:themeTint="BF"/>
    </w:rPr>
  </w:style>
  <w:style w:type="paragraph" w:styleId="a9">
    <w:name w:val="List Paragraph"/>
    <w:basedOn w:val="a"/>
    <w:uiPriority w:val="34"/>
    <w:qFormat/>
    <w:rsid w:val="00856A9C"/>
    <w:pPr>
      <w:ind w:left="720"/>
      <w:contextualSpacing/>
    </w:pPr>
  </w:style>
  <w:style w:type="character" w:styleId="aa">
    <w:name w:val="Intense Emphasis"/>
    <w:basedOn w:val="a0"/>
    <w:uiPriority w:val="21"/>
    <w:qFormat/>
    <w:rsid w:val="00856A9C"/>
    <w:rPr>
      <w:i/>
      <w:iCs/>
      <w:color w:val="2F5496" w:themeColor="accent1" w:themeShade="BF"/>
    </w:rPr>
  </w:style>
  <w:style w:type="paragraph" w:styleId="ab">
    <w:name w:val="Intense Quote"/>
    <w:basedOn w:val="a"/>
    <w:next w:val="a"/>
    <w:link w:val="ac"/>
    <w:uiPriority w:val="30"/>
    <w:qFormat/>
    <w:rsid w:val="00856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6A9C"/>
    <w:rPr>
      <w:i/>
      <w:iCs/>
      <w:color w:val="2F5496" w:themeColor="accent1" w:themeShade="BF"/>
    </w:rPr>
  </w:style>
  <w:style w:type="character" w:styleId="ad">
    <w:name w:val="Intense Reference"/>
    <w:basedOn w:val="a0"/>
    <w:uiPriority w:val="32"/>
    <w:qFormat/>
    <w:rsid w:val="00856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