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3FD2" w14:textId="77777777" w:rsidR="00E11A8A" w:rsidRDefault="00E11A8A">
      <w:pPr>
        <w:rPr>
          <w:rFonts w:hint="eastAsia"/>
        </w:rPr>
      </w:pPr>
      <w:r>
        <w:rPr>
          <w:rFonts w:hint="eastAsia"/>
        </w:rPr>
        <w:t>这个字怎么读什么拼音</w:t>
      </w:r>
    </w:p>
    <w:p w14:paraId="25010DF9" w14:textId="77777777" w:rsidR="00E11A8A" w:rsidRDefault="00E11A8A">
      <w:pPr>
        <w:rPr>
          <w:rFonts w:hint="eastAsia"/>
        </w:rPr>
      </w:pPr>
      <w:r>
        <w:rPr>
          <w:rFonts w:hint="eastAsia"/>
        </w:rPr>
        <w:t>在汉语学习过程中，经常会遇到不认识的汉字。面对这些汉字，很多人会感到困惑：这个字怎么读？它的拼音是什么？其实，想要准确地读出每一个汉字并不难，关键在于掌握一些基本的方法和技巧。</w:t>
      </w:r>
    </w:p>
    <w:p w14:paraId="74617EA5" w14:textId="77777777" w:rsidR="00E11A8A" w:rsidRDefault="00E11A8A">
      <w:pPr>
        <w:rPr>
          <w:rFonts w:hint="eastAsia"/>
        </w:rPr>
      </w:pPr>
    </w:p>
    <w:p w14:paraId="69998F5D" w14:textId="77777777" w:rsidR="00E11A8A" w:rsidRDefault="00E11A8A">
      <w:pPr>
        <w:rPr>
          <w:rFonts w:hint="eastAsia"/>
        </w:rPr>
      </w:pPr>
    </w:p>
    <w:p w14:paraId="6BBC7F8A" w14:textId="77777777" w:rsidR="00E11A8A" w:rsidRDefault="00E11A8A">
      <w:pPr>
        <w:rPr>
          <w:rFonts w:hint="eastAsia"/>
        </w:rPr>
      </w:pPr>
      <w:r>
        <w:rPr>
          <w:rFonts w:hint="eastAsia"/>
        </w:rPr>
        <w:t>一、借助工具书</w:t>
      </w:r>
    </w:p>
    <w:p w14:paraId="09CDA2D7" w14:textId="77777777" w:rsidR="00E11A8A" w:rsidRDefault="00E11A8A">
      <w:pPr>
        <w:rPr>
          <w:rFonts w:hint="eastAsia"/>
        </w:rPr>
      </w:pPr>
      <w:r>
        <w:rPr>
          <w:rFonts w:hint="eastAsia"/>
        </w:rPr>
        <w:t>当遇到不认识的汉字时，最直接有效的方法就是查阅汉语词典或字典。现代汉语词典按照部首分类，读者可以根据汉字的偏旁部首找到相应的页码，进而查到该字的读音和意义。此外，随着信息技术的发展，现在有很多在线词典和手机应用程序也提供了便捷的查询服务。只需要输入或者手写汉字，就能迅速获取其拼音和解释，极大地提高了学习效率。</w:t>
      </w:r>
    </w:p>
    <w:p w14:paraId="0664B6CE" w14:textId="77777777" w:rsidR="00E11A8A" w:rsidRDefault="00E11A8A">
      <w:pPr>
        <w:rPr>
          <w:rFonts w:hint="eastAsia"/>
        </w:rPr>
      </w:pPr>
    </w:p>
    <w:p w14:paraId="1AF87F83" w14:textId="77777777" w:rsidR="00E11A8A" w:rsidRDefault="00E11A8A">
      <w:pPr>
        <w:rPr>
          <w:rFonts w:hint="eastAsia"/>
        </w:rPr>
      </w:pPr>
    </w:p>
    <w:p w14:paraId="29EE4BF3" w14:textId="77777777" w:rsidR="00E11A8A" w:rsidRDefault="00E11A8A">
      <w:pPr>
        <w:rPr>
          <w:rFonts w:hint="eastAsia"/>
        </w:rPr>
      </w:pPr>
      <w:r>
        <w:rPr>
          <w:rFonts w:hint="eastAsia"/>
        </w:rPr>
        <w:t>二、利用拼音输入法</w:t>
      </w:r>
    </w:p>
    <w:p w14:paraId="15D55DA2" w14:textId="77777777" w:rsidR="00E11A8A" w:rsidRDefault="00E11A8A">
      <w:pPr>
        <w:rPr>
          <w:rFonts w:hint="eastAsia"/>
        </w:rPr>
      </w:pPr>
      <w:r>
        <w:rPr>
          <w:rFonts w:hint="eastAsia"/>
        </w:rPr>
        <w:t>对于使用电脑或智能手机的人来说，拼音输入法也是一种很好的辅助工具。当你不知道某个汉字如何发音时，可以通过尝试不同的拼音组合来寻找正确的读音。许多输入法还具有联想功能，即使你只记得汉字的一部分，也能通过提示找到完整的汉字及其读音。这种方法不仅有助于提高识字量，还能加深对汉字的理解。</w:t>
      </w:r>
    </w:p>
    <w:p w14:paraId="0132466F" w14:textId="77777777" w:rsidR="00E11A8A" w:rsidRDefault="00E11A8A">
      <w:pPr>
        <w:rPr>
          <w:rFonts w:hint="eastAsia"/>
        </w:rPr>
      </w:pPr>
    </w:p>
    <w:p w14:paraId="179E20E4" w14:textId="77777777" w:rsidR="00E11A8A" w:rsidRDefault="00E11A8A">
      <w:pPr>
        <w:rPr>
          <w:rFonts w:hint="eastAsia"/>
        </w:rPr>
      </w:pPr>
    </w:p>
    <w:p w14:paraId="1945FC28" w14:textId="77777777" w:rsidR="00E11A8A" w:rsidRDefault="00E11A8A">
      <w:pPr>
        <w:rPr>
          <w:rFonts w:hint="eastAsia"/>
        </w:rPr>
      </w:pPr>
      <w:r>
        <w:rPr>
          <w:rFonts w:hint="eastAsia"/>
        </w:rPr>
        <w:t>三、了解汉字结构</w:t>
      </w:r>
    </w:p>
    <w:p w14:paraId="2EB82C78" w14:textId="77777777" w:rsidR="00E11A8A" w:rsidRDefault="00E11A8A">
      <w:pPr>
        <w:rPr>
          <w:rFonts w:hint="eastAsia"/>
        </w:rPr>
      </w:pPr>
      <w:r>
        <w:rPr>
          <w:rFonts w:hint="eastAsia"/>
        </w:rPr>
        <w:t>汉字是一种表意文字，其构造往往包含了丰富的信息。通过对汉字结构的分析，我们可以推测出某些汉字的大致读音。例如，“晴”、“清”、“请”这三个字都含有“青”作为声旁，表明它们的读音可能与“青”的发音相似。虽然并非所有情况下都能如此推断，但熟悉常见的声旁和形旁确实能帮助我们更好地理解和记忆汉字。</w:t>
      </w:r>
    </w:p>
    <w:p w14:paraId="7F4B3770" w14:textId="77777777" w:rsidR="00E11A8A" w:rsidRDefault="00E11A8A">
      <w:pPr>
        <w:rPr>
          <w:rFonts w:hint="eastAsia"/>
        </w:rPr>
      </w:pPr>
    </w:p>
    <w:p w14:paraId="64932567" w14:textId="77777777" w:rsidR="00E11A8A" w:rsidRDefault="00E11A8A">
      <w:pPr>
        <w:rPr>
          <w:rFonts w:hint="eastAsia"/>
        </w:rPr>
      </w:pPr>
    </w:p>
    <w:p w14:paraId="5DA75527" w14:textId="77777777" w:rsidR="00E11A8A" w:rsidRDefault="00E11A8A">
      <w:pPr>
        <w:rPr>
          <w:rFonts w:hint="eastAsia"/>
        </w:rPr>
      </w:pPr>
      <w:r>
        <w:rPr>
          <w:rFonts w:hint="eastAsia"/>
        </w:rPr>
        <w:t>四、多听多说多练</w:t>
      </w:r>
    </w:p>
    <w:p w14:paraId="38041BC2" w14:textId="77777777" w:rsidR="00E11A8A" w:rsidRDefault="00E11A8A">
      <w:pPr>
        <w:rPr>
          <w:rFonts w:hint="eastAsia"/>
        </w:rPr>
      </w:pPr>
      <w:r>
        <w:rPr>
          <w:rFonts w:hint="eastAsia"/>
        </w:rPr>
        <w:t>语言的学习离不开实际的交流和应用。在日常生活中，尽量多地接触汉语环境，如观看中文电视节目、收听广播、参加语言交换活动等，都是提升听说能力的好方法。通过不断地听别人说话，并模仿他们的发音，可以逐渐纠正自己的语音语调，同时扩大词汇量。而且，在实践中积累的经验也会反过来促进对新汉字的认识和理解。</w:t>
      </w:r>
    </w:p>
    <w:p w14:paraId="570E8BEE" w14:textId="77777777" w:rsidR="00E11A8A" w:rsidRDefault="00E11A8A">
      <w:pPr>
        <w:rPr>
          <w:rFonts w:hint="eastAsia"/>
        </w:rPr>
      </w:pPr>
    </w:p>
    <w:p w14:paraId="7BC7ADBA" w14:textId="77777777" w:rsidR="00E11A8A" w:rsidRDefault="00E11A8A">
      <w:pPr>
        <w:rPr>
          <w:rFonts w:hint="eastAsia"/>
        </w:rPr>
      </w:pPr>
    </w:p>
    <w:p w14:paraId="37135BE3" w14:textId="77777777" w:rsidR="00E11A8A" w:rsidRDefault="00E11A8A">
      <w:pPr>
        <w:rPr>
          <w:rFonts w:hint="eastAsia"/>
        </w:rPr>
      </w:pPr>
      <w:r>
        <w:rPr>
          <w:rFonts w:hint="eastAsia"/>
        </w:rPr>
        <w:t>总结</w:t>
      </w:r>
    </w:p>
    <w:p w14:paraId="4086C0EA" w14:textId="77777777" w:rsidR="00E11A8A" w:rsidRDefault="00E11A8A">
      <w:pPr>
        <w:rPr>
          <w:rFonts w:hint="eastAsia"/>
        </w:rPr>
      </w:pPr>
      <w:r>
        <w:rPr>
          <w:rFonts w:hint="eastAsia"/>
        </w:rPr>
        <w:t>总的来说，想知道“这个字怎么读什么拼音”，我们需要灵活运用各种资源和方法，包括但不限于查阅词典、使用拼音输入法、分析汉字结构以及积极参与语言实践。每一种方法都有其独特的优势，合理结合使用将使我们的汉语学习之路更加顺畅。希望每位汉语学习者都能够克服困难，享受探索汉字奥秘的乐趣。</w:t>
      </w:r>
    </w:p>
    <w:p w14:paraId="7B0C98F6" w14:textId="77777777" w:rsidR="00E11A8A" w:rsidRDefault="00E11A8A">
      <w:pPr>
        <w:rPr>
          <w:rFonts w:hint="eastAsia"/>
        </w:rPr>
      </w:pPr>
    </w:p>
    <w:p w14:paraId="33E17718" w14:textId="77777777" w:rsidR="00E11A8A" w:rsidRDefault="00E11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0747F" w14:textId="2D5513B3" w:rsidR="00E72DE8" w:rsidRDefault="00E72DE8"/>
    <w:sectPr w:rsidR="00E72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E8"/>
    <w:rsid w:val="009E59BB"/>
    <w:rsid w:val="00E11A8A"/>
    <w:rsid w:val="00E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9E934-6539-49C7-AA16-A9FC903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