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9356" w14:textId="77777777" w:rsidR="00093CEB" w:rsidRDefault="00093CEB">
      <w:pPr>
        <w:rPr>
          <w:rFonts w:hint="eastAsia"/>
        </w:rPr>
      </w:pPr>
      <w:r>
        <w:rPr>
          <w:rFonts w:hint="eastAsia"/>
        </w:rPr>
        <w:t>zhe zhuo de pin yin zi mu</w:t>
      </w:r>
    </w:p>
    <w:p w14:paraId="2BD1B746" w14:textId="77777777" w:rsidR="00093CEB" w:rsidRDefault="00093CEB">
      <w:pPr>
        <w:rPr>
          <w:rFonts w:hint="eastAsia"/>
        </w:rPr>
      </w:pPr>
      <w:r>
        <w:rPr>
          <w:rFonts w:hint="eastAsia"/>
        </w:rPr>
        <w:t>“著”的拼音字母为“zhuó” 或 “zhe”（“著”是个多音字，此处以常见读音介绍），下面让我们一同深入探寻“著”字本身蕴含的丰富内涵与广泛用途。</w:t>
      </w:r>
    </w:p>
    <w:p w14:paraId="2B70D312" w14:textId="77777777" w:rsidR="00093CEB" w:rsidRDefault="00093CEB">
      <w:pPr>
        <w:rPr>
          <w:rFonts w:hint="eastAsia"/>
        </w:rPr>
      </w:pPr>
    </w:p>
    <w:p w14:paraId="11FFEC42" w14:textId="77777777" w:rsidR="00093CEB" w:rsidRDefault="00093CEB">
      <w:pPr>
        <w:rPr>
          <w:rFonts w:hint="eastAsia"/>
        </w:rPr>
      </w:pPr>
    </w:p>
    <w:p w14:paraId="7741F445" w14:textId="77777777" w:rsidR="00093CEB" w:rsidRDefault="00093CEB">
      <w:pPr>
        <w:rPr>
          <w:rFonts w:hint="eastAsia"/>
        </w:rPr>
      </w:pPr>
      <w:r>
        <w:rPr>
          <w:rFonts w:hint="eastAsia"/>
        </w:rPr>
        <w:t>“著”字的含义</w:t>
      </w:r>
    </w:p>
    <w:p w14:paraId="17B0B03C" w14:textId="77777777" w:rsidR="00093CEB" w:rsidRDefault="00093CEB">
      <w:pPr>
        <w:rPr>
          <w:rFonts w:hint="eastAsia"/>
        </w:rPr>
      </w:pPr>
      <w:r>
        <w:rPr>
          <w:rFonts w:hint="eastAsia"/>
        </w:rPr>
        <w:t>“著”有多个读音和丰富含义。读“zhuó”时，它有写作、撰述之意，比如“著述”“著作” ，代表着通过文字将自己的思想、观点、知识等进行系统的整理和表达。同时还表示附着、穿着 ，像“著衣”，就是穿衣的意思 。当读“zhe”时，它是助词，表示动作、状态的持续，同“着（zhe）”，例如“他正著急地等待着消息”。读“zhe ”音时，还可以指附着、穿着 ，比如“著陆”，就是飞机等降落到地面。</w:t>
      </w:r>
    </w:p>
    <w:p w14:paraId="08A06CCF" w14:textId="77777777" w:rsidR="00093CEB" w:rsidRDefault="00093CEB">
      <w:pPr>
        <w:rPr>
          <w:rFonts w:hint="eastAsia"/>
        </w:rPr>
      </w:pPr>
    </w:p>
    <w:p w14:paraId="40FDE309" w14:textId="77777777" w:rsidR="00093CEB" w:rsidRDefault="00093CEB">
      <w:pPr>
        <w:rPr>
          <w:rFonts w:hint="eastAsia"/>
        </w:rPr>
      </w:pPr>
    </w:p>
    <w:p w14:paraId="6220EA2B" w14:textId="77777777" w:rsidR="00093CEB" w:rsidRDefault="00093CEB">
      <w:pPr>
        <w:rPr>
          <w:rFonts w:hint="eastAsia"/>
        </w:rPr>
      </w:pPr>
      <w:r>
        <w:rPr>
          <w:rFonts w:hint="eastAsia"/>
        </w:rPr>
        <w:t>“著”字在文学领域的应用</w:t>
      </w:r>
    </w:p>
    <w:p w14:paraId="3CDC798A" w14:textId="77777777" w:rsidR="00093CEB" w:rsidRDefault="00093CEB">
      <w:pPr>
        <w:rPr>
          <w:rFonts w:hint="eastAsia"/>
        </w:rPr>
      </w:pPr>
      <w:r>
        <w:rPr>
          <w:rFonts w:hint="eastAsia"/>
        </w:rPr>
        <w:t>在文学的殿堂中，“著”字承担着记录和传承文化的重要使命。许多伟大的文人墨客通过“著书立说”来表达自己的见解和主张。一部部流传千古的巨著，如《论语》《孟子》《史记》等，都是作者心血的结晶。这些著作不仅在当时具有重要的价值，而且对后世的文化、思想、学术等诸多方面都产生了深远的影响。它们是中华民族文化宝库中璀璨的明珠，让后人能够穿越时空，领略到古人的智慧和风采。</w:t>
      </w:r>
    </w:p>
    <w:p w14:paraId="45C8EEE8" w14:textId="77777777" w:rsidR="00093CEB" w:rsidRDefault="00093CEB">
      <w:pPr>
        <w:rPr>
          <w:rFonts w:hint="eastAsia"/>
        </w:rPr>
      </w:pPr>
    </w:p>
    <w:p w14:paraId="3F2E533F" w14:textId="77777777" w:rsidR="00093CEB" w:rsidRDefault="00093CEB">
      <w:pPr>
        <w:rPr>
          <w:rFonts w:hint="eastAsia"/>
        </w:rPr>
      </w:pPr>
    </w:p>
    <w:p w14:paraId="45E10BA3" w14:textId="77777777" w:rsidR="00093CEB" w:rsidRDefault="00093CEB">
      <w:pPr>
        <w:rPr>
          <w:rFonts w:hint="eastAsia"/>
        </w:rPr>
      </w:pPr>
      <w:r>
        <w:rPr>
          <w:rFonts w:hint="eastAsia"/>
        </w:rPr>
        <w:t>“著”字在日常生活中的运用</w:t>
      </w:r>
    </w:p>
    <w:p w14:paraId="35C0F21B" w14:textId="77777777" w:rsidR="00093CEB" w:rsidRDefault="00093CEB">
      <w:pPr>
        <w:rPr>
          <w:rFonts w:hint="eastAsia"/>
        </w:rPr>
      </w:pPr>
      <w:r>
        <w:rPr>
          <w:rFonts w:hint="eastAsia"/>
        </w:rPr>
        <w:t>在日常生活中，“著”字也无处不在。我们可以说“著重强调某个问题”，表示把注意力集中在某个关键之处；也可以说“衣著得体”，描述一个人的穿着合适、恰当。在描述动作的持续状态时，“著”也发挥着重要作用 。比如“他正站著看书”，让他人能够清晰了解其当下的状态。这些看似平常的用法，却生动地体现了“著”字在描述、表达方面的灵活性和准确性。</w:t>
      </w:r>
    </w:p>
    <w:p w14:paraId="27AE2222" w14:textId="77777777" w:rsidR="00093CEB" w:rsidRDefault="00093CEB">
      <w:pPr>
        <w:rPr>
          <w:rFonts w:hint="eastAsia"/>
        </w:rPr>
      </w:pPr>
    </w:p>
    <w:p w14:paraId="2D2FDE4E" w14:textId="77777777" w:rsidR="00093CEB" w:rsidRDefault="00093CEB">
      <w:pPr>
        <w:rPr>
          <w:rFonts w:hint="eastAsia"/>
        </w:rPr>
      </w:pPr>
    </w:p>
    <w:p w14:paraId="08BBD9A1" w14:textId="77777777" w:rsidR="00093CEB" w:rsidRDefault="00093CEB">
      <w:pPr>
        <w:rPr>
          <w:rFonts w:hint="eastAsia"/>
        </w:rPr>
      </w:pPr>
      <w:r>
        <w:rPr>
          <w:rFonts w:hint="eastAsia"/>
        </w:rPr>
        <w:t>“著”字的文化寓意</w:t>
      </w:r>
    </w:p>
    <w:p w14:paraId="73072B5F" w14:textId="77777777" w:rsidR="00093CEB" w:rsidRDefault="00093CEB">
      <w:pPr>
        <w:rPr>
          <w:rFonts w:hint="eastAsia"/>
        </w:rPr>
      </w:pPr>
      <w:r>
        <w:rPr>
          <w:rFonts w:hint="eastAsia"/>
        </w:rPr>
        <w:t>“著”字背后还蕴含着深厚的文化寓意。它代表着一种积累，无论是知识的积累，还是经验的沉淀，都需要通过不断的“著”（书写、记录等）来呈现和传承。同时，它也体现了一种坚持和追求，从古至今的学者们，花费大量的时间和精力著书立说，只为了让自己的思想能够被更多人知晓，为社会的发展和进步贡献力量。这种对知识、对真理的执着追求，正是“著”字所承载的文化精髓之所在。</w:t>
      </w:r>
    </w:p>
    <w:p w14:paraId="2F40AE0F" w14:textId="77777777" w:rsidR="00093CEB" w:rsidRDefault="00093CEB">
      <w:pPr>
        <w:rPr>
          <w:rFonts w:hint="eastAsia"/>
        </w:rPr>
      </w:pPr>
    </w:p>
    <w:p w14:paraId="580D2CA0" w14:textId="77777777" w:rsidR="00093CEB" w:rsidRDefault="00093CEB">
      <w:pPr>
        <w:rPr>
          <w:rFonts w:hint="eastAsia"/>
        </w:rPr>
      </w:pPr>
    </w:p>
    <w:p w14:paraId="1FAF3D48" w14:textId="77777777" w:rsidR="00093CEB" w:rsidRDefault="00093CEB">
      <w:pPr>
        <w:rPr>
          <w:rFonts w:hint="eastAsia"/>
        </w:rPr>
      </w:pPr>
      <w:r>
        <w:rPr>
          <w:rFonts w:hint="eastAsia"/>
        </w:rPr>
        <w:t>“著”字在现代社会的发展</w:t>
      </w:r>
    </w:p>
    <w:p w14:paraId="0F97D216" w14:textId="77777777" w:rsidR="00093CEB" w:rsidRDefault="00093CEB">
      <w:pPr>
        <w:rPr>
          <w:rFonts w:hint="eastAsia"/>
        </w:rPr>
      </w:pPr>
      <w:r>
        <w:rPr>
          <w:rFonts w:hint="eastAsia"/>
        </w:rPr>
        <w:t>随着时代的发展，“著”字也在不断拓展其意义和应用领域。在现代科技飞速发展的今天，“著作”不再局限于传统的纸质书籍，还包括电子书籍、网络文章等多种形式。而且，“著”字也越来越多地出现在专业领域和学术研究中，推动着各个学科的发展和进步。无论是在科技著作、医学著作还是艺术著作中，“著”字都在为记录和创新发挥着重要作用。可以预见，在未来，“著”字将继续陪伴着人类文明的进程，书写更加辉煌的篇章。</w:t>
      </w:r>
    </w:p>
    <w:p w14:paraId="549894A6" w14:textId="77777777" w:rsidR="00093CEB" w:rsidRDefault="00093CEB">
      <w:pPr>
        <w:rPr>
          <w:rFonts w:hint="eastAsia"/>
        </w:rPr>
      </w:pPr>
    </w:p>
    <w:p w14:paraId="10AF2961" w14:textId="77777777" w:rsidR="00093CEB" w:rsidRDefault="00093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0D225" w14:textId="7C8B8D0D" w:rsidR="00BC06C7" w:rsidRDefault="00BC06C7"/>
    <w:sectPr w:rsidR="00BC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C7"/>
    <w:rsid w:val="00093CEB"/>
    <w:rsid w:val="009E59BB"/>
    <w:rsid w:val="00B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272F0-540A-4DFD-8689-87FF6C94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