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D572" w14:textId="77777777" w:rsidR="00A22BD5" w:rsidRDefault="00A22BD5">
      <w:pPr>
        <w:rPr>
          <w:rFonts w:hint="eastAsia"/>
        </w:rPr>
      </w:pPr>
      <w:r>
        <w:rPr>
          <w:rFonts w:hint="eastAsia"/>
        </w:rPr>
        <w:t>筝的拼音读法怎么读</w:t>
      </w:r>
    </w:p>
    <w:p w14:paraId="6BC2E4B7" w14:textId="77777777" w:rsidR="00A22BD5" w:rsidRDefault="00A22BD5">
      <w:pPr>
        <w:rPr>
          <w:rFonts w:hint="eastAsia"/>
        </w:rPr>
      </w:pPr>
      <w:r>
        <w:rPr>
          <w:rFonts w:hint="eastAsia"/>
        </w:rPr>
        <w:t>筝，这一古老而优雅的中国传统乐器，在汉语中的拼音读作“zhēng”。这个音节属于汉语拼音系统中的一个完整音节，由声母“zh”和韵母“eng”组成。在学习如何正确发音时，了解每个部分的具体发音规则是非常重要的。</w:t>
      </w:r>
    </w:p>
    <w:p w14:paraId="10576C6F" w14:textId="77777777" w:rsidR="00A22BD5" w:rsidRDefault="00A22BD5">
      <w:pPr>
        <w:rPr>
          <w:rFonts w:hint="eastAsia"/>
        </w:rPr>
      </w:pPr>
    </w:p>
    <w:p w14:paraId="40EB6D00" w14:textId="77777777" w:rsidR="00A22BD5" w:rsidRDefault="00A22BD5">
      <w:pPr>
        <w:rPr>
          <w:rFonts w:hint="eastAsia"/>
        </w:rPr>
      </w:pPr>
    </w:p>
    <w:p w14:paraId="73314A55" w14:textId="77777777" w:rsidR="00A22BD5" w:rsidRDefault="00A22BD5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27BABAE8" w14:textId="77777777" w:rsidR="00A22BD5" w:rsidRDefault="00A22BD5">
      <w:pPr>
        <w:rPr>
          <w:rFonts w:hint="eastAsia"/>
        </w:rPr>
      </w:pPr>
      <w:r>
        <w:rPr>
          <w:rFonts w:hint="eastAsia"/>
        </w:rPr>
        <w:t>声母“zh”在汉语拼音中是一个相对复杂的发音，它需要舌尖轻轻触碰上前齿龈部位，同时通过喉咙发出声音，让气流部分被阻碍后流出，产生一种介于清辅音和浊辅音之间的独特声音。对于不以汉语为母语的人来说，“zh”的发音可能需要一些时间来练习和掌握。可以通过模仿母语者的发音，并结合语音指导材料进行练习，逐步提高发音的准确性。</w:t>
      </w:r>
    </w:p>
    <w:p w14:paraId="5B3C5AEC" w14:textId="77777777" w:rsidR="00A22BD5" w:rsidRDefault="00A22BD5">
      <w:pPr>
        <w:rPr>
          <w:rFonts w:hint="eastAsia"/>
        </w:rPr>
      </w:pPr>
    </w:p>
    <w:p w14:paraId="7BA272B1" w14:textId="77777777" w:rsidR="00A22BD5" w:rsidRDefault="00A22BD5">
      <w:pPr>
        <w:rPr>
          <w:rFonts w:hint="eastAsia"/>
        </w:rPr>
      </w:pPr>
    </w:p>
    <w:p w14:paraId="62693563" w14:textId="77777777" w:rsidR="00A22BD5" w:rsidRDefault="00A22BD5">
      <w:pPr>
        <w:rPr>
          <w:rFonts w:hint="eastAsia"/>
        </w:rPr>
      </w:pPr>
      <w:r>
        <w:rPr>
          <w:rFonts w:hint="eastAsia"/>
        </w:rPr>
        <w:t>韵母“eng”的发音要领</w:t>
      </w:r>
    </w:p>
    <w:p w14:paraId="102B8FC1" w14:textId="77777777" w:rsidR="00A22BD5" w:rsidRDefault="00A22BD5">
      <w:pPr>
        <w:rPr>
          <w:rFonts w:hint="eastAsia"/>
        </w:rPr>
      </w:pPr>
      <w:r>
        <w:rPr>
          <w:rFonts w:hint="eastAsia"/>
        </w:rPr>
        <w:t>韵母“eng”则是由元音“e”与鼻音“ng”组成的复合韵母。发音时，首先口型略微张开，舌头放平，发出类似于英语单词“bed”中“e”的短促音，随后迅速将舌根抬起靠近软腭，形成鼻腔共鸣，发出“ng”的音。这两个步骤需流畅连接，不可间断，才能准确发出“eng”的音。</w:t>
      </w:r>
    </w:p>
    <w:p w14:paraId="3576DBF0" w14:textId="77777777" w:rsidR="00A22BD5" w:rsidRDefault="00A22BD5">
      <w:pPr>
        <w:rPr>
          <w:rFonts w:hint="eastAsia"/>
        </w:rPr>
      </w:pPr>
    </w:p>
    <w:p w14:paraId="595DC363" w14:textId="77777777" w:rsidR="00A22BD5" w:rsidRDefault="00A22BD5">
      <w:pPr>
        <w:rPr>
          <w:rFonts w:hint="eastAsia"/>
        </w:rPr>
      </w:pPr>
    </w:p>
    <w:p w14:paraId="726D0BA0" w14:textId="77777777" w:rsidR="00A22BD5" w:rsidRDefault="00A22BD5">
      <w:pPr>
        <w:rPr>
          <w:rFonts w:hint="eastAsia"/>
        </w:rPr>
      </w:pPr>
      <w:r>
        <w:rPr>
          <w:rFonts w:hint="eastAsia"/>
        </w:rPr>
        <w:t>筝的拼音与其他相似发音的区别</w:t>
      </w:r>
    </w:p>
    <w:p w14:paraId="7F29F29E" w14:textId="77777777" w:rsidR="00A22BD5" w:rsidRDefault="00A22BD5">
      <w:pPr>
        <w:rPr>
          <w:rFonts w:hint="eastAsia"/>
        </w:rPr>
      </w:pPr>
      <w:r>
        <w:rPr>
          <w:rFonts w:hint="eastAsia"/>
        </w:rPr>
        <w:t>值得注意的是，“zheng”这个音节虽然看似简单，但很容易与“zeng”混淆。“zeng”的声母是“z”，发音时舌尖应直接接触上前牙背部，不需要像发“zh”那样卷起舌尖到上齿龈。此外，“zheng”也不应与“jing”、“qing”等其他带有相同韵母但不同声母的音节混淆，这些细微差异在汉语学习中非常重要。</w:t>
      </w:r>
    </w:p>
    <w:p w14:paraId="476A38EF" w14:textId="77777777" w:rsidR="00A22BD5" w:rsidRDefault="00A22BD5">
      <w:pPr>
        <w:rPr>
          <w:rFonts w:hint="eastAsia"/>
        </w:rPr>
      </w:pPr>
    </w:p>
    <w:p w14:paraId="7938B7A9" w14:textId="77777777" w:rsidR="00A22BD5" w:rsidRDefault="00A22BD5">
      <w:pPr>
        <w:rPr>
          <w:rFonts w:hint="eastAsia"/>
        </w:rPr>
      </w:pPr>
    </w:p>
    <w:p w14:paraId="3ECAEC55" w14:textId="77777777" w:rsidR="00A22BD5" w:rsidRDefault="00A22BD5">
      <w:pPr>
        <w:rPr>
          <w:rFonts w:hint="eastAsia"/>
        </w:rPr>
      </w:pPr>
      <w:r>
        <w:rPr>
          <w:rFonts w:hint="eastAsia"/>
        </w:rPr>
        <w:t>筝的历史背景及其文化意义</w:t>
      </w:r>
    </w:p>
    <w:p w14:paraId="59209511" w14:textId="77777777" w:rsidR="00A22BD5" w:rsidRDefault="00A22BD5">
      <w:pPr>
        <w:rPr>
          <w:rFonts w:hint="eastAsia"/>
        </w:rPr>
      </w:pPr>
      <w:r>
        <w:rPr>
          <w:rFonts w:hint="eastAsia"/>
        </w:rPr>
        <w:t>除了正确的发音外，了解筝的文化背景也是非常有益的。筝是中国古代四大名琴之一，拥有超过两千年的历史，其音乐风格优美、情感表达丰富。在中国传统文化中，筝不仅是一种乐器，更是一种文化的象征，代表着高雅的艺术品味和深厚的文化底蕴。通过学习筝的发音以及背后的文化知识，可以更好地理解中国文化，并增进对中国传统音乐的兴趣。</w:t>
      </w:r>
    </w:p>
    <w:p w14:paraId="6FB24FD8" w14:textId="77777777" w:rsidR="00A22BD5" w:rsidRDefault="00A22BD5">
      <w:pPr>
        <w:rPr>
          <w:rFonts w:hint="eastAsia"/>
        </w:rPr>
      </w:pPr>
    </w:p>
    <w:p w14:paraId="7A42BAC5" w14:textId="77777777" w:rsidR="00A22BD5" w:rsidRDefault="00A22BD5">
      <w:pPr>
        <w:rPr>
          <w:rFonts w:hint="eastAsia"/>
        </w:rPr>
      </w:pPr>
    </w:p>
    <w:p w14:paraId="4F02A9E7" w14:textId="77777777" w:rsidR="00A22BD5" w:rsidRDefault="00A22BD5">
      <w:pPr>
        <w:rPr>
          <w:rFonts w:hint="eastAsia"/>
        </w:rPr>
      </w:pPr>
      <w:r>
        <w:rPr>
          <w:rFonts w:hint="eastAsia"/>
        </w:rPr>
        <w:t>总结</w:t>
      </w:r>
    </w:p>
    <w:p w14:paraId="21A82537" w14:textId="77777777" w:rsidR="00A22BD5" w:rsidRDefault="00A22BD5">
      <w:pPr>
        <w:rPr>
          <w:rFonts w:hint="eastAsia"/>
        </w:rPr>
      </w:pPr>
      <w:r>
        <w:rPr>
          <w:rFonts w:hint="eastAsia"/>
        </w:rPr>
        <w:t>综上所述，筝的拼音读作“zhēng”，由声母“zh”和韵母“eng”构成。掌握其正确的发音方法不仅有助于汉语学习者提高语言能力，还能让他们更深入地了解中国传统文化的魅力。无论是对汉语初学者还是对中国文化感兴趣的朋友们来说，了解筝的发音都是一个既有趣又有教育意义的过程。</w:t>
      </w:r>
    </w:p>
    <w:p w14:paraId="3AB31EB5" w14:textId="77777777" w:rsidR="00A22BD5" w:rsidRDefault="00A22BD5">
      <w:pPr>
        <w:rPr>
          <w:rFonts w:hint="eastAsia"/>
        </w:rPr>
      </w:pPr>
    </w:p>
    <w:p w14:paraId="1E4D918C" w14:textId="77777777" w:rsidR="00A22BD5" w:rsidRDefault="00A22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2D71C" w14:textId="04ADE597" w:rsidR="00E02271" w:rsidRDefault="00E02271"/>
    <w:sectPr w:rsidR="00E0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71"/>
    <w:rsid w:val="009E59BB"/>
    <w:rsid w:val="00A22BD5"/>
    <w:rsid w:val="00E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8DD1D-4627-42F3-8B19-4FC7DDB6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