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F1A0A" w14:textId="77777777" w:rsidR="000369FE" w:rsidRDefault="000369FE">
      <w:pPr>
        <w:rPr>
          <w:rFonts w:hint="eastAsia"/>
        </w:rPr>
      </w:pPr>
      <w:r>
        <w:rPr>
          <w:rFonts w:hint="eastAsia"/>
        </w:rPr>
        <w:t>瑜忌督幔翎寨擂呐弩丞的拼音组词</w:t>
      </w:r>
    </w:p>
    <w:p w14:paraId="0BEB5670" w14:textId="77777777" w:rsidR="000369FE" w:rsidRDefault="000369FE">
      <w:pPr>
        <w:rPr>
          <w:rFonts w:hint="eastAsia"/>
        </w:rPr>
      </w:pPr>
    </w:p>
    <w:p w14:paraId="1CBD092B" w14:textId="77777777" w:rsidR="000369FE" w:rsidRDefault="000369FE">
      <w:pPr>
        <w:rPr>
          <w:rFonts w:hint="eastAsia"/>
        </w:rPr>
      </w:pPr>
      <w:r>
        <w:rPr>
          <w:rFonts w:hint="eastAsia"/>
        </w:rPr>
        <w:t>在汉语学习中，拼音是掌握语言的基础工具之一。通过将声母与韵母组合，我们可以拼出每一个汉字的发音，并结合词语来加深理解。本文将以“瑜忌督幔翎寨擂呐弩丞”这几个字为例，展示它们的拼音及常用组词，帮助读者更好地掌握这些词汇。</w:t>
      </w:r>
    </w:p>
    <w:p w14:paraId="232629A1" w14:textId="77777777" w:rsidR="000369FE" w:rsidRDefault="000369FE">
      <w:pPr>
        <w:rPr>
          <w:rFonts w:hint="eastAsia"/>
        </w:rPr>
      </w:pPr>
    </w:p>
    <w:p w14:paraId="4FE27691" w14:textId="77777777" w:rsidR="000369FE" w:rsidRDefault="000369FE">
      <w:pPr>
        <w:rPr>
          <w:rFonts w:hint="eastAsia"/>
        </w:rPr>
      </w:pPr>
    </w:p>
    <w:p w14:paraId="0F1EA667" w14:textId="77777777" w:rsidR="000369FE" w:rsidRDefault="000369FE">
      <w:pPr>
        <w:rPr>
          <w:rFonts w:hint="eastAsia"/>
        </w:rPr>
      </w:pPr>
      <w:r>
        <w:rPr>
          <w:rFonts w:hint="eastAsia"/>
        </w:rPr>
        <w:t>瑜（yú）</w:t>
      </w:r>
    </w:p>
    <w:p w14:paraId="79686600" w14:textId="77777777" w:rsidR="000369FE" w:rsidRDefault="000369FE">
      <w:pPr>
        <w:rPr>
          <w:rFonts w:hint="eastAsia"/>
        </w:rPr>
      </w:pPr>
    </w:p>
    <w:p w14:paraId="5C6CFA23" w14:textId="77777777" w:rsidR="000369FE" w:rsidRDefault="000369FE">
      <w:pPr>
        <w:rPr>
          <w:rFonts w:hint="eastAsia"/>
        </w:rPr>
      </w:pPr>
      <w:r>
        <w:rPr>
          <w:rFonts w:hint="eastAsia"/>
        </w:rPr>
        <w:t>“瑜”是一个常见于书面语的字，意思是美玉，也引申为优点或美德。常见的组词有“瑜瑾”，出自成语“怀瑾握瑜”，形容人品德高尚；还有“瑕瑜互见”，用来形容事物既有优点也有缺点。</w:t>
      </w:r>
    </w:p>
    <w:p w14:paraId="2EB460BF" w14:textId="77777777" w:rsidR="000369FE" w:rsidRDefault="000369FE">
      <w:pPr>
        <w:rPr>
          <w:rFonts w:hint="eastAsia"/>
        </w:rPr>
      </w:pPr>
    </w:p>
    <w:p w14:paraId="176AF9F2" w14:textId="77777777" w:rsidR="000369FE" w:rsidRDefault="000369FE">
      <w:pPr>
        <w:rPr>
          <w:rFonts w:hint="eastAsia"/>
        </w:rPr>
      </w:pPr>
    </w:p>
    <w:p w14:paraId="6350F649" w14:textId="77777777" w:rsidR="000369FE" w:rsidRDefault="000369FE">
      <w:pPr>
        <w:rPr>
          <w:rFonts w:hint="eastAsia"/>
        </w:rPr>
      </w:pPr>
      <w:r>
        <w:rPr>
          <w:rFonts w:hint="eastAsia"/>
        </w:rPr>
        <w:t>忌（jì）</w:t>
      </w:r>
    </w:p>
    <w:p w14:paraId="46099629" w14:textId="77777777" w:rsidR="000369FE" w:rsidRDefault="000369FE">
      <w:pPr>
        <w:rPr>
          <w:rFonts w:hint="eastAsia"/>
        </w:rPr>
      </w:pPr>
    </w:p>
    <w:p w14:paraId="1C1B66B6" w14:textId="77777777" w:rsidR="000369FE" w:rsidRDefault="000369FE">
      <w:pPr>
        <w:rPr>
          <w:rFonts w:hint="eastAsia"/>
        </w:rPr>
      </w:pPr>
      <w:r>
        <w:rPr>
          <w:rFonts w:hint="eastAsia"/>
        </w:rPr>
        <w:t>“忌”表示忌讳、害怕或嫉妒的意思。例如“禁忌”指的是不能触碰的行为或言语；“妒忌”则指因他人比自己强而心生不满；“毫无顾忌”形容做事无所畏惧。</w:t>
      </w:r>
    </w:p>
    <w:p w14:paraId="4D05C8AD" w14:textId="77777777" w:rsidR="000369FE" w:rsidRDefault="000369FE">
      <w:pPr>
        <w:rPr>
          <w:rFonts w:hint="eastAsia"/>
        </w:rPr>
      </w:pPr>
    </w:p>
    <w:p w14:paraId="2F9C8A11" w14:textId="77777777" w:rsidR="000369FE" w:rsidRDefault="000369FE">
      <w:pPr>
        <w:rPr>
          <w:rFonts w:hint="eastAsia"/>
        </w:rPr>
      </w:pPr>
    </w:p>
    <w:p w14:paraId="22C1D10F" w14:textId="77777777" w:rsidR="000369FE" w:rsidRDefault="000369FE">
      <w:pPr>
        <w:rPr>
          <w:rFonts w:hint="eastAsia"/>
        </w:rPr>
      </w:pPr>
      <w:r>
        <w:rPr>
          <w:rFonts w:hint="eastAsia"/>
        </w:rPr>
        <w:t>督（dū）</w:t>
      </w:r>
    </w:p>
    <w:p w14:paraId="799106EB" w14:textId="77777777" w:rsidR="000369FE" w:rsidRDefault="000369FE">
      <w:pPr>
        <w:rPr>
          <w:rFonts w:hint="eastAsia"/>
        </w:rPr>
      </w:pPr>
    </w:p>
    <w:p w14:paraId="230E0AD4" w14:textId="77777777" w:rsidR="000369FE" w:rsidRDefault="000369FE">
      <w:pPr>
        <w:rPr>
          <w:rFonts w:hint="eastAsia"/>
        </w:rPr>
      </w:pPr>
      <w:r>
        <w:rPr>
          <w:rFonts w:hint="eastAsia"/>
        </w:rPr>
        <w:t>“督”的本义是监督、督促。组词如“都督”，古代是一种军事统帅的官职；“监督”则指对行为进行检查和管理；“督办”是指负责某项事务的办理。</w:t>
      </w:r>
    </w:p>
    <w:p w14:paraId="6E2E7D8E" w14:textId="77777777" w:rsidR="000369FE" w:rsidRDefault="000369FE">
      <w:pPr>
        <w:rPr>
          <w:rFonts w:hint="eastAsia"/>
        </w:rPr>
      </w:pPr>
    </w:p>
    <w:p w14:paraId="21B62C61" w14:textId="77777777" w:rsidR="000369FE" w:rsidRDefault="000369FE">
      <w:pPr>
        <w:rPr>
          <w:rFonts w:hint="eastAsia"/>
        </w:rPr>
      </w:pPr>
    </w:p>
    <w:p w14:paraId="4A17AF0A" w14:textId="77777777" w:rsidR="000369FE" w:rsidRDefault="000369FE">
      <w:pPr>
        <w:rPr>
          <w:rFonts w:hint="eastAsia"/>
        </w:rPr>
      </w:pPr>
      <w:r>
        <w:rPr>
          <w:rFonts w:hint="eastAsia"/>
        </w:rPr>
        <w:t>幔（màn）</w:t>
      </w:r>
    </w:p>
    <w:p w14:paraId="4ACC8A54" w14:textId="77777777" w:rsidR="000369FE" w:rsidRDefault="000369FE">
      <w:pPr>
        <w:rPr>
          <w:rFonts w:hint="eastAsia"/>
        </w:rPr>
      </w:pPr>
    </w:p>
    <w:p w14:paraId="6A0E3A46" w14:textId="77777777" w:rsidR="000369FE" w:rsidRDefault="000369FE">
      <w:pPr>
        <w:rPr>
          <w:rFonts w:hint="eastAsia"/>
        </w:rPr>
      </w:pPr>
      <w:r>
        <w:rPr>
          <w:rFonts w:hint="eastAsia"/>
        </w:rPr>
        <w:t>“幔”原指大型帐篷或帷幕。例如“帐幔”常用于描写古代军营或贵族居所的装饰；“幔子”则是现代口语中对帘子的一种称呼。</w:t>
      </w:r>
    </w:p>
    <w:p w14:paraId="7A78742F" w14:textId="77777777" w:rsidR="000369FE" w:rsidRDefault="000369FE">
      <w:pPr>
        <w:rPr>
          <w:rFonts w:hint="eastAsia"/>
        </w:rPr>
      </w:pPr>
    </w:p>
    <w:p w14:paraId="0E499C55" w14:textId="77777777" w:rsidR="000369FE" w:rsidRDefault="000369FE">
      <w:pPr>
        <w:rPr>
          <w:rFonts w:hint="eastAsia"/>
        </w:rPr>
      </w:pPr>
    </w:p>
    <w:p w14:paraId="2ECA16E7" w14:textId="77777777" w:rsidR="000369FE" w:rsidRDefault="000369FE">
      <w:pPr>
        <w:rPr>
          <w:rFonts w:hint="eastAsia"/>
        </w:rPr>
      </w:pPr>
      <w:r>
        <w:rPr>
          <w:rFonts w:hint="eastAsia"/>
        </w:rPr>
        <w:t>翎（líng）</w:t>
      </w:r>
    </w:p>
    <w:p w14:paraId="5EF8B0C9" w14:textId="77777777" w:rsidR="000369FE" w:rsidRDefault="000369FE">
      <w:pPr>
        <w:rPr>
          <w:rFonts w:hint="eastAsia"/>
        </w:rPr>
      </w:pPr>
    </w:p>
    <w:p w14:paraId="4D36C8DF" w14:textId="77777777" w:rsidR="000369FE" w:rsidRDefault="000369FE">
      <w:pPr>
        <w:rPr>
          <w:rFonts w:hint="eastAsia"/>
        </w:rPr>
      </w:pPr>
      <w:r>
        <w:rPr>
          <w:rFonts w:hint="eastAsia"/>
        </w:rPr>
        <w:t>“翎”指鸟类羽毛中的硬羽，尤其是尾羽。常见组词有“羽翎”，描述鸟的羽毛；“花翎”则是清代官员帽饰，象征身份地位。</w:t>
      </w:r>
    </w:p>
    <w:p w14:paraId="229F9A4B" w14:textId="77777777" w:rsidR="000369FE" w:rsidRDefault="000369FE">
      <w:pPr>
        <w:rPr>
          <w:rFonts w:hint="eastAsia"/>
        </w:rPr>
      </w:pPr>
    </w:p>
    <w:p w14:paraId="6B76B9A0" w14:textId="77777777" w:rsidR="000369FE" w:rsidRDefault="000369FE">
      <w:pPr>
        <w:rPr>
          <w:rFonts w:hint="eastAsia"/>
        </w:rPr>
      </w:pPr>
    </w:p>
    <w:p w14:paraId="006272DC" w14:textId="77777777" w:rsidR="000369FE" w:rsidRDefault="000369FE">
      <w:pPr>
        <w:rPr>
          <w:rFonts w:hint="eastAsia"/>
        </w:rPr>
      </w:pPr>
      <w:r>
        <w:rPr>
          <w:rFonts w:hint="eastAsia"/>
        </w:rPr>
        <w:t>寨（zhài）</w:t>
      </w:r>
    </w:p>
    <w:p w14:paraId="49827323" w14:textId="77777777" w:rsidR="000369FE" w:rsidRDefault="000369FE">
      <w:pPr>
        <w:rPr>
          <w:rFonts w:hint="eastAsia"/>
        </w:rPr>
      </w:pPr>
    </w:p>
    <w:p w14:paraId="727B890F" w14:textId="77777777" w:rsidR="000369FE" w:rsidRDefault="000369FE">
      <w:pPr>
        <w:rPr>
          <w:rFonts w:hint="eastAsia"/>
        </w:rPr>
      </w:pPr>
      <w:r>
        <w:rPr>
          <w:rFonts w:hint="eastAsia"/>
        </w:rPr>
        <w:t>“寨”多用于指代村庄或防御性的营地。例如“山寨”既可指山中的村落，也可比喻仿冒产品；“水寨”多出现在古装剧中，指水上驻军的地方；“安营扎寨”是形容军队临时建立营地。</w:t>
      </w:r>
    </w:p>
    <w:p w14:paraId="7F028572" w14:textId="77777777" w:rsidR="000369FE" w:rsidRDefault="000369FE">
      <w:pPr>
        <w:rPr>
          <w:rFonts w:hint="eastAsia"/>
        </w:rPr>
      </w:pPr>
    </w:p>
    <w:p w14:paraId="3CD727A9" w14:textId="77777777" w:rsidR="000369FE" w:rsidRDefault="000369FE">
      <w:pPr>
        <w:rPr>
          <w:rFonts w:hint="eastAsia"/>
        </w:rPr>
      </w:pPr>
    </w:p>
    <w:p w14:paraId="56D0F92F" w14:textId="77777777" w:rsidR="000369FE" w:rsidRDefault="000369FE">
      <w:pPr>
        <w:rPr>
          <w:rFonts w:hint="eastAsia"/>
        </w:rPr>
      </w:pPr>
      <w:r>
        <w:rPr>
          <w:rFonts w:hint="eastAsia"/>
        </w:rPr>
        <w:t>擂（lèi / léi）</w:t>
      </w:r>
    </w:p>
    <w:p w14:paraId="2237E8FF" w14:textId="77777777" w:rsidR="000369FE" w:rsidRDefault="000369FE">
      <w:pPr>
        <w:rPr>
          <w:rFonts w:hint="eastAsia"/>
        </w:rPr>
      </w:pPr>
    </w:p>
    <w:p w14:paraId="48ACE65E" w14:textId="77777777" w:rsidR="000369FE" w:rsidRDefault="000369FE">
      <w:pPr>
        <w:rPr>
          <w:rFonts w:hint="eastAsia"/>
        </w:rPr>
      </w:pPr>
      <w:r>
        <w:rPr>
          <w:rFonts w:hint="eastAsia"/>
        </w:rPr>
        <w:t>“擂”有两个读音，其中“lèi”用于“擂台”，即比武或比赛用的平台；“léi”用于“擂鼓”，表示用力敲打鼓面，如“擂鼓助威”。</w:t>
      </w:r>
    </w:p>
    <w:p w14:paraId="45DB63DD" w14:textId="77777777" w:rsidR="000369FE" w:rsidRDefault="000369FE">
      <w:pPr>
        <w:rPr>
          <w:rFonts w:hint="eastAsia"/>
        </w:rPr>
      </w:pPr>
    </w:p>
    <w:p w14:paraId="7AD59CD7" w14:textId="77777777" w:rsidR="000369FE" w:rsidRDefault="000369FE">
      <w:pPr>
        <w:rPr>
          <w:rFonts w:hint="eastAsia"/>
        </w:rPr>
      </w:pPr>
    </w:p>
    <w:p w14:paraId="3752838F" w14:textId="77777777" w:rsidR="000369FE" w:rsidRDefault="000369FE">
      <w:pPr>
        <w:rPr>
          <w:rFonts w:hint="eastAsia"/>
        </w:rPr>
      </w:pPr>
      <w:r>
        <w:rPr>
          <w:rFonts w:hint="eastAsia"/>
        </w:rPr>
        <w:t>呐（nà）</w:t>
      </w:r>
    </w:p>
    <w:p w14:paraId="22025B94" w14:textId="77777777" w:rsidR="000369FE" w:rsidRDefault="000369FE">
      <w:pPr>
        <w:rPr>
          <w:rFonts w:hint="eastAsia"/>
        </w:rPr>
      </w:pPr>
    </w:p>
    <w:p w14:paraId="7C2A356E" w14:textId="77777777" w:rsidR="000369FE" w:rsidRDefault="000369FE">
      <w:pPr>
        <w:rPr>
          <w:rFonts w:hint="eastAsia"/>
        </w:rPr>
      </w:pPr>
      <w:r>
        <w:rPr>
          <w:rFonts w:hint="eastAsia"/>
        </w:rPr>
        <w:t>“呐”通常用于拟声词或表达大声喊叫。例如“呐喊”表示高声呼喊，常用于战斗或鼓舞士气；“唢呐”是一种中国传统乐器。</w:t>
      </w:r>
    </w:p>
    <w:p w14:paraId="06EE8094" w14:textId="77777777" w:rsidR="000369FE" w:rsidRDefault="000369FE">
      <w:pPr>
        <w:rPr>
          <w:rFonts w:hint="eastAsia"/>
        </w:rPr>
      </w:pPr>
    </w:p>
    <w:p w14:paraId="27F62FB3" w14:textId="77777777" w:rsidR="000369FE" w:rsidRDefault="000369FE">
      <w:pPr>
        <w:rPr>
          <w:rFonts w:hint="eastAsia"/>
        </w:rPr>
      </w:pPr>
    </w:p>
    <w:p w14:paraId="0C460E88" w14:textId="77777777" w:rsidR="000369FE" w:rsidRDefault="000369FE">
      <w:pPr>
        <w:rPr>
          <w:rFonts w:hint="eastAsia"/>
        </w:rPr>
      </w:pPr>
      <w:r>
        <w:rPr>
          <w:rFonts w:hint="eastAsia"/>
        </w:rPr>
        <w:t>弩（nǔ）</w:t>
      </w:r>
    </w:p>
    <w:p w14:paraId="2FFD09AF" w14:textId="77777777" w:rsidR="000369FE" w:rsidRDefault="000369FE">
      <w:pPr>
        <w:rPr>
          <w:rFonts w:hint="eastAsia"/>
        </w:rPr>
      </w:pPr>
    </w:p>
    <w:p w14:paraId="77A5C0DE" w14:textId="77777777" w:rsidR="000369FE" w:rsidRDefault="000369FE">
      <w:pPr>
        <w:rPr>
          <w:rFonts w:hint="eastAsia"/>
        </w:rPr>
      </w:pPr>
      <w:r>
        <w:rPr>
          <w:rFonts w:hint="eastAsia"/>
        </w:rPr>
        <w:t>“弩”是一种古代武器，类似弓但射程更远、威力更大。组词如“弩机”、“强弩之末”，后者形容力量已尽。</w:t>
      </w:r>
    </w:p>
    <w:p w14:paraId="69FAA54D" w14:textId="77777777" w:rsidR="000369FE" w:rsidRDefault="000369FE">
      <w:pPr>
        <w:rPr>
          <w:rFonts w:hint="eastAsia"/>
        </w:rPr>
      </w:pPr>
    </w:p>
    <w:p w14:paraId="71393FFF" w14:textId="77777777" w:rsidR="000369FE" w:rsidRDefault="000369FE">
      <w:pPr>
        <w:rPr>
          <w:rFonts w:hint="eastAsia"/>
        </w:rPr>
      </w:pPr>
    </w:p>
    <w:p w14:paraId="3DB1E7ED" w14:textId="77777777" w:rsidR="000369FE" w:rsidRDefault="000369FE">
      <w:pPr>
        <w:rPr>
          <w:rFonts w:hint="eastAsia"/>
        </w:rPr>
      </w:pPr>
      <w:r>
        <w:rPr>
          <w:rFonts w:hint="eastAsia"/>
        </w:rPr>
        <w:t>丞（chéng）</w:t>
      </w:r>
    </w:p>
    <w:p w14:paraId="475D384E" w14:textId="77777777" w:rsidR="000369FE" w:rsidRDefault="000369FE">
      <w:pPr>
        <w:rPr>
          <w:rFonts w:hint="eastAsia"/>
        </w:rPr>
      </w:pPr>
    </w:p>
    <w:p w14:paraId="38987A51" w14:textId="77777777" w:rsidR="000369FE" w:rsidRDefault="000369FE">
      <w:pPr>
        <w:rPr>
          <w:rFonts w:hint="eastAsia"/>
        </w:rPr>
      </w:pPr>
      <w:r>
        <w:rPr>
          <w:rFonts w:hint="eastAsia"/>
        </w:rPr>
        <w:t>“丞”在古代是辅佐之意，如“丞相”是古代重要的文官职位；“县丞”是辅助县令的官员。</w:t>
      </w:r>
    </w:p>
    <w:p w14:paraId="2DC554EF" w14:textId="77777777" w:rsidR="000369FE" w:rsidRDefault="000369FE">
      <w:pPr>
        <w:rPr>
          <w:rFonts w:hint="eastAsia"/>
        </w:rPr>
      </w:pPr>
    </w:p>
    <w:p w14:paraId="7B687673" w14:textId="77777777" w:rsidR="000369FE" w:rsidRDefault="000369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99DEC8" w14:textId="06580FF2" w:rsidR="00C66949" w:rsidRDefault="00C66949"/>
    <w:sectPr w:rsidR="00C669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949"/>
    <w:rsid w:val="000369FE"/>
    <w:rsid w:val="009E59BB"/>
    <w:rsid w:val="00C6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B70AE6-61A7-48A5-96CA-5E6026C4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69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9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9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9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9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9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9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9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69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69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69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69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69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69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69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69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69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69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6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9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69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6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69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69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69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69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69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69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2025-06-19T01:23:00Z</dcterms:created>
  <dcterms:modified xsi:type="dcterms:W3CDTF">2025-06-19T01:23:00Z</dcterms:modified>
</cp:coreProperties>
</file>