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111772" w14:textId="77777777" w:rsidR="0060025B" w:rsidRDefault="0060025B">
      <w:pPr>
        <w:rPr>
          <w:rFonts w:hint="eastAsia"/>
        </w:rPr>
      </w:pPr>
    </w:p>
    <w:p w14:paraId="43505C6C" w14:textId="77777777" w:rsidR="0060025B" w:rsidRDefault="0060025B">
      <w:pPr>
        <w:rPr>
          <w:rFonts w:hint="eastAsia"/>
        </w:rPr>
      </w:pPr>
      <w:r>
        <w:rPr>
          <w:rFonts w:hint="eastAsia"/>
        </w:rPr>
        <w:t>植字拼音怎么拼写</w:t>
      </w:r>
    </w:p>
    <w:p w14:paraId="18437111" w14:textId="77777777" w:rsidR="0060025B" w:rsidRDefault="0060025B">
      <w:pPr>
        <w:rPr>
          <w:rFonts w:hint="eastAsia"/>
        </w:rPr>
      </w:pPr>
      <w:r>
        <w:rPr>
          <w:rFonts w:hint="eastAsia"/>
        </w:rPr>
        <w:t>“植”字的拼音读作zhí，声调为第二声（阳平）。在汉语拼音系统中，它属于“zh”声母搭配“i”单韵母以及声调符号的组合。掌握这一基础拼读规则对学习汉字发音至关重要。无论是日常交流还是语文学习，正确拼写拼音都能帮助我们更准确地表达和理解语言。</w:t>
      </w:r>
    </w:p>
    <w:p w14:paraId="593C7668" w14:textId="77777777" w:rsidR="0060025B" w:rsidRDefault="0060025B">
      <w:pPr>
        <w:rPr>
          <w:rFonts w:hint="eastAsia"/>
        </w:rPr>
      </w:pPr>
    </w:p>
    <w:p w14:paraId="6E9FEF5B" w14:textId="77777777" w:rsidR="0060025B" w:rsidRDefault="0060025B">
      <w:pPr>
        <w:rPr>
          <w:rFonts w:hint="eastAsia"/>
        </w:rPr>
      </w:pPr>
    </w:p>
    <w:p w14:paraId="275AC155" w14:textId="77777777" w:rsidR="0060025B" w:rsidRDefault="0060025B">
      <w:pPr>
        <w:rPr>
          <w:rFonts w:hint="eastAsia"/>
        </w:rPr>
      </w:pPr>
      <w:r>
        <w:rPr>
          <w:rFonts w:hint="eastAsia"/>
        </w:rPr>
        <w:t>拼音构成解析</w:t>
      </w:r>
    </w:p>
    <w:p w14:paraId="2A5503F0" w14:textId="77777777" w:rsidR="0060025B" w:rsidRDefault="0060025B">
      <w:pPr>
        <w:rPr>
          <w:rFonts w:hint="eastAsia"/>
        </w:rPr>
      </w:pPr>
      <w:r>
        <w:rPr>
          <w:rFonts w:hint="eastAsia"/>
        </w:rPr>
        <w:t>“植”字的拼音由三个部分组成：声母zh、韵母i和声调符号（ˊ）。声母“zh”是舌尖后音，发音时舌尖微微上翘，靠近硬腭前部；韵母“i”作为单韵母发音为“衣”，需注意与声母结合时的唇形控制。声调标注在韵母上方，第二声调通过音高上升来体现，类似普通话中“知”的发音调值。</w:t>
      </w:r>
    </w:p>
    <w:p w14:paraId="759E3F0B" w14:textId="77777777" w:rsidR="0060025B" w:rsidRDefault="0060025B">
      <w:pPr>
        <w:rPr>
          <w:rFonts w:hint="eastAsia"/>
        </w:rPr>
      </w:pPr>
    </w:p>
    <w:p w14:paraId="489414E1" w14:textId="77777777" w:rsidR="0060025B" w:rsidRDefault="0060025B">
      <w:pPr>
        <w:rPr>
          <w:rFonts w:hint="eastAsia"/>
        </w:rPr>
      </w:pPr>
    </w:p>
    <w:p w14:paraId="22222357" w14:textId="77777777" w:rsidR="0060025B" w:rsidRDefault="0060025B">
      <w:pPr>
        <w:rPr>
          <w:rFonts w:hint="eastAsia"/>
        </w:rPr>
      </w:pPr>
      <w:r>
        <w:rPr>
          <w:rFonts w:hint="eastAsia"/>
        </w:rPr>
        <w:t>发音口型指导</w:t>
      </w:r>
    </w:p>
    <w:p w14:paraId="67D364FB" w14:textId="77777777" w:rsidR="0060025B" w:rsidRDefault="0060025B">
      <w:pPr>
        <w:rPr>
          <w:rFonts w:hint="eastAsia"/>
        </w:rPr>
      </w:pPr>
      <w:r>
        <w:rPr>
          <w:rFonts w:hint="eastAsia"/>
        </w:rPr>
        <w:t>正确发出“zhí”需要分步骤练习：首先舌尖卷起抵住硬腭前部形成阻碍，形成“zh”的浊擦音；随后快速过渡到“i”的元音位置，舌尖微微下降同时嘴角拉平，嘴唇保持自然松弛状态。完整发声过程需注重连贯性，避免声母与韵母间的停顿。可通过对比“直（zhí）”与“只（zhī）”“至（zhì）”的发音差异强化记忆。</w:t>
      </w:r>
    </w:p>
    <w:p w14:paraId="30DC7D2C" w14:textId="77777777" w:rsidR="0060025B" w:rsidRDefault="0060025B">
      <w:pPr>
        <w:rPr>
          <w:rFonts w:hint="eastAsia"/>
        </w:rPr>
      </w:pPr>
    </w:p>
    <w:p w14:paraId="3CDC9D27" w14:textId="77777777" w:rsidR="0060025B" w:rsidRDefault="0060025B">
      <w:pPr>
        <w:rPr>
          <w:rFonts w:hint="eastAsia"/>
        </w:rPr>
      </w:pPr>
    </w:p>
    <w:p w14:paraId="019DE1D6" w14:textId="77777777" w:rsidR="0060025B" w:rsidRDefault="0060025B">
      <w:pPr>
        <w:rPr>
          <w:rFonts w:hint="eastAsia"/>
        </w:rPr>
      </w:pPr>
      <w:r>
        <w:rPr>
          <w:rFonts w:hint="eastAsia"/>
        </w:rPr>
        <w:t>易混淆字辨析</w:t>
      </w:r>
    </w:p>
    <w:p w14:paraId="2BBAE888" w14:textId="77777777" w:rsidR="0060025B" w:rsidRDefault="0060025B">
      <w:pPr>
        <w:rPr>
          <w:rFonts w:hint="eastAsia"/>
        </w:rPr>
      </w:pPr>
      <w:r>
        <w:rPr>
          <w:rFonts w:hint="eastAsia"/>
        </w:rPr>
        <w:t>常见易混淆字包括：值（zhí）与直（zhí），二者读音相同但意义不同；植（zhí）与汁（zhī）声调存在显著区别。通过组词练习能有效区分，如“植树”与“果汁”、“值日”与“直接”。建议采用听写训练巩固对多音字和同音字的辨识能力。</w:t>
      </w:r>
    </w:p>
    <w:p w14:paraId="4F494130" w14:textId="77777777" w:rsidR="0060025B" w:rsidRDefault="0060025B">
      <w:pPr>
        <w:rPr>
          <w:rFonts w:hint="eastAsia"/>
        </w:rPr>
      </w:pPr>
    </w:p>
    <w:p w14:paraId="416287DE" w14:textId="77777777" w:rsidR="0060025B" w:rsidRDefault="0060025B">
      <w:pPr>
        <w:rPr>
          <w:rFonts w:hint="eastAsia"/>
        </w:rPr>
      </w:pPr>
    </w:p>
    <w:p w14:paraId="20A34EDA" w14:textId="77777777" w:rsidR="0060025B" w:rsidRDefault="0060025B">
      <w:pPr>
        <w:rPr>
          <w:rFonts w:hint="eastAsia"/>
        </w:rPr>
      </w:pPr>
      <w:r>
        <w:rPr>
          <w:rFonts w:hint="eastAsia"/>
        </w:rPr>
        <w:t>声调练习技巧</w:t>
      </w:r>
    </w:p>
    <w:p w14:paraId="1B2467FC" w14:textId="77777777" w:rsidR="0060025B" w:rsidRDefault="0060025B">
      <w:pPr>
        <w:rPr>
          <w:rFonts w:hint="eastAsia"/>
        </w:rPr>
      </w:pPr>
      <w:r>
        <w:rPr>
          <w:rFonts w:hint="eastAsia"/>
        </w:rPr>
        <w:t>第二声调的特殊性在于其音高由低向高明显扬升。朗读练习时可配合手指画弧线动作辅助感知音调变化。常见错误包括将“zhí”误发为第一声或第四声，可通过对比短语“值日（zhí rì）”与“知道（zhī dào）”“制止（zhǐ zhì）”进行专项练习。录音回听是检验发音准确性的有效工具。</w:t>
      </w:r>
    </w:p>
    <w:p w14:paraId="04000298" w14:textId="77777777" w:rsidR="0060025B" w:rsidRDefault="0060025B">
      <w:pPr>
        <w:rPr>
          <w:rFonts w:hint="eastAsia"/>
        </w:rPr>
      </w:pPr>
    </w:p>
    <w:p w14:paraId="606E4DA4" w14:textId="77777777" w:rsidR="0060025B" w:rsidRDefault="0060025B">
      <w:pPr>
        <w:rPr>
          <w:rFonts w:hint="eastAsia"/>
        </w:rPr>
      </w:pPr>
    </w:p>
    <w:p w14:paraId="22F17385" w14:textId="77777777" w:rsidR="0060025B" w:rsidRDefault="0060025B">
      <w:pPr>
        <w:rPr>
          <w:rFonts w:hint="eastAsia"/>
        </w:rPr>
      </w:pPr>
      <w:r>
        <w:rPr>
          <w:rFonts w:hint="eastAsia"/>
        </w:rPr>
        <w:t>语言应用实例</w:t>
      </w:r>
    </w:p>
    <w:p w14:paraId="017D5EA5" w14:textId="77777777" w:rsidR="0060025B" w:rsidRDefault="0060025B">
      <w:pPr>
        <w:rPr>
          <w:rFonts w:hint="eastAsia"/>
        </w:rPr>
      </w:pPr>
      <w:r>
        <w:rPr>
          <w:rFonts w:hint="eastAsia"/>
        </w:rPr>
        <w:t>在文学作品、科技文献及日常对话中，“植”字高频出现。古诗词如白居易《赋得古原草送别》中的“离离原上草，一岁一枯荣”，现代环保术语“植树造林”，以及商品名称“植物精油”均涉及该字。准确掌握拼音有助于文献检索、语音输入及国际汉语教学中的汉字教学。</w:t>
      </w:r>
    </w:p>
    <w:p w14:paraId="5E87E645" w14:textId="77777777" w:rsidR="0060025B" w:rsidRDefault="0060025B">
      <w:pPr>
        <w:rPr>
          <w:rFonts w:hint="eastAsia"/>
        </w:rPr>
      </w:pPr>
    </w:p>
    <w:p w14:paraId="0FCF8752" w14:textId="77777777" w:rsidR="0060025B" w:rsidRDefault="0060025B">
      <w:pPr>
        <w:rPr>
          <w:rFonts w:hint="eastAsia"/>
        </w:rPr>
      </w:pPr>
    </w:p>
    <w:p w14:paraId="03DEB8A9" w14:textId="77777777" w:rsidR="0060025B" w:rsidRDefault="0060025B">
      <w:pPr>
        <w:rPr>
          <w:rFonts w:hint="eastAsia"/>
        </w:rPr>
      </w:pPr>
      <w:r>
        <w:rPr>
          <w:rFonts w:hint="eastAsia"/>
        </w:rPr>
        <w:t>跨学科拓展</w:t>
      </w:r>
    </w:p>
    <w:p w14:paraId="5E2870B5" w14:textId="77777777" w:rsidR="0060025B" w:rsidRDefault="0060025B">
      <w:pPr>
        <w:rPr>
          <w:rFonts w:hint="eastAsia"/>
        </w:rPr>
      </w:pPr>
      <w:r>
        <w:rPr>
          <w:rFonts w:hint="eastAsia"/>
        </w:rPr>
        <w:t>在植物学领域，“植物学”拼音为zhí wù xué；中医学中的“植皮术”写作zhí pí shù。这类复合词需拆分理解：“植”作为形声字，从木直声，本义指栽种，后引申为培育、种植等含义。了解字形演变有助于记忆现代汉语中的多音多义词。</w:t>
      </w:r>
    </w:p>
    <w:p w14:paraId="40625A24" w14:textId="77777777" w:rsidR="0060025B" w:rsidRDefault="0060025B">
      <w:pPr>
        <w:rPr>
          <w:rFonts w:hint="eastAsia"/>
        </w:rPr>
      </w:pPr>
    </w:p>
    <w:p w14:paraId="74F46172" w14:textId="77777777" w:rsidR="0060025B" w:rsidRDefault="0060025B">
      <w:pPr>
        <w:rPr>
          <w:rFonts w:hint="eastAsia"/>
        </w:rPr>
      </w:pPr>
    </w:p>
    <w:p w14:paraId="0A822B04" w14:textId="77777777" w:rsidR="0060025B" w:rsidRDefault="0060025B">
      <w:pPr>
        <w:rPr>
          <w:rFonts w:hint="eastAsia"/>
        </w:rPr>
      </w:pPr>
      <w:r>
        <w:rPr>
          <w:rFonts w:hint="eastAsia"/>
        </w:rPr>
        <w:t>语音进化现象</w:t>
      </w:r>
    </w:p>
    <w:p w14:paraId="7963B527" w14:textId="77777777" w:rsidR="0060025B" w:rsidRDefault="0060025B">
      <w:pPr>
        <w:rPr>
          <w:rFonts w:hint="eastAsia"/>
        </w:rPr>
      </w:pPr>
      <w:r>
        <w:rPr>
          <w:rFonts w:hint="eastAsia"/>
        </w:rPr>
        <w:t>现代普通话中，“植”字保留了古汉语平声特征，但在部分方言区存在声调简化现象。例如粤语中将第二声读作阴上声，吴语则有入声变调规则。标准化普通话教育仍强调zhí的标准发音，但了解方言差异能提升跨文化交流能力。</w:t>
      </w:r>
    </w:p>
    <w:p w14:paraId="322D376F" w14:textId="77777777" w:rsidR="0060025B" w:rsidRDefault="0060025B">
      <w:pPr>
        <w:rPr>
          <w:rFonts w:hint="eastAsia"/>
        </w:rPr>
      </w:pPr>
    </w:p>
    <w:p w14:paraId="24E20838" w14:textId="77777777" w:rsidR="0060025B" w:rsidRDefault="0060025B">
      <w:pPr>
        <w:rPr>
          <w:rFonts w:hint="eastAsia"/>
        </w:rPr>
      </w:pPr>
    </w:p>
    <w:p w14:paraId="629B4622" w14:textId="77777777" w:rsidR="0060025B" w:rsidRDefault="0060025B">
      <w:pPr>
        <w:rPr>
          <w:rFonts w:hint="eastAsia"/>
        </w:rPr>
      </w:pPr>
      <w:r>
        <w:rPr>
          <w:rFonts w:hint="eastAsia"/>
        </w:rPr>
        <w:t>多媒体辅助工具</w:t>
      </w:r>
    </w:p>
    <w:p w14:paraId="66269673" w14:textId="77777777" w:rsidR="0060025B" w:rsidRDefault="0060025B">
      <w:pPr>
        <w:rPr>
          <w:rFonts w:hint="eastAsia"/>
        </w:rPr>
      </w:pPr>
      <w:r>
        <w:rPr>
          <w:rFonts w:hint="eastAsia"/>
        </w:rPr>
        <w:t>利用语音合成软件、拼音学习APP进行可视化教学效果显著。例如“悟空拼音”通过动画演示舌位变化，“新华字典”APP内嵌音节对比功能。家长可引导儿童通过游戏化方式练习，如拼音接龙、绕口令竞赛等，增强学习趣味性。</w:t>
      </w:r>
    </w:p>
    <w:p w14:paraId="0C13AE34" w14:textId="77777777" w:rsidR="0060025B" w:rsidRDefault="0060025B">
      <w:pPr>
        <w:rPr>
          <w:rFonts w:hint="eastAsia"/>
        </w:rPr>
      </w:pPr>
    </w:p>
    <w:p w14:paraId="5488A506" w14:textId="77777777" w:rsidR="0060025B" w:rsidRDefault="0060025B">
      <w:pPr>
        <w:rPr>
          <w:rFonts w:hint="eastAsia"/>
        </w:rPr>
      </w:pPr>
    </w:p>
    <w:p w14:paraId="54482E44" w14:textId="77777777" w:rsidR="0060025B" w:rsidRDefault="0060025B">
      <w:pPr>
        <w:rPr>
          <w:rFonts w:hint="eastAsia"/>
        </w:rPr>
      </w:pPr>
      <w:r>
        <w:rPr>
          <w:rFonts w:hint="eastAsia"/>
        </w:rPr>
        <w:t>文化传承意义</w:t>
      </w:r>
    </w:p>
    <w:p w14:paraId="52F633E9" w14:textId="77777777" w:rsidR="0060025B" w:rsidRDefault="0060025B">
      <w:pPr>
        <w:rPr>
          <w:rFonts w:hint="eastAsia"/>
        </w:rPr>
      </w:pPr>
      <w:r>
        <w:rPr>
          <w:rFonts w:hint="eastAsia"/>
        </w:rPr>
        <w:t>汉字拼音化是中国语言现代化的重要标志。1958年《汉语拼音方案》确立以来，“植”等汉字的标准化拼音推动了扫盲运动和教育普及。“植树节”等专有名词的标准化传播，既体现语言工具属性，也承载着生态文明价值观的文化内涵。</w:t>
      </w:r>
    </w:p>
    <w:p w14:paraId="0991A2AD" w14:textId="77777777" w:rsidR="0060025B" w:rsidRDefault="0060025B">
      <w:pPr>
        <w:rPr>
          <w:rFonts w:hint="eastAsia"/>
        </w:rPr>
      </w:pPr>
    </w:p>
    <w:p w14:paraId="191E7BF9" w14:textId="77777777" w:rsidR="0060025B" w:rsidRDefault="0060025B">
      <w:pPr>
        <w:rPr>
          <w:rFonts w:hint="eastAsia"/>
        </w:rPr>
      </w:pPr>
      <w:r>
        <w:rPr>
          <w:rFonts w:hint="eastAsia"/>
        </w:rPr>
        <w:t xml:space="preserve"> </w:t>
      </w:r>
    </w:p>
    <w:p w14:paraId="6BE3BA72" w14:textId="77777777" w:rsidR="0060025B" w:rsidRDefault="0060025B">
      <w:pPr>
        <w:rPr>
          <w:rFonts w:hint="eastAsia"/>
        </w:rPr>
      </w:pPr>
    </w:p>
    <w:p w14:paraId="04F3B0BE" w14:textId="77777777" w:rsidR="0060025B" w:rsidRDefault="0060025B">
      <w:pPr>
        <w:rPr>
          <w:rFonts w:hint="eastAsia"/>
        </w:rPr>
      </w:pPr>
      <w:r>
        <w:rPr>
          <w:rFonts w:hint="eastAsia"/>
        </w:rPr>
        <w:t>这篇结构化文本采用渐进式讲解，从基础读音延伸至文化层面，涵盖发音技巧、应用场景及数字化学习工具，符合目标受众的知识储备梯度。每个段落聚焦核心知识点，通过场景化案例强化记忆点。</w:t>
      </w:r>
    </w:p>
    <w:p w14:paraId="3280450F" w14:textId="77777777" w:rsidR="0060025B" w:rsidRDefault="0060025B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D129EC3" w14:textId="13D020A0" w:rsidR="006D411E" w:rsidRDefault="006D411E"/>
    <w:sectPr w:rsidR="006D411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411E"/>
    <w:rsid w:val="0060025B"/>
    <w:rsid w:val="006D411E"/>
    <w:rsid w:val="009E59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561883D-4F9B-4F01-822C-7F6A37AF0B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D411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D411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D411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D411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D411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D411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D411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D411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D411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D411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D411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D411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D411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D411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D411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D411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D411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D411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D411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D411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D411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D411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D411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D411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D411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D411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D411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D411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D411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212</Words>
  <Characters>1215</Characters>
  <Application>Microsoft Office Word</Application>
  <DocSecurity>0</DocSecurity>
  <Lines>10</Lines>
  <Paragraphs>2</Paragraphs>
  <ScaleCrop>false</ScaleCrop>
  <Company/>
  <LinksUpToDate>false</LinksUpToDate>
  <CharactersWithSpaces>1425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2025-06-19T01:18:00Z</dcterms:created>
  <dcterms:modified xsi:type="dcterms:W3CDTF">2025-06-19T01:18:00Z</dcterms:modified>
</cp:coreProperties>
</file>