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19D" w14:textId="77777777" w:rsidR="00AF12D4" w:rsidRDefault="00AF12D4">
      <w:pPr>
        <w:rPr>
          <w:rFonts w:hint="eastAsia"/>
        </w:rPr>
      </w:pPr>
      <w:r>
        <w:rPr>
          <w:rFonts w:hint="eastAsia"/>
        </w:rPr>
        <w:t>愈发浓郁的拼音：文化传承的新篇章</w:t>
      </w:r>
    </w:p>
    <w:p w14:paraId="0E9F7511" w14:textId="77777777" w:rsidR="00AF12D4" w:rsidRDefault="00AF12D4">
      <w:pPr>
        <w:rPr>
          <w:rFonts w:hint="eastAsia"/>
        </w:rPr>
      </w:pPr>
      <w:r>
        <w:rPr>
          <w:rFonts w:hint="eastAsia"/>
        </w:rPr>
        <w:t>随着全球化进程的加快，汉语作为世界上最古老的语言之一，在世界范围内受到了越来越多的关注。而在汉语学习的过程中，拼音作为一种辅助工具，其作用日益凸显。拼音不仅帮助母语非汉语的学习者更容易地入门汉语，同时也为汉字文化的传播起到了桥梁的作用。在这个过程中，“愈发浓郁的拼音”不仅仅是一种学习工具的描述，更象征着一种文化现象的兴起，它反映了人们对汉语文化兴趣的增长和深入。</w:t>
      </w:r>
    </w:p>
    <w:p w14:paraId="33B18BED" w14:textId="77777777" w:rsidR="00AF12D4" w:rsidRDefault="00AF12D4">
      <w:pPr>
        <w:rPr>
          <w:rFonts w:hint="eastAsia"/>
        </w:rPr>
      </w:pPr>
    </w:p>
    <w:p w14:paraId="06B88A55" w14:textId="77777777" w:rsidR="00AF12D4" w:rsidRDefault="00AF12D4">
      <w:pPr>
        <w:rPr>
          <w:rFonts w:hint="eastAsia"/>
        </w:rPr>
      </w:pPr>
    </w:p>
    <w:p w14:paraId="33B60AA1" w14:textId="77777777" w:rsidR="00AF12D4" w:rsidRDefault="00AF12D4">
      <w:pPr>
        <w:rPr>
          <w:rFonts w:hint="eastAsia"/>
        </w:rPr>
      </w:pPr>
      <w:r>
        <w:rPr>
          <w:rFonts w:hint="eastAsia"/>
        </w:rPr>
        <w:t>拼音的历史与发展</w:t>
      </w:r>
    </w:p>
    <w:p w14:paraId="421CD5D3" w14:textId="77777777" w:rsidR="00AF12D4" w:rsidRDefault="00AF12D4">
      <w:pPr>
        <w:rPr>
          <w:rFonts w:hint="eastAsia"/>
        </w:rPr>
      </w:pPr>
      <w:r>
        <w:rPr>
          <w:rFonts w:hint="eastAsia"/>
        </w:rPr>
        <w:t>拼音是注音符号的一种，主要用于标注汉字发音。最早的拼音体系可以追溯到19世纪末、20世纪初，当时为了便于教育普及和文化交流，学者们开始尝试创建一套适合汉语特点的拼音系统。经过多次改革和完善，现代汉语拼音方案于1958年正式公布实施。随着时间的推移，拼音不仅在教育领域发挥了重要作用，还逐渐渗透到了日常生活的各个方面，成为连接不同语言背景人群的重要纽带。</w:t>
      </w:r>
    </w:p>
    <w:p w14:paraId="3165E3A9" w14:textId="77777777" w:rsidR="00AF12D4" w:rsidRDefault="00AF12D4">
      <w:pPr>
        <w:rPr>
          <w:rFonts w:hint="eastAsia"/>
        </w:rPr>
      </w:pPr>
    </w:p>
    <w:p w14:paraId="014C8291" w14:textId="77777777" w:rsidR="00AF12D4" w:rsidRDefault="00AF12D4">
      <w:pPr>
        <w:rPr>
          <w:rFonts w:hint="eastAsia"/>
        </w:rPr>
      </w:pPr>
    </w:p>
    <w:p w14:paraId="13508232" w14:textId="77777777" w:rsidR="00AF12D4" w:rsidRDefault="00AF12D4">
      <w:pPr>
        <w:rPr>
          <w:rFonts w:hint="eastAsia"/>
        </w:rPr>
      </w:pPr>
      <w:r>
        <w:rPr>
          <w:rFonts w:hint="eastAsia"/>
        </w:rPr>
        <w:t>拼音在现代社会的应用</w:t>
      </w:r>
    </w:p>
    <w:p w14:paraId="4816303D" w14:textId="77777777" w:rsidR="00AF12D4" w:rsidRDefault="00AF12D4">
      <w:pPr>
        <w:rPr>
          <w:rFonts w:hint="eastAsia"/>
        </w:rPr>
      </w:pPr>
      <w:r>
        <w:rPr>
          <w:rFonts w:hint="eastAsia"/>
        </w:rPr>
        <w:t>在当代社会，拼音的应用范围非常广泛。无论是手机输入法、计算机文字处理软件，还是在线学习平台，拼音都是不可或缺的一部分。尤其是在数字化时代背景下，拼音输入法因其便捷性和高效性成为了人们最常用的中文输入方式之一。此外，随着中国在全球舞台上的影响力不断增强，越来越多的外国人希望通过学习汉语来了解中国文化，而拼音则成为了他们打开汉语之门的金钥匙。</w:t>
      </w:r>
    </w:p>
    <w:p w14:paraId="01885CF1" w14:textId="77777777" w:rsidR="00AF12D4" w:rsidRDefault="00AF12D4">
      <w:pPr>
        <w:rPr>
          <w:rFonts w:hint="eastAsia"/>
        </w:rPr>
      </w:pPr>
    </w:p>
    <w:p w14:paraId="3F36626E" w14:textId="77777777" w:rsidR="00AF12D4" w:rsidRDefault="00AF12D4">
      <w:pPr>
        <w:rPr>
          <w:rFonts w:hint="eastAsia"/>
        </w:rPr>
      </w:pPr>
    </w:p>
    <w:p w14:paraId="374A4874" w14:textId="77777777" w:rsidR="00AF12D4" w:rsidRDefault="00AF12D4">
      <w:pPr>
        <w:rPr>
          <w:rFonts w:hint="eastAsia"/>
        </w:rPr>
      </w:pPr>
      <w:r>
        <w:rPr>
          <w:rFonts w:hint="eastAsia"/>
        </w:rPr>
        <w:t>拼音与文化传播</w:t>
      </w:r>
    </w:p>
    <w:p w14:paraId="6945330B" w14:textId="77777777" w:rsidR="00AF12D4" w:rsidRDefault="00AF12D4">
      <w:pPr>
        <w:rPr>
          <w:rFonts w:hint="eastAsia"/>
        </w:rPr>
      </w:pPr>
      <w:r>
        <w:rPr>
          <w:rFonts w:hint="eastAsia"/>
        </w:rPr>
        <w:t>拼音不仅是语言学习的辅助工具，更是文化传播的有效载体。通过拼音，许多原本对中国文化知之甚少的人能够更容易地接触到汉语歌曲、电影、文学作品等丰富的文化资源。这不仅促进了中外文化交流，也增进了世界各国人民对中国的理解和认识。在“愈发浓郁的拼音”的背后，我们看到了一个更加开放包容的世界，以及不同文化之间相互尊重、共同发展的美好愿景。</w:t>
      </w:r>
    </w:p>
    <w:p w14:paraId="66B652D1" w14:textId="77777777" w:rsidR="00AF12D4" w:rsidRDefault="00AF12D4">
      <w:pPr>
        <w:rPr>
          <w:rFonts w:hint="eastAsia"/>
        </w:rPr>
      </w:pPr>
    </w:p>
    <w:p w14:paraId="7C022FEA" w14:textId="77777777" w:rsidR="00AF12D4" w:rsidRDefault="00AF12D4">
      <w:pPr>
        <w:rPr>
          <w:rFonts w:hint="eastAsia"/>
        </w:rPr>
      </w:pPr>
    </w:p>
    <w:p w14:paraId="2AA5EFEA" w14:textId="77777777" w:rsidR="00AF12D4" w:rsidRDefault="00AF12D4">
      <w:pPr>
        <w:rPr>
          <w:rFonts w:hint="eastAsia"/>
        </w:rPr>
      </w:pPr>
      <w:r>
        <w:rPr>
          <w:rFonts w:hint="eastAsia"/>
        </w:rPr>
        <w:t>未来展望</w:t>
      </w:r>
    </w:p>
    <w:p w14:paraId="78B2D140" w14:textId="77777777" w:rsidR="00AF12D4" w:rsidRDefault="00AF12D4">
      <w:pPr>
        <w:rPr>
          <w:rFonts w:hint="eastAsia"/>
        </w:rPr>
      </w:pPr>
      <w:r>
        <w:rPr>
          <w:rFonts w:hint="eastAsia"/>
        </w:rPr>
        <w:t>展望未来，“愈发浓郁的拼音”将继续在汉语学习和文化传播中扮演重要角色。随着技术的发展和创新，拼音相关的产品和服务也将不断升级，为用户提供更加智能化、个性化的体验。同时，随着全球汉语热的持续升温，拼音无疑将在促进国际间文化交流、增进各国人民友谊等方面发挥更大的作用。让我们期待“愈发浓郁的拼音”带来更多的惊喜和可能。</w:t>
      </w:r>
    </w:p>
    <w:p w14:paraId="02B29BDD" w14:textId="77777777" w:rsidR="00AF12D4" w:rsidRDefault="00AF12D4">
      <w:pPr>
        <w:rPr>
          <w:rFonts w:hint="eastAsia"/>
        </w:rPr>
      </w:pPr>
    </w:p>
    <w:p w14:paraId="656EC24F" w14:textId="77777777" w:rsidR="00AF12D4" w:rsidRDefault="00AF12D4">
      <w:pPr>
        <w:rPr>
          <w:rFonts w:hint="eastAsia"/>
        </w:rPr>
      </w:pPr>
      <w:r>
        <w:rPr>
          <w:rFonts w:hint="eastAsia"/>
        </w:rPr>
        <w:t>本文是由每日作文网(2345lzwz.com)为大家创作</w:t>
      </w:r>
    </w:p>
    <w:p w14:paraId="0C8B5105" w14:textId="191212FA" w:rsidR="005A1A95" w:rsidRDefault="005A1A95"/>
    <w:sectPr w:rsidR="005A1A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95"/>
    <w:rsid w:val="005A1A95"/>
    <w:rsid w:val="009E59BB"/>
    <w:rsid w:val="00AF1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81F0C3-8382-4BFC-B423-AA38A4F4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A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A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A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A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A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A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A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A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A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A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A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A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A95"/>
    <w:rPr>
      <w:rFonts w:cstheme="majorBidi"/>
      <w:color w:val="2F5496" w:themeColor="accent1" w:themeShade="BF"/>
      <w:sz w:val="28"/>
      <w:szCs w:val="28"/>
    </w:rPr>
  </w:style>
  <w:style w:type="character" w:customStyle="1" w:styleId="50">
    <w:name w:val="标题 5 字符"/>
    <w:basedOn w:val="a0"/>
    <w:link w:val="5"/>
    <w:uiPriority w:val="9"/>
    <w:semiHidden/>
    <w:rsid w:val="005A1A95"/>
    <w:rPr>
      <w:rFonts w:cstheme="majorBidi"/>
      <w:color w:val="2F5496" w:themeColor="accent1" w:themeShade="BF"/>
      <w:sz w:val="24"/>
    </w:rPr>
  </w:style>
  <w:style w:type="character" w:customStyle="1" w:styleId="60">
    <w:name w:val="标题 6 字符"/>
    <w:basedOn w:val="a0"/>
    <w:link w:val="6"/>
    <w:uiPriority w:val="9"/>
    <w:semiHidden/>
    <w:rsid w:val="005A1A95"/>
    <w:rPr>
      <w:rFonts w:cstheme="majorBidi"/>
      <w:b/>
      <w:bCs/>
      <w:color w:val="2F5496" w:themeColor="accent1" w:themeShade="BF"/>
    </w:rPr>
  </w:style>
  <w:style w:type="character" w:customStyle="1" w:styleId="70">
    <w:name w:val="标题 7 字符"/>
    <w:basedOn w:val="a0"/>
    <w:link w:val="7"/>
    <w:uiPriority w:val="9"/>
    <w:semiHidden/>
    <w:rsid w:val="005A1A95"/>
    <w:rPr>
      <w:rFonts w:cstheme="majorBidi"/>
      <w:b/>
      <w:bCs/>
      <w:color w:val="595959" w:themeColor="text1" w:themeTint="A6"/>
    </w:rPr>
  </w:style>
  <w:style w:type="character" w:customStyle="1" w:styleId="80">
    <w:name w:val="标题 8 字符"/>
    <w:basedOn w:val="a0"/>
    <w:link w:val="8"/>
    <w:uiPriority w:val="9"/>
    <w:semiHidden/>
    <w:rsid w:val="005A1A95"/>
    <w:rPr>
      <w:rFonts w:cstheme="majorBidi"/>
      <w:color w:val="595959" w:themeColor="text1" w:themeTint="A6"/>
    </w:rPr>
  </w:style>
  <w:style w:type="character" w:customStyle="1" w:styleId="90">
    <w:name w:val="标题 9 字符"/>
    <w:basedOn w:val="a0"/>
    <w:link w:val="9"/>
    <w:uiPriority w:val="9"/>
    <w:semiHidden/>
    <w:rsid w:val="005A1A95"/>
    <w:rPr>
      <w:rFonts w:eastAsiaTheme="majorEastAsia" w:cstheme="majorBidi"/>
      <w:color w:val="595959" w:themeColor="text1" w:themeTint="A6"/>
    </w:rPr>
  </w:style>
  <w:style w:type="paragraph" w:styleId="a3">
    <w:name w:val="Title"/>
    <w:basedOn w:val="a"/>
    <w:next w:val="a"/>
    <w:link w:val="a4"/>
    <w:uiPriority w:val="10"/>
    <w:qFormat/>
    <w:rsid w:val="005A1A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A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A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A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A95"/>
    <w:pPr>
      <w:spacing w:before="160"/>
      <w:jc w:val="center"/>
    </w:pPr>
    <w:rPr>
      <w:i/>
      <w:iCs/>
      <w:color w:val="404040" w:themeColor="text1" w:themeTint="BF"/>
    </w:rPr>
  </w:style>
  <w:style w:type="character" w:customStyle="1" w:styleId="a8">
    <w:name w:val="引用 字符"/>
    <w:basedOn w:val="a0"/>
    <w:link w:val="a7"/>
    <w:uiPriority w:val="29"/>
    <w:rsid w:val="005A1A95"/>
    <w:rPr>
      <w:i/>
      <w:iCs/>
      <w:color w:val="404040" w:themeColor="text1" w:themeTint="BF"/>
    </w:rPr>
  </w:style>
  <w:style w:type="paragraph" w:styleId="a9">
    <w:name w:val="List Paragraph"/>
    <w:basedOn w:val="a"/>
    <w:uiPriority w:val="34"/>
    <w:qFormat/>
    <w:rsid w:val="005A1A95"/>
    <w:pPr>
      <w:ind w:left="720"/>
      <w:contextualSpacing/>
    </w:pPr>
  </w:style>
  <w:style w:type="character" w:styleId="aa">
    <w:name w:val="Intense Emphasis"/>
    <w:basedOn w:val="a0"/>
    <w:uiPriority w:val="21"/>
    <w:qFormat/>
    <w:rsid w:val="005A1A95"/>
    <w:rPr>
      <w:i/>
      <w:iCs/>
      <w:color w:val="2F5496" w:themeColor="accent1" w:themeShade="BF"/>
    </w:rPr>
  </w:style>
  <w:style w:type="paragraph" w:styleId="ab">
    <w:name w:val="Intense Quote"/>
    <w:basedOn w:val="a"/>
    <w:next w:val="a"/>
    <w:link w:val="ac"/>
    <w:uiPriority w:val="30"/>
    <w:qFormat/>
    <w:rsid w:val="005A1A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A95"/>
    <w:rPr>
      <w:i/>
      <w:iCs/>
      <w:color w:val="2F5496" w:themeColor="accent1" w:themeShade="BF"/>
    </w:rPr>
  </w:style>
  <w:style w:type="character" w:styleId="ad">
    <w:name w:val="Intense Reference"/>
    <w:basedOn w:val="a0"/>
    <w:uiPriority w:val="32"/>
    <w:qFormat/>
    <w:rsid w:val="005A1A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2025-06-19T01:13:00Z</dcterms:created>
  <dcterms:modified xsi:type="dcterms:W3CDTF">2025-06-19T01:13:00Z</dcterms:modified>
</cp:coreProperties>
</file>