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AA" w14:textId="77777777" w:rsidR="006F7BA8" w:rsidRDefault="006F7BA8">
      <w:pPr>
        <w:rPr>
          <w:rFonts w:hint="eastAsia"/>
        </w:rPr>
      </w:pPr>
      <w:r>
        <w:rPr>
          <w:rFonts w:hint="eastAsia"/>
        </w:rPr>
        <w:t>怎样打拼音带声调符号</w:t>
      </w:r>
    </w:p>
    <w:p w14:paraId="0B38D322" w14:textId="77777777" w:rsidR="006F7BA8" w:rsidRDefault="006F7BA8">
      <w:pPr>
        <w:rPr>
          <w:rFonts w:hint="eastAsia"/>
        </w:rPr>
      </w:pPr>
      <w:r>
        <w:rPr>
          <w:rFonts w:hint="eastAsia"/>
        </w:rPr>
        <w:t>在学习汉语的过程中，正确输入带有声调的拼音对于提高汉字发音准确度以及对外汉语教学来说尤为重要。然而，对于许多初学者甚至是中级学习者而言，如何在电脑或手机上打出带有声调符号的拼音却成了一个不大不小的难题。本文将介绍几种简便的方法来实现这一目标。</w:t>
      </w:r>
    </w:p>
    <w:p w14:paraId="4749483F" w14:textId="77777777" w:rsidR="006F7BA8" w:rsidRDefault="006F7BA8">
      <w:pPr>
        <w:rPr>
          <w:rFonts w:hint="eastAsia"/>
        </w:rPr>
      </w:pPr>
    </w:p>
    <w:p w14:paraId="0A205011" w14:textId="77777777" w:rsidR="006F7BA8" w:rsidRDefault="006F7BA8">
      <w:pPr>
        <w:rPr>
          <w:rFonts w:hint="eastAsia"/>
        </w:rPr>
      </w:pPr>
    </w:p>
    <w:p w14:paraId="33195897" w14:textId="77777777" w:rsidR="006F7BA8" w:rsidRDefault="006F7BA8">
      <w:pPr>
        <w:rPr>
          <w:rFonts w:hint="eastAsia"/>
        </w:rPr>
      </w:pPr>
      <w:r>
        <w:rPr>
          <w:rFonts w:hint="eastAsia"/>
        </w:rPr>
        <w:t>使用在线工具</w:t>
      </w:r>
    </w:p>
    <w:p w14:paraId="34A3AF44" w14:textId="77777777" w:rsidR="006F7BA8" w:rsidRDefault="006F7BA8">
      <w:pPr>
        <w:rPr>
          <w:rFonts w:hint="eastAsia"/>
        </w:rPr>
      </w:pPr>
      <w:r>
        <w:rPr>
          <w:rFonts w:hint="eastAsia"/>
        </w:rPr>
        <w:t>互联网上有许多免费资源可以帮助您轻松地输入带声调的拼音。例如，一些网站提供了专门的拼音输入工具，只需选择需要的字母和对应的声调，即可自动生成相应的拼音。这种方法简单直接，特别适合偶尔需要输入带声调拼音的用户。</w:t>
      </w:r>
    </w:p>
    <w:p w14:paraId="17D11BEB" w14:textId="77777777" w:rsidR="006F7BA8" w:rsidRDefault="006F7BA8">
      <w:pPr>
        <w:rPr>
          <w:rFonts w:hint="eastAsia"/>
        </w:rPr>
      </w:pPr>
    </w:p>
    <w:p w14:paraId="52548128" w14:textId="77777777" w:rsidR="006F7BA8" w:rsidRDefault="006F7BA8">
      <w:pPr>
        <w:rPr>
          <w:rFonts w:hint="eastAsia"/>
        </w:rPr>
      </w:pPr>
    </w:p>
    <w:p w14:paraId="423DA561" w14:textId="77777777" w:rsidR="006F7BA8" w:rsidRDefault="006F7BA8">
      <w:pPr>
        <w:rPr>
          <w:rFonts w:hint="eastAsia"/>
        </w:rPr>
      </w:pPr>
      <w:r>
        <w:rPr>
          <w:rFonts w:hint="eastAsia"/>
        </w:rPr>
        <w:t>利用Word文档中的特殊符号</w:t>
      </w:r>
    </w:p>
    <w:p w14:paraId="23068ACC" w14:textId="77777777" w:rsidR="006F7BA8" w:rsidRDefault="006F7BA8">
      <w:pPr>
        <w:rPr>
          <w:rFonts w:hint="eastAsia"/>
        </w:rPr>
      </w:pPr>
      <w:r>
        <w:rPr>
          <w:rFonts w:hint="eastAsia"/>
        </w:rPr>
        <w:t>对于经常需要编辑文档的人来说，在Microsoft Word等文字处理软件中利用插入特殊符号的功能也是一种好方法。Word内置了大量包括拼音声调在内的各种语言符号，通过“插入”菜单下的“符号”选项，可以方便地找到并插入所需的拼音声调符号。</w:t>
      </w:r>
    </w:p>
    <w:p w14:paraId="30EF8DB9" w14:textId="77777777" w:rsidR="006F7BA8" w:rsidRDefault="006F7BA8">
      <w:pPr>
        <w:rPr>
          <w:rFonts w:hint="eastAsia"/>
        </w:rPr>
      </w:pPr>
    </w:p>
    <w:p w14:paraId="79A45054" w14:textId="77777777" w:rsidR="006F7BA8" w:rsidRDefault="006F7BA8">
      <w:pPr>
        <w:rPr>
          <w:rFonts w:hint="eastAsia"/>
        </w:rPr>
      </w:pPr>
    </w:p>
    <w:p w14:paraId="4068F6FD" w14:textId="77777777" w:rsidR="006F7BA8" w:rsidRDefault="006F7BA8">
      <w:pPr>
        <w:rPr>
          <w:rFonts w:hint="eastAsia"/>
        </w:rPr>
      </w:pPr>
      <w:r>
        <w:rPr>
          <w:rFonts w:hint="eastAsia"/>
        </w:rPr>
        <w:t>键盘布局设置</w:t>
      </w:r>
    </w:p>
    <w:p w14:paraId="48AA2893" w14:textId="77777777" w:rsidR="006F7BA8" w:rsidRDefault="006F7BA8">
      <w:pPr>
        <w:rPr>
          <w:rFonts w:hint="eastAsia"/>
        </w:rPr>
      </w:pPr>
      <w:r>
        <w:rPr>
          <w:rFonts w:hint="eastAsia"/>
        </w:rPr>
        <w:t>改变键盘布局也是一种有效的方法。比如，在Windows系统中，可以通过添加中文（简体）-拼音作为附加键盘布局，从而使得在切换到该布局时可以直接通过按键组合输入带声调的拼音。这要求用户对各个声调对应的键位有一定的了解，并且熟练掌握切换输入法的快捷键。</w:t>
      </w:r>
    </w:p>
    <w:p w14:paraId="282F8DDF" w14:textId="77777777" w:rsidR="006F7BA8" w:rsidRDefault="006F7BA8">
      <w:pPr>
        <w:rPr>
          <w:rFonts w:hint="eastAsia"/>
        </w:rPr>
      </w:pPr>
    </w:p>
    <w:p w14:paraId="31BA05F1" w14:textId="77777777" w:rsidR="006F7BA8" w:rsidRDefault="006F7BA8">
      <w:pPr>
        <w:rPr>
          <w:rFonts w:hint="eastAsia"/>
        </w:rPr>
      </w:pPr>
    </w:p>
    <w:p w14:paraId="5A2C4E92" w14:textId="77777777" w:rsidR="006F7BA8" w:rsidRDefault="006F7BA8">
      <w:pPr>
        <w:rPr>
          <w:rFonts w:hint="eastAsia"/>
        </w:rPr>
      </w:pPr>
      <w:r>
        <w:rPr>
          <w:rFonts w:hint="eastAsia"/>
        </w:rPr>
        <w:t>第三方输入法的应用</w:t>
      </w:r>
    </w:p>
    <w:p w14:paraId="5511BF07" w14:textId="77777777" w:rsidR="006F7BA8" w:rsidRDefault="006F7BA8">
      <w:pPr>
        <w:rPr>
          <w:rFonts w:hint="eastAsia"/>
        </w:rPr>
      </w:pPr>
      <w:r>
        <w:rPr>
          <w:rFonts w:hint="eastAsia"/>
        </w:rPr>
        <w:t>除了系统自带的输入法外，市面上还有许多优秀的第三方输入法支持直接输入带声调的拼音，如搜狗拼音、百度输入法等。这些输入法通常提供更便捷的输入方式，有些甚至允许用户自定义声调输入的快捷键，极大地提高了输入效率。</w:t>
      </w:r>
    </w:p>
    <w:p w14:paraId="65B10119" w14:textId="77777777" w:rsidR="006F7BA8" w:rsidRDefault="006F7BA8">
      <w:pPr>
        <w:rPr>
          <w:rFonts w:hint="eastAsia"/>
        </w:rPr>
      </w:pPr>
    </w:p>
    <w:p w14:paraId="2F77C2A0" w14:textId="77777777" w:rsidR="006F7BA8" w:rsidRDefault="006F7BA8">
      <w:pPr>
        <w:rPr>
          <w:rFonts w:hint="eastAsia"/>
        </w:rPr>
      </w:pPr>
    </w:p>
    <w:p w14:paraId="5BEC50FD" w14:textId="77777777" w:rsidR="006F7BA8" w:rsidRDefault="006F7BA8">
      <w:pPr>
        <w:rPr>
          <w:rFonts w:hint="eastAsia"/>
        </w:rPr>
      </w:pPr>
      <w:r>
        <w:rPr>
          <w:rFonts w:hint="eastAsia"/>
        </w:rPr>
        <w:t>移动端解决方案</w:t>
      </w:r>
    </w:p>
    <w:p w14:paraId="78D382F8" w14:textId="77777777" w:rsidR="006F7BA8" w:rsidRDefault="006F7BA8">
      <w:pPr>
        <w:rPr>
          <w:rFonts w:hint="eastAsia"/>
        </w:rPr>
      </w:pPr>
      <w:r>
        <w:rPr>
          <w:rFonts w:hint="eastAsia"/>
        </w:rPr>
        <w:t>在移动设备上，也有多种方法可以输入带声调的拼音。大多数情况下，安装一个支持多语言输入的键盘应用是解决问题的关键。例如，Gboard就提供了对多种语言的支持，包括汉语拼音及其声调符号。此外，一些专为学习汉语设计的应用程序还集成了拼音输入功能，非常适合汉语学习者使用。</w:t>
      </w:r>
    </w:p>
    <w:p w14:paraId="6E09526D" w14:textId="77777777" w:rsidR="006F7BA8" w:rsidRDefault="006F7BA8">
      <w:pPr>
        <w:rPr>
          <w:rFonts w:hint="eastAsia"/>
        </w:rPr>
      </w:pPr>
    </w:p>
    <w:p w14:paraId="40E014BD" w14:textId="77777777" w:rsidR="006F7BA8" w:rsidRDefault="006F7BA8">
      <w:pPr>
        <w:rPr>
          <w:rFonts w:hint="eastAsia"/>
        </w:rPr>
      </w:pPr>
    </w:p>
    <w:p w14:paraId="60FD2869" w14:textId="77777777" w:rsidR="006F7BA8" w:rsidRDefault="006F7BA8">
      <w:pPr>
        <w:rPr>
          <w:rFonts w:hint="eastAsia"/>
        </w:rPr>
      </w:pPr>
      <w:r>
        <w:rPr>
          <w:rFonts w:hint="eastAsia"/>
        </w:rPr>
        <w:t>总结</w:t>
      </w:r>
    </w:p>
    <w:p w14:paraId="1B23FA03" w14:textId="77777777" w:rsidR="006F7BA8" w:rsidRDefault="006F7BA8">
      <w:pPr>
        <w:rPr>
          <w:rFonts w:hint="eastAsia"/>
        </w:rPr>
      </w:pPr>
      <w:r>
        <w:rPr>
          <w:rFonts w:hint="eastAsia"/>
        </w:rPr>
        <w:t>无论是通过在线工具、文字处理软件、调整键盘布局还是使用第三方输入法，输入带声调的拼音都有多种途径可供选择。根据个人需求和使用习惯的不同，可以选择最适合自己的方法来提升汉语学习或是对外汉语教学的效果。希望上述介绍能帮助大家更加高效地进行汉语学习与交流。</w:t>
      </w:r>
    </w:p>
    <w:p w14:paraId="46E02A0A" w14:textId="77777777" w:rsidR="006F7BA8" w:rsidRDefault="006F7BA8">
      <w:pPr>
        <w:rPr>
          <w:rFonts w:hint="eastAsia"/>
        </w:rPr>
      </w:pPr>
    </w:p>
    <w:p w14:paraId="09EA9584" w14:textId="77777777" w:rsidR="006F7BA8" w:rsidRDefault="006F7BA8">
      <w:pPr>
        <w:rPr>
          <w:rFonts w:hint="eastAsia"/>
        </w:rPr>
      </w:pPr>
      <w:r>
        <w:rPr>
          <w:rFonts w:hint="eastAsia"/>
        </w:rPr>
        <w:t>本文是由每日作文网(2345lzwz.com)为大家创作</w:t>
      </w:r>
    </w:p>
    <w:p w14:paraId="685FC759" w14:textId="20B99089" w:rsidR="004512CD" w:rsidRDefault="004512CD"/>
    <w:sectPr w:rsidR="00451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CD"/>
    <w:rsid w:val="004512CD"/>
    <w:rsid w:val="006F7BA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A84EF-C3F3-470E-8CB3-883296BC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2CD"/>
    <w:rPr>
      <w:rFonts w:cstheme="majorBidi"/>
      <w:color w:val="2F5496" w:themeColor="accent1" w:themeShade="BF"/>
      <w:sz w:val="28"/>
      <w:szCs w:val="28"/>
    </w:rPr>
  </w:style>
  <w:style w:type="character" w:customStyle="1" w:styleId="50">
    <w:name w:val="标题 5 字符"/>
    <w:basedOn w:val="a0"/>
    <w:link w:val="5"/>
    <w:uiPriority w:val="9"/>
    <w:semiHidden/>
    <w:rsid w:val="004512CD"/>
    <w:rPr>
      <w:rFonts w:cstheme="majorBidi"/>
      <w:color w:val="2F5496" w:themeColor="accent1" w:themeShade="BF"/>
      <w:sz w:val="24"/>
    </w:rPr>
  </w:style>
  <w:style w:type="character" w:customStyle="1" w:styleId="60">
    <w:name w:val="标题 6 字符"/>
    <w:basedOn w:val="a0"/>
    <w:link w:val="6"/>
    <w:uiPriority w:val="9"/>
    <w:semiHidden/>
    <w:rsid w:val="004512CD"/>
    <w:rPr>
      <w:rFonts w:cstheme="majorBidi"/>
      <w:b/>
      <w:bCs/>
      <w:color w:val="2F5496" w:themeColor="accent1" w:themeShade="BF"/>
    </w:rPr>
  </w:style>
  <w:style w:type="character" w:customStyle="1" w:styleId="70">
    <w:name w:val="标题 7 字符"/>
    <w:basedOn w:val="a0"/>
    <w:link w:val="7"/>
    <w:uiPriority w:val="9"/>
    <w:semiHidden/>
    <w:rsid w:val="004512CD"/>
    <w:rPr>
      <w:rFonts w:cstheme="majorBidi"/>
      <w:b/>
      <w:bCs/>
      <w:color w:val="595959" w:themeColor="text1" w:themeTint="A6"/>
    </w:rPr>
  </w:style>
  <w:style w:type="character" w:customStyle="1" w:styleId="80">
    <w:name w:val="标题 8 字符"/>
    <w:basedOn w:val="a0"/>
    <w:link w:val="8"/>
    <w:uiPriority w:val="9"/>
    <w:semiHidden/>
    <w:rsid w:val="004512CD"/>
    <w:rPr>
      <w:rFonts w:cstheme="majorBidi"/>
      <w:color w:val="595959" w:themeColor="text1" w:themeTint="A6"/>
    </w:rPr>
  </w:style>
  <w:style w:type="character" w:customStyle="1" w:styleId="90">
    <w:name w:val="标题 9 字符"/>
    <w:basedOn w:val="a0"/>
    <w:link w:val="9"/>
    <w:uiPriority w:val="9"/>
    <w:semiHidden/>
    <w:rsid w:val="004512CD"/>
    <w:rPr>
      <w:rFonts w:eastAsiaTheme="majorEastAsia" w:cstheme="majorBidi"/>
      <w:color w:val="595959" w:themeColor="text1" w:themeTint="A6"/>
    </w:rPr>
  </w:style>
  <w:style w:type="paragraph" w:styleId="a3">
    <w:name w:val="Title"/>
    <w:basedOn w:val="a"/>
    <w:next w:val="a"/>
    <w:link w:val="a4"/>
    <w:uiPriority w:val="10"/>
    <w:qFormat/>
    <w:rsid w:val="00451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2CD"/>
    <w:pPr>
      <w:spacing w:before="160"/>
      <w:jc w:val="center"/>
    </w:pPr>
    <w:rPr>
      <w:i/>
      <w:iCs/>
      <w:color w:val="404040" w:themeColor="text1" w:themeTint="BF"/>
    </w:rPr>
  </w:style>
  <w:style w:type="character" w:customStyle="1" w:styleId="a8">
    <w:name w:val="引用 字符"/>
    <w:basedOn w:val="a0"/>
    <w:link w:val="a7"/>
    <w:uiPriority w:val="29"/>
    <w:rsid w:val="004512CD"/>
    <w:rPr>
      <w:i/>
      <w:iCs/>
      <w:color w:val="404040" w:themeColor="text1" w:themeTint="BF"/>
    </w:rPr>
  </w:style>
  <w:style w:type="paragraph" w:styleId="a9">
    <w:name w:val="List Paragraph"/>
    <w:basedOn w:val="a"/>
    <w:uiPriority w:val="34"/>
    <w:qFormat/>
    <w:rsid w:val="004512CD"/>
    <w:pPr>
      <w:ind w:left="720"/>
      <w:contextualSpacing/>
    </w:pPr>
  </w:style>
  <w:style w:type="character" w:styleId="aa">
    <w:name w:val="Intense Emphasis"/>
    <w:basedOn w:val="a0"/>
    <w:uiPriority w:val="21"/>
    <w:qFormat/>
    <w:rsid w:val="004512CD"/>
    <w:rPr>
      <w:i/>
      <w:iCs/>
      <w:color w:val="2F5496" w:themeColor="accent1" w:themeShade="BF"/>
    </w:rPr>
  </w:style>
  <w:style w:type="paragraph" w:styleId="ab">
    <w:name w:val="Intense Quote"/>
    <w:basedOn w:val="a"/>
    <w:next w:val="a"/>
    <w:link w:val="ac"/>
    <w:uiPriority w:val="30"/>
    <w:qFormat/>
    <w:rsid w:val="00451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2CD"/>
    <w:rPr>
      <w:i/>
      <w:iCs/>
      <w:color w:val="2F5496" w:themeColor="accent1" w:themeShade="BF"/>
    </w:rPr>
  </w:style>
  <w:style w:type="character" w:styleId="ad">
    <w:name w:val="Intense Reference"/>
    <w:basedOn w:val="a0"/>
    <w:uiPriority w:val="32"/>
    <w:qFormat/>
    <w:rsid w:val="00451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