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C0804" w14:textId="77777777" w:rsidR="00783930" w:rsidRDefault="00783930">
      <w:pPr>
        <w:rPr>
          <w:rFonts w:hint="eastAsia"/>
        </w:rPr>
      </w:pPr>
      <w:r>
        <w:rPr>
          <w:rFonts w:hint="eastAsia"/>
        </w:rPr>
        <w:t>幼儿园整体的拼音s的教学</w:t>
      </w:r>
    </w:p>
    <w:p w14:paraId="62BF2031" w14:textId="77777777" w:rsidR="00783930" w:rsidRDefault="00783930">
      <w:pPr>
        <w:rPr>
          <w:rFonts w:hint="eastAsia"/>
        </w:rPr>
      </w:pPr>
      <w:r>
        <w:rPr>
          <w:rFonts w:hint="eastAsia"/>
        </w:rPr>
        <w:t>在幼儿园教育中，拼音教学是孩子们学习汉字发音的基础。特别是对于“s”这个声母的学习，不仅有助于孩子们准确地发音，还能帮助他们更好地理解汉语语音系统的构成。因此，“s”的教学需要精心设计，以确保每个孩子都能积极参与和有效学习。</w:t>
      </w:r>
    </w:p>
    <w:p w14:paraId="7687CEAF" w14:textId="77777777" w:rsidR="00783930" w:rsidRDefault="00783930">
      <w:pPr>
        <w:rPr>
          <w:rFonts w:hint="eastAsia"/>
        </w:rPr>
      </w:pPr>
    </w:p>
    <w:p w14:paraId="4D699B90" w14:textId="77777777" w:rsidR="00783930" w:rsidRDefault="00783930">
      <w:pPr>
        <w:rPr>
          <w:rFonts w:hint="eastAsia"/>
        </w:rPr>
      </w:pPr>
    </w:p>
    <w:p w14:paraId="797E591A" w14:textId="77777777" w:rsidR="00783930" w:rsidRDefault="00783930">
      <w:pPr>
        <w:rPr>
          <w:rFonts w:hint="eastAsia"/>
        </w:rPr>
      </w:pPr>
      <w:r>
        <w:rPr>
          <w:rFonts w:hint="eastAsia"/>
        </w:rPr>
        <w:t>创造有趣的教学环境</w:t>
      </w:r>
    </w:p>
    <w:p w14:paraId="5BC1D70B" w14:textId="77777777" w:rsidR="00783930" w:rsidRDefault="00783930">
      <w:pPr>
        <w:rPr>
          <w:rFonts w:hint="eastAsia"/>
        </w:rPr>
      </w:pPr>
      <w:r>
        <w:rPr>
          <w:rFonts w:hint="eastAsia"/>
        </w:rPr>
        <w:t>为了让孩子们对学习拼音“s”产生兴趣，教师可以创建一个充满趣味性的学习环境。例如，利用色彩鲜艳的图片、动画视频或音乐来介绍含有“s”音的词汇，如“四（sì）”、“伞（sǎn）”。通过这些生动的资源，孩子们不仅能更直观地感受到“s”音的独特之处，也能在愉快的氛围中自然地记住这些单词。</w:t>
      </w:r>
    </w:p>
    <w:p w14:paraId="25D910B0" w14:textId="77777777" w:rsidR="00783930" w:rsidRDefault="00783930">
      <w:pPr>
        <w:rPr>
          <w:rFonts w:hint="eastAsia"/>
        </w:rPr>
      </w:pPr>
    </w:p>
    <w:p w14:paraId="2F131786" w14:textId="77777777" w:rsidR="00783930" w:rsidRDefault="00783930">
      <w:pPr>
        <w:rPr>
          <w:rFonts w:hint="eastAsia"/>
        </w:rPr>
      </w:pPr>
    </w:p>
    <w:p w14:paraId="0E6F1B7F" w14:textId="77777777" w:rsidR="00783930" w:rsidRDefault="00783930">
      <w:pPr>
        <w:rPr>
          <w:rFonts w:hint="eastAsia"/>
        </w:rPr>
      </w:pPr>
      <w:r>
        <w:rPr>
          <w:rFonts w:hint="eastAsia"/>
        </w:rPr>
        <w:t>互动式学习活动</w:t>
      </w:r>
    </w:p>
    <w:p w14:paraId="2AC10FEB" w14:textId="77777777" w:rsidR="00783930" w:rsidRDefault="00783930">
      <w:pPr>
        <w:rPr>
          <w:rFonts w:hint="eastAsia"/>
        </w:rPr>
      </w:pPr>
      <w:r>
        <w:rPr>
          <w:rFonts w:hint="eastAsia"/>
        </w:rPr>
        <w:t>互动式学习活动是提高幼儿参与度的有效方式之一。教师可以通过组织小组竞赛、角色扮演或游戏等活动，鼓励孩子们用“s”开头的词语进行交流。例如，在角色扮演活动中，孩子们可以模拟去超市购物的场景，其中包含寻找和购买带有“s”音的商品。这样的实践活动使孩子们能够在真实情境中使用所学知识，增强记忆效果。</w:t>
      </w:r>
    </w:p>
    <w:p w14:paraId="66743769" w14:textId="77777777" w:rsidR="00783930" w:rsidRDefault="00783930">
      <w:pPr>
        <w:rPr>
          <w:rFonts w:hint="eastAsia"/>
        </w:rPr>
      </w:pPr>
    </w:p>
    <w:p w14:paraId="7D80B7B1" w14:textId="77777777" w:rsidR="00783930" w:rsidRDefault="00783930">
      <w:pPr>
        <w:rPr>
          <w:rFonts w:hint="eastAsia"/>
        </w:rPr>
      </w:pPr>
    </w:p>
    <w:p w14:paraId="718D37F8" w14:textId="77777777" w:rsidR="00783930" w:rsidRDefault="00783930">
      <w:pPr>
        <w:rPr>
          <w:rFonts w:hint="eastAsia"/>
        </w:rPr>
      </w:pPr>
      <w:r>
        <w:rPr>
          <w:rFonts w:hint="eastAsia"/>
        </w:rPr>
        <w:t>个性化辅导与支持</w:t>
      </w:r>
    </w:p>
    <w:p w14:paraId="4BBC776D" w14:textId="77777777" w:rsidR="00783930" w:rsidRDefault="00783930">
      <w:pPr>
        <w:rPr>
          <w:rFonts w:hint="eastAsia"/>
        </w:rPr>
      </w:pPr>
      <w:r>
        <w:rPr>
          <w:rFonts w:hint="eastAsia"/>
        </w:rPr>
        <w:t>每个孩子的学习速度和风格都有所不同。因此，在教授拼音“s”时，教师应提供个性化的辅导和支持。对于那些遇到困难的孩子，可以通过一对一指导或额外练习材料来帮助他们克服挑战。同时，鼓励孩子们之间相互帮助也是一种有效的策略，这不仅能促进孩子们的社会交往能力，还能加深他们对知识点的理解。</w:t>
      </w:r>
    </w:p>
    <w:p w14:paraId="2EB6CEA7" w14:textId="77777777" w:rsidR="00783930" w:rsidRDefault="00783930">
      <w:pPr>
        <w:rPr>
          <w:rFonts w:hint="eastAsia"/>
        </w:rPr>
      </w:pPr>
    </w:p>
    <w:p w14:paraId="6A760547" w14:textId="77777777" w:rsidR="00783930" w:rsidRDefault="00783930">
      <w:pPr>
        <w:rPr>
          <w:rFonts w:hint="eastAsia"/>
        </w:rPr>
      </w:pPr>
    </w:p>
    <w:p w14:paraId="67C672C6" w14:textId="77777777" w:rsidR="00783930" w:rsidRDefault="00783930">
      <w:pPr>
        <w:rPr>
          <w:rFonts w:hint="eastAsia"/>
        </w:rPr>
      </w:pPr>
      <w:r>
        <w:rPr>
          <w:rFonts w:hint="eastAsia"/>
        </w:rPr>
        <w:t>巩固与复习</w:t>
      </w:r>
    </w:p>
    <w:p w14:paraId="56651271" w14:textId="77777777" w:rsidR="00783930" w:rsidRDefault="00783930">
      <w:pPr>
        <w:rPr>
          <w:rFonts w:hint="eastAsia"/>
        </w:rPr>
      </w:pPr>
      <w:r>
        <w:rPr>
          <w:rFonts w:hint="eastAsia"/>
        </w:rPr>
        <w:t>为了确保孩子们能够牢固掌握拼音“s”，定期的巩固和复习同样重要。教师可以通过每日五分钟的小测验、每周一次的回顾课等方式来强化孩子们的记忆。此外，让家长参与到孩子的学习过程中也是非常有益的。例如，家长可以在家中与孩子一起玩识字游戏，或者阅读包含大量“s”音的故事书，以此来增加孩子们接触和使用“s”音的机会。</w:t>
      </w:r>
    </w:p>
    <w:p w14:paraId="439D77C2" w14:textId="77777777" w:rsidR="00783930" w:rsidRDefault="00783930">
      <w:pPr>
        <w:rPr>
          <w:rFonts w:hint="eastAsia"/>
        </w:rPr>
      </w:pPr>
    </w:p>
    <w:p w14:paraId="515DB12B" w14:textId="77777777" w:rsidR="00783930" w:rsidRDefault="00783930">
      <w:pPr>
        <w:rPr>
          <w:rFonts w:hint="eastAsia"/>
        </w:rPr>
      </w:pPr>
    </w:p>
    <w:p w14:paraId="6C76ED6A" w14:textId="77777777" w:rsidR="00783930" w:rsidRDefault="00783930">
      <w:pPr>
        <w:rPr>
          <w:rFonts w:hint="eastAsia"/>
        </w:rPr>
      </w:pPr>
      <w:r>
        <w:rPr>
          <w:rFonts w:hint="eastAsia"/>
        </w:rPr>
        <w:t>总结</w:t>
      </w:r>
    </w:p>
    <w:p w14:paraId="61F57AA3" w14:textId="77777777" w:rsidR="00783930" w:rsidRDefault="00783930">
      <w:pPr>
        <w:rPr>
          <w:rFonts w:hint="eastAsia"/>
        </w:rPr>
      </w:pPr>
      <w:r>
        <w:rPr>
          <w:rFonts w:hint="eastAsia"/>
        </w:rPr>
        <w:t>综上所述，幼儿园阶段的拼音“s”教学不仅要注重基础知识的传授，还要关注如何激发孩子们的兴趣，促进他们的积极参与。通过创造有趣的学习环境、开展互动式活动、提供个性化支持以及加强巩固与复习，可以帮助孩子们更加轻松愉快地掌握这一重要的语音元素，为未来的学习打下坚实的基础。</w:t>
      </w:r>
    </w:p>
    <w:p w14:paraId="2CE6A942" w14:textId="77777777" w:rsidR="00783930" w:rsidRDefault="00783930">
      <w:pPr>
        <w:rPr>
          <w:rFonts w:hint="eastAsia"/>
        </w:rPr>
      </w:pPr>
    </w:p>
    <w:p w14:paraId="7151AC27" w14:textId="77777777" w:rsidR="00783930" w:rsidRDefault="007839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9C28A" w14:textId="27F807D8" w:rsidR="00466577" w:rsidRDefault="00466577"/>
    <w:sectPr w:rsidR="00466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77"/>
    <w:rsid w:val="00466577"/>
    <w:rsid w:val="0078393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52566-0BB9-4273-99F3-7393BF23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5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5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5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5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5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5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5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5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5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5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5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5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5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5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5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5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5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5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5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5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5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5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