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3A25" w14:textId="77777777" w:rsidR="00BE2E14" w:rsidRDefault="00BE2E14">
      <w:pPr>
        <w:rPr>
          <w:rFonts w:hint="eastAsia"/>
        </w:rPr>
      </w:pPr>
      <w:r>
        <w:rPr>
          <w:rFonts w:hint="eastAsia"/>
        </w:rPr>
        <w:t>增加的拼音字</w:t>
      </w:r>
    </w:p>
    <w:p w14:paraId="0A24BCE9" w14:textId="77777777" w:rsidR="00BE2E14" w:rsidRDefault="00BE2E14">
      <w:pPr>
        <w:rPr>
          <w:rFonts w:hint="eastAsia"/>
        </w:rPr>
      </w:pPr>
      <w:r>
        <w:rPr>
          <w:rFonts w:hint="eastAsia"/>
        </w:rPr>
        <w:t>随着时代的发展，语言也在不断地演变和丰富。在汉字文化圈中，汉语作为一种主要的语言，其独特的文字系统——汉字，承载着数千年的历史文化积淀。然而，在现代社会快速发展的背景下，人们对于表达的需求日益增长，传统汉字有时难以满足这种需求。于是，“增加的拼音字”这一概念应运而生，它不仅仅是指简单地为汉字添加拼音，更是在探索如何通过拼音来补充和扩展汉字的表现力。</w:t>
      </w:r>
    </w:p>
    <w:p w14:paraId="66AC1679" w14:textId="77777777" w:rsidR="00BE2E14" w:rsidRDefault="00BE2E14">
      <w:pPr>
        <w:rPr>
          <w:rFonts w:hint="eastAsia"/>
        </w:rPr>
      </w:pPr>
    </w:p>
    <w:p w14:paraId="277BFA0F" w14:textId="77777777" w:rsidR="00BE2E14" w:rsidRDefault="00BE2E14">
      <w:pPr>
        <w:rPr>
          <w:rFonts w:hint="eastAsia"/>
        </w:rPr>
      </w:pPr>
    </w:p>
    <w:p w14:paraId="3A924ECC" w14:textId="77777777" w:rsidR="00BE2E14" w:rsidRDefault="00BE2E14">
      <w:pPr>
        <w:rPr>
          <w:rFonts w:hint="eastAsia"/>
        </w:rPr>
      </w:pPr>
      <w:r>
        <w:rPr>
          <w:rFonts w:hint="eastAsia"/>
        </w:rPr>
        <w:t>拼音与汉字的关系</w:t>
      </w:r>
    </w:p>
    <w:p w14:paraId="1B440F73" w14:textId="77777777" w:rsidR="00BE2E14" w:rsidRDefault="00BE2E14">
      <w:pPr>
        <w:rPr>
          <w:rFonts w:hint="eastAsia"/>
        </w:rPr>
      </w:pPr>
      <w:r>
        <w:rPr>
          <w:rFonts w:hint="eastAsia"/>
        </w:rPr>
        <w:t>拼音作为汉字的一种辅助工具，最早是为了帮助学习者正确发音而设计的。1958年，中国大陆正式公布了《汉语拼音方案》，旨在推广普通话、提高国民的文化素质。随着时间的推移，拼音逐渐融入到了人们的日常生活中，从教育领域到信息技术，都离不开拼音的应用。但值得注意的是，拼音与汉字之间的关系并非简单的替代或补充，而是相辅相成，共同构成了现代汉语书写体系的重要组成部分。</w:t>
      </w:r>
    </w:p>
    <w:p w14:paraId="431219D3" w14:textId="77777777" w:rsidR="00BE2E14" w:rsidRDefault="00BE2E14">
      <w:pPr>
        <w:rPr>
          <w:rFonts w:hint="eastAsia"/>
        </w:rPr>
      </w:pPr>
    </w:p>
    <w:p w14:paraId="3E40E949" w14:textId="77777777" w:rsidR="00BE2E14" w:rsidRDefault="00BE2E14">
      <w:pPr>
        <w:rPr>
          <w:rFonts w:hint="eastAsia"/>
        </w:rPr>
      </w:pPr>
    </w:p>
    <w:p w14:paraId="1E6391D9" w14:textId="77777777" w:rsidR="00BE2E14" w:rsidRDefault="00BE2E14">
      <w:pPr>
        <w:rPr>
          <w:rFonts w:hint="eastAsia"/>
        </w:rPr>
      </w:pPr>
      <w:r>
        <w:rPr>
          <w:rFonts w:hint="eastAsia"/>
        </w:rPr>
        <w:t>为何要“增加”的必要性</w:t>
      </w:r>
    </w:p>
    <w:p w14:paraId="55A6D72E" w14:textId="77777777" w:rsidR="00BE2E14" w:rsidRDefault="00BE2E14">
      <w:pPr>
        <w:rPr>
          <w:rFonts w:hint="eastAsia"/>
        </w:rPr>
      </w:pPr>
      <w:r>
        <w:rPr>
          <w:rFonts w:hint="eastAsia"/>
        </w:rPr>
        <w:t>在当前的信息社会，随着互联网和移动技术的迅猛发展，人们对信息传播速度和效率的要求越来越高。在这种情况下，传统的汉字输入方式有时显得不够便捷。尤其是在即时通讯软件、社交媒体等平台上，用户希望以更快的速度表达自己的想法。因此，“增加的拼音字”概念提出了一种新的思考方向：是否可以通过对拼音进行某种形式的简化或创新，使其能够在不损失太多信息量的前提下，实现更加快捷的输入？</w:t>
      </w:r>
    </w:p>
    <w:p w14:paraId="37834DA4" w14:textId="77777777" w:rsidR="00BE2E14" w:rsidRDefault="00BE2E14">
      <w:pPr>
        <w:rPr>
          <w:rFonts w:hint="eastAsia"/>
        </w:rPr>
      </w:pPr>
    </w:p>
    <w:p w14:paraId="7FE21C62" w14:textId="77777777" w:rsidR="00BE2E14" w:rsidRDefault="00BE2E14">
      <w:pPr>
        <w:rPr>
          <w:rFonts w:hint="eastAsia"/>
        </w:rPr>
      </w:pPr>
    </w:p>
    <w:p w14:paraId="4AC746D3" w14:textId="77777777" w:rsidR="00BE2E14" w:rsidRDefault="00BE2E14">
      <w:pPr>
        <w:rPr>
          <w:rFonts w:hint="eastAsia"/>
        </w:rPr>
      </w:pPr>
      <w:r>
        <w:rPr>
          <w:rFonts w:hint="eastAsia"/>
        </w:rPr>
        <w:t>实际应用中的挑战与机遇</w:t>
      </w:r>
    </w:p>
    <w:p w14:paraId="1F6BD76B" w14:textId="77777777" w:rsidR="00BE2E14" w:rsidRDefault="00BE2E14">
      <w:pPr>
        <w:rPr>
          <w:rFonts w:hint="eastAsia"/>
        </w:rPr>
      </w:pPr>
      <w:r>
        <w:rPr>
          <w:rFonts w:hint="eastAsia"/>
        </w:rPr>
        <w:t>虽然“增加的拼音字”的理念听起来很有吸引力，但在实际应用中还面临着诸多挑战。首先，任何对现有语言系统的改动都需要经过长时间的社会实践才能被广泛接受。其次，如何确保新增加的元素不会造成混淆或误解也是一个需要仔细考虑的问题。不过，这也为语言学家和技术开发者提供了广阔的创新空间。例如，通过开发智能输入法，利用大数据分析用户的输入习惯，可以有效地预测并推荐最可能的词语，从而提高输入效率。</w:t>
      </w:r>
    </w:p>
    <w:p w14:paraId="6E71199E" w14:textId="77777777" w:rsidR="00BE2E14" w:rsidRDefault="00BE2E14">
      <w:pPr>
        <w:rPr>
          <w:rFonts w:hint="eastAsia"/>
        </w:rPr>
      </w:pPr>
    </w:p>
    <w:p w14:paraId="442D394C" w14:textId="77777777" w:rsidR="00BE2E14" w:rsidRDefault="00BE2E14">
      <w:pPr>
        <w:rPr>
          <w:rFonts w:hint="eastAsia"/>
        </w:rPr>
      </w:pPr>
    </w:p>
    <w:p w14:paraId="0017BA5B" w14:textId="77777777" w:rsidR="00BE2E14" w:rsidRDefault="00BE2E14">
      <w:pPr>
        <w:rPr>
          <w:rFonts w:hint="eastAsia"/>
        </w:rPr>
      </w:pPr>
      <w:r>
        <w:rPr>
          <w:rFonts w:hint="eastAsia"/>
        </w:rPr>
        <w:t>未来展望</w:t>
      </w:r>
    </w:p>
    <w:p w14:paraId="385E4D79" w14:textId="77777777" w:rsidR="00BE2E14" w:rsidRDefault="00BE2E14">
      <w:pPr>
        <w:rPr>
          <w:rFonts w:hint="eastAsia"/>
        </w:rPr>
      </w:pPr>
      <w:r>
        <w:rPr>
          <w:rFonts w:hint="eastAsia"/>
        </w:rPr>
        <w:t>展望未来，“增加的拼音字”或许会成为一种趋势，特别是在年轻人和网络文化中。随着技术的进步和社会的变化，语言本身也会持续进化。我们有理由相信，只要能够平衡好传统与创新之间的关系，找到既符合语言学规律又适应现代社会需求的方法，“增加的拼音字”将会为汉语的发展开辟出一片新天地。同时，这也提醒我们要保持开放的心态，积极面对语言文化的多样性与发展变化。</w:t>
      </w:r>
    </w:p>
    <w:p w14:paraId="5EBDD3E1" w14:textId="77777777" w:rsidR="00BE2E14" w:rsidRDefault="00BE2E14">
      <w:pPr>
        <w:rPr>
          <w:rFonts w:hint="eastAsia"/>
        </w:rPr>
      </w:pPr>
    </w:p>
    <w:p w14:paraId="5CF48E71" w14:textId="77777777" w:rsidR="00BE2E14" w:rsidRDefault="00BE2E14">
      <w:pPr>
        <w:rPr>
          <w:rFonts w:hint="eastAsia"/>
        </w:rPr>
      </w:pPr>
      <w:r>
        <w:rPr>
          <w:rFonts w:hint="eastAsia"/>
        </w:rPr>
        <w:t>本文是由每日作文网(2345lzwz.com)为大家创作</w:t>
      </w:r>
    </w:p>
    <w:p w14:paraId="49301C6E" w14:textId="33765055" w:rsidR="00502901" w:rsidRDefault="00502901"/>
    <w:sectPr w:rsidR="00502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01"/>
    <w:rsid w:val="00502901"/>
    <w:rsid w:val="009E59BB"/>
    <w:rsid w:val="00BE2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493707-8FEF-4475-B7D3-D93D4F05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9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9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9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9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9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9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9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9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9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9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9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9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901"/>
    <w:rPr>
      <w:rFonts w:cstheme="majorBidi"/>
      <w:color w:val="2F5496" w:themeColor="accent1" w:themeShade="BF"/>
      <w:sz w:val="28"/>
      <w:szCs w:val="28"/>
    </w:rPr>
  </w:style>
  <w:style w:type="character" w:customStyle="1" w:styleId="50">
    <w:name w:val="标题 5 字符"/>
    <w:basedOn w:val="a0"/>
    <w:link w:val="5"/>
    <w:uiPriority w:val="9"/>
    <w:semiHidden/>
    <w:rsid w:val="00502901"/>
    <w:rPr>
      <w:rFonts w:cstheme="majorBidi"/>
      <w:color w:val="2F5496" w:themeColor="accent1" w:themeShade="BF"/>
      <w:sz w:val="24"/>
    </w:rPr>
  </w:style>
  <w:style w:type="character" w:customStyle="1" w:styleId="60">
    <w:name w:val="标题 6 字符"/>
    <w:basedOn w:val="a0"/>
    <w:link w:val="6"/>
    <w:uiPriority w:val="9"/>
    <w:semiHidden/>
    <w:rsid w:val="00502901"/>
    <w:rPr>
      <w:rFonts w:cstheme="majorBidi"/>
      <w:b/>
      <w:bCs/>
      <w:color w:val="2F5496" w:themeColor="accent1" w:themeShade="BF"/>
    </w:rPr>
  </w:style>
  <w:style w:type="character" w:customStyle="1" w:styleId="70">
    <w:name w:val="标题 7 字符"/>
    <w:basedOn w:val="a0"/>
    <w:link w:val="7"/>
    <w:uiPriority w:val="9"/>
    <w:semiHidden/>
    <w:rsid w:val="00502901"/>
    <w:rPr>
      <w:rFonts w:cstheme="majorBidi"/>
      <w:b/>
      <w:bCs/>
      <w:color w:val="595959" w:themeColor="text1" w:themeTint="A6"/>
    </w:rPr>
  </w:style>
  <w:style w:type="character" w:customStyle="1" w:styleId="80">
    <w:name w:val="标题 8 字符"/>
    <w:basedOn w:val="a0"/>
    <w:link w:val="8"/>
    <w:uiPriority w:val="9"/>
    <w:semiHidden/>
    <w:rsid w:val="00502901"/>
    <w:rPr>
      <w:rFonts w:cstheme="majorBidi"/>
      <w:color w:val="595959" w:themeColor="text1" w:themeTint="A6"/>
    </w:rPr>
  </w:style>
  <w:style w:type="character" w:customStyle="1" w:styleId="90">
    <w:name w:val="标题 9 字符"/>
    <w:basedOn w:val="a0"/>
    <w:link w:val="9"/>
    <w:uiPriority w:val="9"/>
    <w:semiHidden/>
    <w:rsid w:val="00502901"/>
    <w:rPr>
      <w:rFonts w:eastAsiaTheme="majorEastAsia" w:cstheme="majorBidi"/>
      <w:color w:val="595959" w:themeColor="text1" w:themeTint="A6"/>
    </w:rPr>
  </w:style>
  <w:style w:type="paragraph" w:styleId="a3">
    <w:name w:val="Title"/>
    <w:basedOn w:val="a"/>
    <w:next w:val="a"/>
    <w:link w:val="a4"/>
    <w:uiPriority w:val="10"/>
    <w:qFormat/>
    <w:rsid w:val="005029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9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9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901"/>
    <w:pPr>
      <w:spacing w:before="160"/>
      <w:jc w:val="center"/>
    </w:pPr>
    <w:rPr>
      <w:i/>
      <w:iCs/>
      <w:color w:val="404040" w:themeColor="text1" w:themeTint="BF"/>
    </w:rPr>
  </w:style>
  <w:style w:type="character" w:customStyle="1" w:styleId="a8">
    <w:name w:val="引用 字符"/>
    <w:basedOn w:val="a0"/>
    <w:link w:val="a7"/>
    <w:uiPriority w:val="29"/>
    <w:rsid w:val="00502901"/>
    <w:rPr>
      <w:i/>
      <w:iCs/>
      <w:color w:val="404040" w:themeColor="text1" w:themeTint="BF"/>
    </w:rPr>
  </w:style>
  <w:style w:type="paragraph" w:styleId="a9">
    <w:name w:val="List Paragraph"/>
    <w:basedOn w:val="a"/>
    <w:uiPriority w:val="34"/>
    <w:qFormat/>
    <w:rsid w:val="00502901"/>
    <w:pPr>
      <w:ind w:left="720"/>
      <w:contextualSpacing/>
    </w:pPr>
  </w:style>
  <w:style w:type="character" w:styleId="aa">
    <w:name w:val="Intense Emphasis"/>
    <w:basedOn w:val="a0"/>
    <w:uiPriority w:val="21"/>
    <w:qFormat/>
    <w:rsid w:val="00502901"/>
    <w:rPr>
      <w:i/>
      <w:iCs/>
      <w:color w:val="2F5496" w:themeColor="accent1" w:themeShade="BF"/>
    </w:rPr>
  </w:style>
  <w:style w:type="paragraph" w:styleId="ab">
    <w:name w:val="Intense Quote"/>
    <w:basedOn w:val="a"/>
    <w:next w:val="a"/>
    <w:link w:val="ac"/>
    <w:uiPriority w:val="30"/>
    <w:qFormat/>
    <w:rsid w:val="00502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901"/>
    <w:rPr>
      <w:i/>
      <w:iCs/>
      <w:color w:val="2F5496" w:themeColor="accent1" w:themeShade="BF"/>
    </w:rPr>
  </w:style>
  <w:style w:type="character" w:styleId="ad">
    <w:name w:val="Intense Reference"/>
    <w:basedOn w:val="a0"/>
    <w:uiPriority w:val="32"/>
    <w:qFormat/>
    <w:rsid w:val="005029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