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446C" w14:textId="77777777" w:rsidR="003F6815" w:rsidRDefault="003F6815">
      <w:pPr>
        <w:rPr>
          <w:rFonts w:hint="eastAsia"/>
        </w:rPr>
      </w:pPr>
      <w:r>
        <w:rPr>
          <w:rFonts w:hint="eastAsia"/>
        </w:rPr>
        <w:t>增加拼音组词的重要性</w:t>
      </w:r>
    </w:p>
    <w:p w14:paraId="6B031BB4" w14:textId="77777777" w:rsidR="003F6815" w:rsidRDefault="003F6815">
      <w:pPr>
        <w:rPr>
          <w:rFonts w:hint="eastAsia"/>
        </w:rPr>
      </w:pPr>
      <w:r>
        <w:rPr>
          <w:rFonts w:hint="eastAsia"/>
        </w:rPr>
        <w:t>在学习汉语的过程中，拼音作为汉字的音标系统，起着至关重要的作用。它不仅帮助初学者正确发音，也是记忆汉字的有效工具之一。通过增加拼音组词的学习，学生能够更深入地理解汉字的意义和用法，同时提高词汇量。拼音组词是指将相同或不同的汉字组合在一起，形成新词汇的过程。这一过程不仅有助于巩固已学汉字的记忆，还能促进对汉字间关系的理解。</w:t>
      </w:r>
    </w:p>
    <w:p w14:paraId="5A971CA4" w14:textId="77777777" w:rsidR="003F6815" w:rsidRDefault="003F6815">
      <w:pPr>
        <w:rPr>
          <w:rFonts w:hint="eastAsia"/>
        </w:rPr>
      </w:pPr>
    </w:p>
    <w:p w14:paraId="1B2024F1" w14:textId="77777777" w:rsidR="003F6815" w:rsidRDefault="003F6815">
      <w:pPr>
        <w:rPr>
          <w:rFonts w:hint="eastAsia"/>
        </w:rPr>
      </w:pPr>
    </w:p>
    <w:p w14:paraId="1EA88352" w14:textId="77777777" w:rsidR="003F6815" w:rsidRDefault="003F6815">
      <w:pPr>
        <w:rPr>
          <w:rFonts w:hint="eastAsia"/>
        </w:rPr>
      </w:pPr>
      <w:r>
        <w:rPr>
          <w:rFonts w:hint="eastAsia"/>
        </w:rPr>
        <w:t>拼音组词的基本方法</w:t>
      </w:r>
    </w:p>
    <w:p w14:paraId="54A7805C" w14:textId="77777777" w:rsidR="003F6815" w:rsidRDefault="003F6815">
      <w:pPr>
        <w:rPr>
          <w:rFonts w:hint="eastAsia"/>
        </w:rPr>
      </w:pPr>
      <w:r>
        <w:rPr>
          <w:rFonts w:hint="eastAsia"/>
        </w:rPr>
        <w:t>拼音组词的方法多种多样，最常见的包括同音字组词、形近字组词以及意义相关字组词等。同音字组词指的是利用相同的拼音但不同写法的汉字组成词语，这种方法可以有效避免听写时的混淆。形近字组词则侧重于外形相似但含义不同的汉字之间的组合，这有助于加深对这些容易混淆的汉字的印象。意义相关的字组词则是基于语义上的联系，将具有共同主题或概念的汉字组合起来，这种方式有利于扩展词汇量并深化对词汇内涵的理解。</w:t>
      </w:r>
    </w:p>
    <w:p w14:paraId="0A442425" w14:textId="77777777" w:rsidR="003F6815" w:rsidRDefault="003F6815">
      <w:pPr>
        <w:rPr>
          <w:rFonts w:hint="eastAsia"/>
        </w:rPr>
      </w:pPr>
    </w:p>
    <w:p w14:paraId="5DFF4B3A" w14:textId="77777777" w:rsidR="003F6815" w:rsidRDefault="003F6815">
      <w:pPr>
        <w:rPr>
          <w:rFonts w:hint="eastAsia"/>
        </w:rPr>
      </w:pPr>
    </w:p>
    <w:p w14:paraId="61C2BC24" w14:textId="77777777" w:rsidR="003F6815" w:rsidRDefault="003F6815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14FC8BAF" w14:textId="77777777" w:rsidR="003F6815" w:rsidRDefault="003F6815">
      <w:pPr>
        <w:rPr>
          <w:rFonts w:hint="eastAsia"/>
        </w:rPr>
      </w:pPr>
      <w:r>
        <w:rPr>
          <w:rFonts w:hint="eastAsia"/>
        </w:rPr>
        <w:t>在日常生活和学习中，拼音组词的应用无处不在。例如，在写作过程中，合理使用拼音组词可以帮助作者准确表达自己的想法，并使文章更加丰富多彩。对于语言学习者而言，掌握拼音组词技巧可以显著提升他们的阅读理解和听力水平。此外，拼音组词还是准备汉语水平考试（HSK）的重要环节之一，因为这项技能直接关系到考生能否准确理解和运用所学词汇。</w:t>
      </w:r>
    </w:p>
    <w:p w14:paraId="622EF60C" w14:textId="77777777" w:rsidR="003F6815" w:rsidRDefault="003F6815">
      <w:pPr>
        <w:rPr>
          <w:rFonts w:hint="eastAsia"/>
        </w:rPr>
      </w:pPr>
    </w:p>
    <w:p w14:paraId="6ACC9013" w14:textId="77777777" w:rsidR="003F6815" w:rsidRDefault="003F6815">
      <w:pPr>
        <w:rPr>
          <w:rFonts w:hint="eastAsia"/>
        </w:rPr>
      </w:pPr>
    </w:p>
    <w:p w14:paraId="16DF71A2" w14:textId="77777777" w:rsidR="003F6815" w:rsidRDefault="003F6815">
      <w:pPr>
        <w:rPr>
          <w:rFonts w:hint="eastAsia"/>
        </w:rPr>
      </w:pPr>
      <w:r>
        <w:rPr>
          <w:rFonts w:hint="eastAsia"/>
        </w:rPr>
        <w:t>如何有效地练习拼音组词</w:t>
      </w:r>
    </w:p>
    <w:p w14:paraId="31108136" w14:textId="77777777" w:rsidR="003F6815" w:rsidRDefault="003F6815">
      <w:pPr>
        <w:rPr>
          <w:rFonts w:hint="eastAsia"/>
        </w:rPr>
      </w:pPr>
      <w:r>
        <w:rPr>
          <w:rFonts w:hint="eastAsia"/>
        </w:rPr>
        <w:t>为了有效地练习拼音组词，首先需要建立扎实的汉字基础。只有当对基本汉字有了充分了解后，才能开始尝试将其与其他汉字进行组合。其次，可以通过查阅词典或者使用专门的学习软件来寻找更多的组词实例。这样做不仅可以拓宽视野，还可以发现一些不常用的搭配，从而丰富个人的词汇库。最后，积极参与讨论和交流也是非常重要的，与他人分享自己创造的词语或听取别人的见解，都能够激发创造力，进一步提高拼音组词的能力。</w:t>
      </w:r>
    </w:p>
    <w:p w14:paraId="02058C6E" w14:textId="77777777" w:rsidR="003F6815" w:rsidRDefault="003F6815">
      <w:pPr>
        <w:rPr>
          <w:rFonts w:hint="eastAsia"/>
        </w:rPr>
      </w:pPr>
    </w:p>
    <w:p w14:paraId="6BADC1C4" w14:textId="77777777" w:rsidR="003F6815" w:rsidRDefault="003F6815">
      <w:pPr>
        <w:rPr>
          <w:rFonts w:hint="eastAsia"/>
        </w:rPr>
      </w:pPr>
    </w:p>
    <w:p w14:paraId="50CDE274" w14:textId="77777777" w:rsidR="003F6815" w:rsidRDefault="003F6815">
      <w:pPr>
        <w:rPr>
          <w:rFonts w:hint="eastAsia"/>
        </w:rPr>
      </w:pPr>
      <w:r>
        <w:rPr>
          <w:rFonts w:hint="eastAsia"/>
        </w:rPr>
        <w:t>结语</w:t>
      </w:r>
    </w:p>
    <w:p w14:paraId="03F9F2A2" w14:textId="77777777" w:rsidR="003F6815" w:rsidRDefault="003F6815">
      <w:pPr>
        <w:rPr>
          <w:rFonts w:hint="eastAsia"/>
        </w:rPr>
      </w:pPr>
      <w:r>
        <w:rPr>
          <w:rFonts w:hint="eastAsia"/>
        </w:rPr>
        <w:t>总之，增加拼音组词是汉语学习过程中不可或缺的一部分。它不仅能帮助我们更好地记住汉字，还能让我们在实际应用中更加得心应手。无论是初学者还是有一定基础的学习者，都应该重视这一技能的培养和发展。通过不断练习和探索，相信每个人都能在汉语学习的道路上越走越远。</w:t>
      </w:r>
    </w:p>
    <w:p w14:paraId="27E3CF54" w14:textId="77777777" w:rsidR="003F6815" w:rsidRDefault="003F6815">
      <w:pPr>
        <w:rPr>
          <w:rFonts w:hint="eastAsia"/>
        </w:rPr>
      </w:pPr>
    </w:p>
    <w:p w14:paraId="2C01F33C" w14:textId="77777777" w:rsidR="003F6815" w:rsidRDefault="003F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EDB4E" w14:textId="69959F02" w:rsidR="001D164D" w:rsidRDefault="001D164D"/>
    <w:sectPr w:rsidR="001D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4D"/>
    <w:rsid w:val="001D164D"/>
    <w:rsid w:val="003F681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F5E85-A5C8-4A60-AF4E-943C0B2E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