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7B9A5" w14:textId="77777777" w:rsidR="00FE4ABB" w:rsidRDefault="00FE4ABB">
      <w:pPr>
        <w:rPr>
          <w:rFonts w:hint="eastAsia"/>
        </w:rPr>
      </w:pPr>
      <w:r>
        <w:rPr>
          <w:rFonts w:hint="eastAsia"/>
        </w:rPr>
        <w:t>咋晚的拼音怎么拼写</w:t>
      </w:r>
    </w:p>
    <w:p w14:paraId="75AC511B" w14:textId="77777777" w:rsidR="00FE4ABB" w:rsidRDefault="00FE4ABB">
      <w:pPr>
        <w:rPr>
          <w:rFonts w:hint="eastAsia"/>
        </w:rPr>
      </w:pPr>
      <w:r>
        <w:rPr>
          <w:rFonts w:hint="eastAsia"/>
        </w:rPr>
        <w:t>在汉语中，“咋晚”并不是一个规范通用的词语，不过我们能猜到你想问的可能是“咋晚”想表达的意思对应的正确词汇，一般可能是“昨晚”。“咋”这个字是个多音字，有“zǎ”“zé”“zhā”三种读音 ，“晚”读音是“wǎn”。如果是猜测你想表达的是“昨晚”，其拼音就是 “zuó wǎn”。下面我们来详细介绍“咋”和“晚”这两个字的相关拼音及用法。</w:t>
      </w:r>
    </w:p>
    <w:p w14:paraId="008FD754" w14:textId="77777777" w:rsidR="00FE4ABB" w:rsidRDefault="00FE4ABB">
      <w:pPr>
        <w:rPr>
          <w:rFonts w:hint="eastAsia"/>
        </w:rPr>
      </w:pPr>
    </w:p>
    <w:p w14:paraId="3DF4CC31" w14:textId="77777777" w:rsidR="00FE4ABB" w:rsidRDefault="00FE4ABB">
      <w:pPr>
        <w:rPr>
          <w:rFonts w:hint="eastAsia"/>
        </w:rPr>
      </w:pPr>
    </w:p>
    <w:p w14:paraId="0336FDE0" w14:textId="77777777" w:rsidR="00FE4ABB" w:rsidRDefault="00FE4ABB">
      <w:pPr>
        <w:rPr>
          <w:rFonts w:hint="eastAsia"/>
        </w:rPr>
      </w:pPr>
      <w:r>
        <w:rPr>
          <w:rFonts w:hint="eastAsia"/>
        </w:rPr>
        <w:t>“咋”字的读音及释义</w:t>
      </w:r>
    </w:p>
    <w:p w14:paraId="2EAB8CCE" w14:textId="77777777" w:rsidR="00FE4ABB" w:rsidRDefault="00FE4ABB">
      <w:pPr>
        <w:rPr>
          <w:rFonts w:hint="eastAsia"/>
        </w:rPr>
      </w:pPr>
      <w:r>
        <w:rPr>
          <w:rFonts w:hint="eastAsia"/>
        </w:rPr>
        <w:t xml:space="preserve">“咋”读“zǎ”时，主要在口语中使用，常用来询问情况，比如“咋啦”，意思就是“怎么了”“发生了什么事情” 。这种用法在北方方言中比较常见，在日常生活中交流使用频率较高 ，人们用“咋啦”能很自然地开启关于某个事情情况的询问。 </w:t>
      </w:r>
    </w:p>
    <w:p w14:paraId="3503F26D" w14:textId="77777777" w:rsidR="00FE4ABB" w:rsidRDefault="00FE4ABB">
      <w:pPr>
        <w:rPr>
          <w:rFonts w:hint="eastAsia"/>
        </w:rPr>
      </w:pPr>
      <w:r>
        <w:rPr>
          <w:rFonts w:hint="eastAsia"/>
        </w:rPr>
        <w:t>当“咋”读“zé”时，它有“大声呼叫”的意思，不过这种用法相对较为书面和正式，在日常口语交流中不是特别常见。例如在一些文学作品里可能会看到这个用法的表述。</w:t>
      </w:r>
    </w:p>
    <w:p w14:paraId="629CC209" w14:textId="77777777" w:rsidR="00FE4ABB" w:rsidRDefault="00FE4ABB">
      <w:pPr>
        <w:rPr>
          <w:rFonts w:hint="eastAsia"/>
        </w:rPr>
      </w:pPr>
      <w:r>
        <w:rPr>
          <w:rFonts w:hint="eastAsia"/>
        </w:rPr>
        <w:t>“咋”读“zhā”时，如“咋呼”一词，“咋呼”表示的是故意以某种言行或姿态来引人注意、炫耀自己，略带贬义。像是说“他总是咋呼个不停” ，就描述了一个人爱出风头、咋咋唬唬的状态。</w:t>
      </w:r>
    </w:p>
    <w:p w14:paraId="766C5F8A" w14:textId="77777777" w:rsidR="00FE4ABB" w:rsidRDefault="00FE4ABB">
      <w:pPr>
        <w:rPr>
          <w:rFonts w:hint="eastAsia"/>
        </w:rPr>
      </w:pPr>
    </w:p>
    <w:p w14:paraId="54CAFD55" w14:textId="77777777" w:rsidR="00FE4ABB" w:rsidRDefault="00FE4ABB">
      <w:pPr>
        <w:rPr>
          <w:rFonts w:hint="eastAsia"/>
        </w:rPr>
      </w:pPr>
    </w:p>
    <w:p w14:paraId="749F1378" w14:textId="77777777" w:rsidR="00FE4ABB" w:rsidRDefault="00FE4ABB">
      <w:pPr>
        <w:rPr>
          <w:rFonts w:hint="eastAsia"/>
        </w:rPr>
      </w:pPr>
      <w:r>
        <w:rPr>
          <w:rFonts w:hint="eastAsia"/>
        </w:rPr>
        <w:t>“晚”字的读音与含义</w:t>
      </w:r>
    </w:p>
    <w:p w14:paraId="09F7021D" w14:textId="77777777" w:rsidR="00FE4ABB" w:rsidRDefault="00FE4ABB">
      <w:pPr>
        <w:rPr>
          <w:rFonts w:hint="eastAsia"/>
        </w:rPr>
      </w:pPr>
      <w:r>
        <w:rPr>
          <w:rFonts w:hint="eastAsia"/>
        </w:rPr>
        <w:t xml:space="preserve">“晚”字读音为“wǎn”。它在汉语里含义丰富，最常见的意思和“时间靠后的”相关 ，像“晚上”指的就是一天中太阳落山以后的时间段；“晚秋”意思是秋季的末期。 </w:t>
      </w:r>
    </w:p>
    <w:p w14:paraId="27AA5928" w14:textId="77777777" w:rsidR="00FE4ABB" w:rsidRDefault="00FE4ABB">
      <w:pPr>
        <w:rPr>
          <w:rFonts w:hint="eastAsia"/>
        </w:rPr>
      </w:pPr>
      <w:r>
        <w:rPr>
          <w:rFonts w:hint="eastAsia"/>
        </w:rPr>
        <w:t>“晚”还带有“迟、不及时”的意思，例如“晚到”，说的就是到达时间比规定或者合适的时刻迟了； “晚辈”指辈分低的人，这里的“晚”也有时间上靠后、资历浅的含义 ，所以用“晚辈”来称呼辈分上低于自己的人。</w:t>
      </w:r>
    </w:p>
    <w:p w14:paraId="0ADA79CF" w14:textId="77777777" w:rsidR="00FE4ABB" w:rsidRDefault="00FE4ABB">
      <w:pPr>
        <w:rPr>
          <w:rFonts w:hint="eastAsia"/>
        </w:rPr>
      </w:pPr>
    </w:p>
    <w:p w14:paraId="11D73943" w14:textId="77777777" w:rsidR="00FE4ABB" w:rsidRDefault="00FE4ABB">
      <w:pPr>
        <w:rPr>
          <w:rFonts w:hint="eastAsia"/>
        </w:rPr>
      </w:pPr>
    </w:p>
    <w:p w14:paraId="3FB3176D" w14:textId="77777777" w:rsidR="00FE4ABB" w:rsidRDefault="00FE4ABB">
      <w:pPr>
        <w:rPr>
          <w:rFonts w:hint="eastAsia"/>
        </w:rPr>
      </w:pPr>
      <w:r>
        <w:rPr>
          <w:rFonts w:hint="eastAsia"/>
        </w:rPr>
        <w:t>“昨晚”的使用场景</w:t>
      </w:r>
    </w:p>
    <w:p w14:paraId="77403248" w14:textId="77777777" w:rsidR="00FE4ABB" w:rsidRDefault="00FE4ABB">
      <w:pPr>
        <w:rPr>
          <w:rFonts w:hint="eastAsia"/>
        </w:rPr>
      </w:pPr>
      <w:r>
        <w:rPr>
          <w:rFonts w:hint="eastAsia"/>
        </w:rPr>
        <w:t>“昨晚”是一个常用的时间词汇，用于限定事情发生在当天晚上。比如“我昨晚看了一场精彩的电影”，这里的“昨晚”就很清晰地表明了看电影这个行为发生的时间是今天之前的那个晚上的时间范围。无论是在日常对话，还是书面表达中，“昨晚”都是一个极为常用且表意明确的时间词，能方便地准确传达事情发生的时间信息 。像写日记记录当天经历，“昨晚我和朋友一起出去吃饭，聊了很开心” ，这样的表述简单易懂。</w:t>
      </w:r>
    </w:p>
    <w:p w14:paraId="4BF00311" w14:textId="77777777" w:rsidR="00FE4ABB" w:rsidRDefault="00FE4ABB">
      <w:pPr>
        <w:rPr>
          <w:rFonts w:hint="eastAsia"/>
        </w:rPr>
      </w:pPr>
    </w:p>
    <w:p w14:paraId="4813CCE2" w14:textId="77777777" w:rsidR="00FE4ABB" w:rsidRDefault="00FE4ABB">
      <w:pPr>
        <w:rPr>
          <w:rFonts w:hint="eastAsia"/>
        </w:rPr>
      </w:pPr>
    </w:p>
    <w:p w14:paraId="53525808" w14:textId="77777777" w:rsidR="00FE4ABB" w:rsidRDefault="00FE4ABB">
      <w:pPr>
        <w:rPr>
          <w:rFonts w:hint="eastAsia"/>
        </w:rPr>
      </w:pPr>
      <w:r>
        <w:rPr>
          <w:rFonts w:hint="eastAsia"/>
        </w:rPr>
        <w:t>正确拼写拼音的重要性</w:t>
      </w:r>
    </w:p>
    <w:p w14:paraId="3B728649" w14:textId="77777777" w:rsidR="00FE4ABB" w:rsidRDefault="00FE4ABB">
      <w:pPr>
        <w:rPr>
          <w:rFonts w:hint="eastAsia"/>
        </w:rPr>
      </w:pPr>
      <w:r>
        <w:rPr>
          <w:rFonts w:hint="eastAsia"/>
        </w:rPr>
        <w:t xml:space="preserve">正确拼写拼音在汉语学习、使用以及对外交流等方面都有着重要意义。在汉语教学过程中，正确的拼音能帮助学习者准确发音，打好语言基础。在信息交流快速的现代社会，书面输入也离不开正确拼音，比如在通过网络聊天、邮件等方式沟通时，准确拼写拼音有助于信息准确传达，避免产生误解。而且在国际文化交流中，拼音也是让外国友人了解和学习汉语的重要工具，准确无误的拼音能为跨文化沟通搭建起稳固的桥梁。所以，分清“咋”等多音字的不同读音，正确拼写像“昨晚”这类常用词汇的拼音是很重要的。   </w:t>
      </w:r>
    </w:p>
    <w:p w14:paraId="2F7D089F" w14:textId="77777777" w:rsidR="00FE4ABB" w:rsidRDefault="00FE4ABB">
      <w:pPr>
        <w:rPr>
          <w:rFonts w:hint="eastAsia"/>
        </w:rPr>
      </w:pPr>
    </w:p>
    <w:p w14:paraId="751ED5D1" w14:textId="77777777" w:rsidR="00FE4ABB" w:rsidRDefault="00FE4ABB">
      <w:pPr>
        <w:rPr>
          <w:rFonts w:hint="eastAsia"/>
        </w:rPr>
      </w:pPr>
      <w:r>
        <w:rPr>
          <w:rFonts w:hint="eastAsia"/>
        </w:rPr>
        <w:t>本文是由每日作文网(2345lzwz.com)为大家创作</w:t>
      </w:r>
    </w:p>
    <w:p w14:paraId="6D243B2C" w14:textId="6AC07A40" w:rsidR="00D57A48" w:rsidRDefault="00D57A48"/>
    <w:sectPr w:rsidR="00D57A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48"/>
    <w:rsid w:val="009E59BB"/>
    <w:rsid w:val="00D57A48"/>
    <w:rsid w:val="00FE4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1F13E1-F8C7-40F6-907F-75257782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7A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7A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7A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7A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7A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7A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7A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7A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7A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7A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7A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7A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7A48"/>
    <w:rPr>
      <w:rFonts w:cstheme="majorBidi"/>
      <w:color w:val="2F5496" w:themeColor="accent1" w:themeShade="BF"/>
      <w:sz w:val="28"/>
      <w:szCs w:val="28"/>
    </w:rPr>
  </w:style>
  <w:style w:type="character" w:customStyle="1" w:styleId="50">
    <w:name w:val="标题 5 字符"/>
    <w:basedOn w:val="a0"/>
    <w:link w:val="5"/>
    <w:uiPriority w:val="9"/>
    <w:semiHidden/>
    <w:rsid w:val="00D57A48"/>
    <w:rPr>
      <w:rFonts w:cstheme="majorBidi"/>
      <w:color w:val="2F5496" w:themeColor="accent1" w:themeShade="BF"/>
      <w:sz w:val="24"/>
    </w:rPr>
  </w:style>
  <w:style w:type="character" w:customStyle="1" w:styleId="60">
    <w:name w:val="标题 6 字符"/>
    <w:basedOn w:val="a0"/>
    <w:link w:val="6"/>
    <w:uiPriority w:val="9"/>
    <w:semiHidden/>
    <w:rsid w:val="00D57A48"/>
    <w:rPr>
      <w:rFonts w:cstheme="majorBidi"/>
      <w:b/>
      <w:bCs/>
      <w:color w:val="2F5496" w:themeColor="accent1" w:themeShade="BF"/>
    </w:rPr>
  </w:style>
  <w:style w:type="character" w:customStyle="1" w:styleId="70">
    <w:name w:val="标题 7 字符"/>
    <w:basedOn w:val="a0"/>
    <w:link w:val="7"/>
    <w:uiPriority w:val="9"/>
    <w:semiHidden/>
    <w:rsid w:val="00D57A48"/>
    <w:rPr>
      <w:rFonts w:cstheme="majorBidi"/>
      <w:b/>
      <w:bCs/>
      <w:color w:val="595959" w:themeColor="text1" w:themeTint="A6"/>
    </w:rPr>
  </w:style>
  <w:style w:type="character" w:customStyle="1" w:styleId="80">
    <w:name w:val="标题 8 字符"/>
    <w:basedOn w:val="a0"/>
    <w:link w:val="8"/>
    <w:uiPriority w:val="9"/>
    <w:semiHidden/>
    <w:rsid w:val="00D57A48"/>
    <w:rPr>
      <w:rFonts w:cstheme="majorBidi"/>
      <w:color w:val="595959" w:themeColor="text1" w:themeTint="A6"/>
    </w:rPr>
  </w:style>
  <w:style w:type="character" w:customStyle="1" w:styleId="90">
    <w:name w:val="标题 9 字符"/>
    <w:basedOn w:val="a0"/>
    <w:link w:val="9"/>
    <w:uiPriority w:val="9"/>
    <w:semiHidden/>
    <w:rsid w:val="00D57A48"/>
    <w:rPr>
      <w:rFonts w:eastAsiaTheme="majorEastAsia" w:cstheme="majorBidi"/>
      <w:color w:val="595959" w:themeColor="text1" w:themeTint="A6"/>
    </w:rPr>
  </w:style>
  <w:style w:type="paragraph" w:styleId="a3">
    <w:name w:val="Title"/>
    <w:basedOn w:val="a"/>
    <w:next w:val="a"/>
    <w:link w:val="a4"/>
    <w:uiPriority w:val="10"/>
    <w:qFormat/>
    <w:rsid w:val="00D57A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7A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7A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7A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7A48"/>
    <w:pPr>
      <w:spacing w:before="160"/>
      <w:jc w:val="center"/>
    </w:pPr>
    <w:rPr>
      <w:i/>
      <w:iCs/>
      <w:color w:val="404040" w:themeColor="text1" w:themeTint="BF"/>
    </w:rPr>
  </w:style>
  <w:style w:type="character" w:customStyle="1" w:styleId="a8">
    <w:name w:val="引用 字符"/>
    <w:basedOn w:val="a0"/>
    <w:link w:val="a7"/>
    <w:uiPriority w:val="29"/>
    <w:rsid w:val="00D57A48"/>
    <w:rPr>
      <w:i/>
      <w:iCs/>
      <w:color w:val="404040" w:themeColor="text1" w:themeTint="BF"/>
    </w:rPr>
  </w:style>
  <w:style w:type="paragraph" w:styleId="a9">
    <w:name w:val="List Paragraph"/>
    <w:basedOn w:val="a"/>
    <w:uiPriority w:val="34"/>
    <w:qFormat/>
    <w:rsid w:val="00D57A48"/>
    <w:pPr>
      <w:ind w:left="720"/>
      <w:contextualSpacing/>
    </w:pPr>
  </w:style>
  <w:style w:type="character" w:styleId="aa">
    <w:name w:val="Intense Emphasis"/>
    <w:basedOn w:val="a0"/>
    <w:uiPriority w:val="21"/>
    <w:qFormat/>
    <w:rsid w:val="00D57A48"/>
    <w:rPr>
      <w:i/>
      <w:iCs/>
      <w:color w:val="2F5496" w:themeColor="accent1" w:themeShade="BF"/>
    </w:rPr>
  </w:style>
  <w:style w:type="paragraph" w:styleId="ab">
    <w:name w:val="Intense Quote"/>
    <w:basedOn w:val="a"/>
    <w:next w:val="a"/>
    <w:link w:val="ac"/>
    <w:uiPriority w:val="30"/>
    <w:qFormat/>
    <w:rsid w:val="00D57A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7A48"/>
    <w:rPr>
      <w:i/>
      <w:iCs/>
      <w:color w:val="2F5496" w:themeColor="accent1" w:themeShade="BF"/>
    </w:rPr>
  </w:style>
  <w:style w:type="character" w:styleId="ad">
    <w:name w:val="Intense Reference"/>
    <w:basedOn w:val="a0"/>
    <w:uiPriority w:val="32"/>
    <w:qFormat/>
    <w:rsid w:val="00D57A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