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A844" w14:textId="77777777" w:rsidR="00DE041E" w:rsidRDefault="00DE041E">
      <w:pPr>
        <w:rPr>
          <w:rFonts w:hint="eastAsia"/>
        </w:rPr>
      </w:pPr>
      <w:r>
        <w:rPr>
          <w:rFonts w:hint="eastAsia"/>
        </w:rPr>
        <w:t>元用拼音怎么拼读出来</w:t>
      </w:r>
    </w:p>
    <w:p w14:paraId="6187C686" w14:textId="77777777" w:rsidR="00DE041E" w:rsidRDefault="00DE041E">
      <w:pPr>
        <w:rPr>
          <w:rFonts w:hint="eastAsia"/>
        </w:rPr>
      </w:pPr>
      <w:r>
        <w:rPr>
          <w:rFonts w:hint="eastAsia"/>
        </w:rPr>
        <w:t>在汉语中，“元”这个字的拼音是“yuán”。根据汉语拼音方案，它是二声字，意味着发音时需要有一个从低到高的升调。汉语拼音作为汉字的一种转写系统，旨在帮助人们更准确地学习和使用普通话。对于非母语者来说，掌握汉语拼音是学习中文的重要一步，因为它不仅有助于正确发音，也是理解汉字音韵规律的关键。</w:t>
      </w:r>
    </w:p>
    <w:p w14:paraId="667E119B" w14:textId="77777777" w:rsidR="00DE041E" w:rsidRDefault="00DE041E">
      <w:pPr>
        <w:rPr>
          <w:rFonts w:hint="eastAsia"/>
        </w:rPr>
      </w:pPr>
    </w:p>
    <w:p w14:paraId="0D1B5B91" w14:textId="77777777" w:rsidR="00DE041E" w:rsidRDefault="00DE041E">
      <w:pPr>
        <w:rPr>
          <w:rFonts w:hint="eastAsia"/>
        </w:rPr>
      </w:pPr>
    </w:p>
    <w:p w14:paraId="7408190B" w14:textId="77777777" w:rsidR="00DE041E" w:rsidRDefault="00DE041E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53B07E8D" w14:textId="77777777" w:rsidR="00DE041E" w:rsidRDefault="00DE041E">
      <w:pPr>
        <w:rPr>
          <w:rFonts w:hint="eastAsia"/>
        </w:rPr>
      </w:pPr>
      <w:r>
        <w:rPr>
          <w:rFonts w:hint="eastAsia"/>
        </w:rPr>
        <w:t>汉语拼音诞生于20世纪50年代，由中华人民共和国政府推广使用。它的出现极大地推动了普通话的普及以及扫盲工作的进展。汉语拼音采用拉丁字母来表示汉字的发音，通过不同的组合方式来反映汉字的声、韵及声调特征。这一系统不仅在中国大陆广泛使用，也在世界范围内成为学习中文的重要工具之一。随着时间的发展，汉语拼音也在不断地完善与调整，以更好地适应语言的变化和发展。</w:t>
      </w:r>
    </w:p>
    <w:p w14:paraId="0936527A" w14:textId="77777777" w:rsidR="00DE041E" w:rsidRDefault="00DE041E">
      <w:pPr>
        <w:rPr>
          <w:rFonts w:hint="eastAsia"/>
        </w:rPr>
      </w:pPr>
    </w:p>
    <w:p w14:paraId="115AE63E" w14:textId="77777777" w:rsidR="00DE041E" w:rsidRDefault="00DE041E">
      <w:pPr>
        <w:rPr>
          <w:rFonts w:hint="eastAsia"/>
        </w:rPr>
      </w:pPr>
    </w:p>
    <w:p w14:paraId="0EBC2D37" w14:textId="77777777" w:rsidR="00DE041E" w:rsidRDefault="00DE041E">
      <w:pPr>
        <w:rPr>
          <w:rFonts w:hint="eastAsia"/>
        </w:rPr>
      </w:pPr>
      <w:r>
        <w:rPr>
          <w:rFonts w:hint="eastAsia"/>
        </w:rPr>
        <w:t>如何准确发出“yuán”的音</w:t>
      </w:r>
    </w:p>
    <w:p w14:paraId="7C3CC450" w14:textId="77777777" w:rsidR="00DE041E" w:rsidRDefault="00DE041E">
      <w:pPr>
        <w:rPr>
          <w:rFonts w:hint="eastAsia"/>
        </w:rPr>
      </w:pPr>
      <w:r>
        <w:rPr>
          <w:rFonts w:hint="eastAsia"/>
        </w:rPr>
        <w:t>想要准确发出“yuán”的音，首先需要了解其构成部分。“y”在这里是一个半元音，它连接着“ü”和“an”，其中“ü”是圆唇前元音，而“an”则是一个鼻音尾韵母。发音时，先做好发“ü”的口形，然后迅速过渡到“an”的发音位置，并确保整个发音过程中保持正确的声调——即从较低的音高逐渐升高。练习时可以多听标准的发音示范，模仿并不断调整自己的发音，直到能够自然流畅地说出“yuán”。</w:t>
      </w:r>
    </w:p>
    <w:p w14:paraId="4C201B17" w14:textId="77777777" w:rsidR="00DE041E" w:rsidRDefault="00DE041E">
      <w:pPr>
        <w:rPr>
          <w:rFonts w:hint="eastAsia"/>
        </w:rPr>
      </w:pPr>
    </w:p>
    <w:p w14:paraId="787D8991" w14:textId="77777777" w:rsidR="00DE041E" w:rsidRDefault="00DE041E">
      <w:pPr>
        <w:rPr>
          <w:rFonts w:hint="eastAsia"/>
        </w:rPr>
      </w:pPr>
    </w:p>
    <w:p w14:paraId="1D90D2E6" w14:textId="77777777" w:rsidR="00DE041E" w:rsidRDefault="00DE041E">
      <w:pPr>
        <w:rPr>
          <w:rFonts w:hint="eastAsia"/>
        </w:rPr>
      </w:pPr>
      <w:r>
        <w:rPr>
          <w:rFonts w:hint="eastAsia"/>
        </w:rPr>
        <w:t>“元”字的文化含义</w:t>
      </w:r>
    </w:p>
    <w:p w14:paraId="4EDB13D8" w14:textId="77777777" w:rsidR="00DE041E" w:rsidRDefault="00DE041E">
      <w:pPr>
        <w:rPr>
          <w:rFonts w:hint="eastAsia"/>
        </w:rPr>
      </w:pPr>
      <w:r>
        <w:rPr>
          <w:rFonts w:hint="eastAsia"/>
        </w:rPr>
        <w:t>除了其基本的货币单位意义之外，“元”在中国文化中还有着深远的影响。例如，在古代中国，“元”常用来指代开始或根源，如《易经》中的“乾元”，意为天之始生万物的能力。此外，“元”也经常出现在人名、书名等场合，表达了对事物本质或最高境界的追求。随着时代的发展，“元”字的意义也在不断扩展，但始终保留着其核心的价值观，反映了中华民族对和谐、统一的美好向往。</w:t>
      </w:r>
    </w:p>
    <w:p w14:paraId="04607111" w14:textId="77777777" w:rsidR="00DE041E" w:rsidRDefault="00DE041E">
      <w:pPr>
        <w:rPr>
          <w:rFonts w:hint="eastAsia"/>
        </w:rPr>
      </w:pPr>
    </w:p>
    <w:p w14:paraId="238BC739" w14:textId="77777777" w:rsidR="00DE041E" w:rsidRDefault="00DE041E">
      <w:pPr>
        <w:rPr>
          <w:rFonts w:hint="eastAsia"/>
        </w:rPr>
      </w:pPr>
    </w:p>
    <w:p w14:paraId="30868C43" w14:textId="77777777" w:rsidR="00DE041E" w:rsidRDefault="00DE041E">
      <w:pPr>
        <w:rPr>
          <w:rFonts w:hint="eastAsia"/>
        </w:rPr>
      </w:pPr>
      <w:r>
        <w:rPr>
          <w:rFonts w:hint="eastAsia"/>
        </w:rPr>
        <w:t>总结</w:t>
      </w:r>
    </w:p>
    <w:p w14:paraId="3B41CC41" w14:textId="77777777" w:rsidR="00DE041E" w:rsidRDefault="00DE041E">
      <w:pPr>
        <w:rPr>
          <w:rFonts w:hint="eastAsia"/>
        </w:rPr>
      </w:pPr>
      <w:r>
        <w:rPr>
          <w:rFonts w:hint="eastAsia"/>
        </w:rPr>
        <w:t>通过对“元”字拼音“yuán”的学习，我们不仅可以掌握一个常用词汇的正确发音，还能进一步探索汉字背后丰富的文化底蕴。无论是汉语初学者还是希望深入了解中华文化的爱好者，都可以从这些基础知识出发，逐步揭开汉语及其文化的神秘面纱。掌握好汉语拼音，尤其是像“yuán”这样的基础词汇发音，对于提高汉语水平至关重要。</w:t>
      </w:r>
    </w:p>
    <w:p w14:paraId="193C0F40" w14:textId="77777777" w:rsidR="00DE041E" w:rsidRDefault="00DE041E">
      <w:pPr>
        <w:rPr>
          <w:rFonts w:hint="eastAsia"/>
        </w:rPr>
      </w:pPr>
    </w:p>
    <w:p w14:paraId="193EDCD5" w14:textId="77777777" w:rsidR="00DE041E" w:rsidRDefault="00DE0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7F000" w14:textId="3021BC3A" w:rsidR="00DD1B12" w:rsidRDefault="00DD1B12"/>
    <w:sectPr w:rsidR="00DD1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12"/>
    <w:rsid w:val="009E59BB"/>
    <w:rsid w:val="00DD1B12"/>
    <w:rsid w:val="00D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EE117-2C10-4784-8E04-8CE163DE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