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67E8" w14:textId="77777777" w:rsidR="00612C04" w:rsidRDefault="00612C04">
      <w:pPr>
        <w:rPr>
          <w:rFonts w:hint="eastAsia"/>
        </w:rPr>
      </w:pPr>
      <w:r>
        <w:rPr>
          <w:rFonts w:hint="eastAsia"/>
        </w:rPr>
        <w:t>由于你没有明确给出“中间的拼音字”具体是什么字，以下以“忠”字为例为你生成一篇文章，你可以根据实际需求修改。</w:t>
      </w:r>
    </w:p>
    <w:p w14:paraId="47F54C24" w14:textId="77777777" w:rsidR="00612C04" w:rsidRDefault="00612C04">
      <w:pPr>
        <w:rPr>
          <w:rFonts w:hint="eastAsia"/>
        </w:rPr>
      </w:pPr>
    </w:p>
    <w:p w14:paraId="710CEE4F" w14:textId="77777777" w:rsidR="00612C04" w:rsidRDefault="00612C04">
      <w:pPr>
        <w:rPr>
          <w:rFonts w:hint="eastAsia"/>
        </w:rPr>
      </w:pPr>
      <w:r>
        <w:rPr>
          <w:rFonts w:hint="eastAsia"/>
        </w:rPr>
        <w:t>《忠》</w:t>
      </w:r>
    </w:p>
    <w:p w14:paraId="03CD6BFB" w14:textId="77777777" w:rsidR="00612C04" w:rsidRDefault="00612C04">
      <w:pPr>
        <w:rPr>
          <w:rFonts w:hint="eastAsia"/>
        </w:rPr>
      </w:pPr>
      <w:r>
        <w:rPr>
          <w:rFonts w:hint="eastAsia"/>
        </w:rPr>
        <w:t>“忠”，一个蕴含着深厚文化内涵与伟大精神力量的汉字。从古代的忠君爱国，到现代的忠诚于事业、家庭和社会，它始终是中华民族传统美德的重要组成部分，激励着一代又一代的中华儿女为实现理想和目标而不懈奋斗。</w:t>
      </w:r>
    </w:p>
    <w:p w14:paraId="6F5E4380" w14:textId="77777777" w:rsidR="00612C04" w:rsidRDefault="00612C04">
      <w:pPr>
        <w:rPr>
          <w:rFonts w:hint="eastAsia"/>
        </w:rPr>
      </w:pPr>
    </w:p>
    <w:p w14:paraId="41A1E216" w14:textId="77777777" w:rsidR="00612C04" w:rsidRDefault="00612C04">
      <w:pPr>
        <w:rPr>
          <w:rFonts w:hint="eastAsia"/>
        </w:rPr>
      </w:pPr>
    </w:p>
    <w:p w14:paraId="002078AF" w14:textId="77777777" w:rsidR="00612C04" w:rsidRDefault="00612C04">
      <w:pPr>
        <w:rPr>
          <w:rFonts w:hint="eastAsia"/>
        </w:rPr>
      </w:pPr>
      <w:r>
        <w:rPr>
          <w:rFonts w:hint="eastAsia"/>
        </w:rPr>
        <w:t>忠的内涵演变</w:t>
      </w:r>
    </w:p>
    <w:p w14:paraId="7DC88AE6" w14:textId="77777777" w:rsidR="00612C04" w:rsidRDefault="00612C04">
      <w:pPr>
        <w:rPr>
          <w:rFonts w:hint="eastAsia"/>
        </w:rPr>
      </w:pPr>
      <w:r>
        <w:rPr>
          <w:rFonts w:hint="eastAsia"/>
        </w:rPr>
        <w:t>在古代，“忠”的最初含义主要指向君主。臣子对君主尽心竭力，一心为君主和国家效力，这是一种被广泛推崇的道德准则。像诸葛亮，他“受任于败军之际，奉命于危难之间”，为了蜀汉政权鞠躬尽瘁、死而后已，其忠诚成为千古传颂的佳话。然而，随着时代的发展，“忠”的内涵逐渐丰富和拓展，不再仅仅局限于对君主，而是更多地体现在对国家、民族和社会的责任与奉献上。</w:t>
      </w:r>
    </w:p>
    <w:p w14:paraId="4CE15F3A" w14:textId="77777777" w:rsidR="00612C04" w:rsidRDefault="00612C04">
      <w:pPr>
        <w:rPr>
          <w:rFonts w:hint="eastAsia"/>
        </w:rPr>
      </w:pPr>
    </w:p>
    <w:p w14:paraId="45CC12DC" w14:textId="77777777" w:rsidR="00612C04" w:rsidRDefault="00612C04">
      <w:pPr>
        <w:rPr>
          <w:rFonts w:hint="eastAsia"/>
        </w:rPr>
      </w:pPr>
    </w:p>
    <w:p w14:paraId="2C0E5CE0" w14:textId="77777777" w:rsidR="00612C04" w:rsidRDefault="00612C04">
      <w:pPr>
        <w:rPr>
          <w:rFonts w:hint="eastAsia"/>
        </w:rPr>
      </w:pPr>
      <w:r>
        <w:rPr>
          <w:rFonts w:hint="eastAsia"/>
        </w:rPr>
        <w:t>忠在个人层面的意义</w:t>
      </w:r>
    </w:p>
    <w:p w14:paraId="2CD0CE4E" w14:textId="77777777" w:rsidR="00612C04" w:rsidRDefault="00612C04">
      <w:pPr>
        <w:rPr>
          <w:rFonts w:hint="eastAsia"/>
        </w:rPr>
      </w:pPr>
      <w:r>
        <w:rPr>
          <w:rFonts w:hint="eastAsia"/>
        </w:rPr>
        <w:t>对于个人来说，“忠”是一种高尚的品德和准则。忠实于自己的内心，意味着坚守自己的信念和原则，不被外界的诱惑和干扰所左右。忠实地履行自己的职责，无论是在学习、工作还是生活中，都能认真对待每一项任务，做到尽善尽美。这种忠诚不仅能够让我们实现自身的价值，还能赢得他人的尊重和信任。一个对自己、对他人忠诚的人，往往能够建立起良好的人际关系，拥有更加稳定和幸福的生活。</w:t>
      </w:r>
    </w:p>
    <w:p w14:paraId="1F39EA46" w14:textId="77777777" w:rsidR="00612C04" w:rsidRDefault="00612C04">
      <w:pPr>
        <w:rPr>
          <w:rFonts w:hint="eastAsia"/>
        </w:rPr>
      </w:pPr>
    </w:p>
    <w:p w14:paraId="4488AB51" w14:textId="77777777" w:rsidR="00612C04" w:rsidRDefault="00612C04">
      <w:pPr>
        <w:rPr>
          <w:rFonts w:hint="eastAsia"/>
        </w:rPr>
      </w:pPr>
    </w:p>
    <w:p w14:paraId="74CFFCA8" w14:textId="77777777" w:rsidR="00612C04" w:rsidRDefault="00612C04">
      <w:pPr>
        <w:rPr>
          <w:rFonts w:hint="eastAsia"/>
        </w:rPr>
      </w:pPr>
      <w:r>
        <w:rPr>
          <w:rFonts w:hint="eastAsia"/>
        </w:rPr>
        <w:t>忠在社会层面的体现</w:t>
      </w:r>
    </w:p>
    <w:p w14:paraId="66CAD4DB" w14:textId="77777777" w:rsidR="00612C04" w:rsidRDefault="00612C04">
      <w:pPr>
        <w:rPr>
          <w:rFonts w:hint="eastAsia"/>
        </w:rPr>
      </w:pPr>
      <w:r>
        <w:rPr>
          <w:rFonts w:hint="eastAsia"/>
        </w:rPr>
        <w:t>在社会层面，“忠”体现为对国家和民族的忠诚。古往今来，无数仁人志士为了国家的独立、民族的解放和繁荣，不惜抛头颅、洒热血。林则徐虎门销烟，彰显了中华民族反抗外来侵略的坚定决心；钱学森放弃国外的优厚待遇，毅然回国投身航天事业，为国家的国防科技发展做出了巨大贡献。他们的忠诚和奉献，推动了社会的进步和发展，让我们的国家在国际舞台上的地位不断提高。</w:t>
      </w:r>
    </w:p>
    <w:p w14:paraId="6443B1EB" w14:textId="77777777" w:rsidR="00612C04" w:rsidRDefault="00612C04">
      <w:pPr>
        <w:rPr>
          <w:rFonts w:hint="eastAsia"/>
        </w:rPr>
      </w:pPr>
    </w:p>
    <w:p w14:paraId="6505B42F" w14:textId="77777777" w:rsidR="00612C04" w:rsidRDefault="00612C04">
      <w:pPr>
        <w:rPr>
          <w:rFonts w:hint="eastAsia"/>
        </w:rPr>
      </w:pPr>
    </w:p>
    <w:p w14:paraId="3DC76F52" w14:textId="77777777" w:rsidR="00612C04" w:rsidRDefault="00612C04">
      <w:pPr>
        <w:rPr>
          <w:rFonts w:hint="eastAsia"/>
        </w:rPr>
      </w:pPr>
      <w:r>
        <w:rPr>
          <w:rFonts w:hint="eastAsia"/>
        </w:rPr>
        <w:t>弘扬“忠”的精神</w:t>
      </w:r>
    </w:p>
    <w:p w14:paraId="2FC6221B" w14:textId="77777777" w:rsidR="00612C04" w:rsidRDefault="00612C04">
      <w:pPr>
        <w:rPr>
          <w:rFonts w:hint="eastAsia"/>
        </w:rPr>
      </w:pPr>
      <w:r>
        <w:rPr>
          <w:rFonts w:hint="eastAsia"/>
        </w:rPr>
        <w:t>在当今时代，弘扬“忠”的精神依然具有重要的现实意义。我们要忠诚于自己的理想和信仰，树立正确的世界观、人生观和价值观，为实现中华民族伟大复兴的中国梦而努力奋斗。同时，我们也要忠诚于国家和人民，积极参与社会实践，为解决社会问题贡献自己的智慧和力量。在工作中，要忠于职守，敬业奉献；在家庭中，要忠于亲人，关心爱护。</w:t>
      </w:r>
    </w:p>
    <w:p w14:paraId="1A8CCDFF" w14:textId="77777777" w:rsidR="00612C04" w:rsidRDefault="00612C04">
      <w:pPr>
        <w:rPr>
          <w:rFonts w:hint="eastAsia"/>
        </w:rPr>
      </w:pPr>
    </w:p>
    <w:p w14:paraId="4B4614CB" w14:textId="77777777" w:rsidR="00612C04" w:rsidRDefault="00612C04">
      <w:pPr>
        <w:rPr>
          <w:rFonts w:hint="eastAsia"/>
        </w:rPr>
      </w:pPr>
    </w:p>
    <w:p w14:paraId="2705E6A2" w14:textId="77777777" w:rsidR="00612C04" w:rsidRDefault="00612C04">
      <w:pPr>
        <w:rPr>
          <w:rFonts w:hint="eastAsia"/>
        </w:rPr>
      </w:pPr>
      <w:r>
        <w:rPr>
          <w:rFonts w:hint="eastAsia"/>
        </w:rPr>
        <w:t>结语</w:t>
      </w:r>
    </w:p>
    <w:p w14:paraId="11CB19E0" w14:textId="77777777" w:rsidR="00612C04" w:rsidRDefault="00612C04">
      <w:pPr>
        <w:rPr>
          <w:rFonts w:hint="eastAsia"/>
        </w:rPr>
      </w:pPr>
      <w:r>
        <w:rPr>
          <w:rFonts w:hint="eastAsia"/>
        </w:rPr>
        <w:t>“忠”作为一种永恒的精神，跨越了时间的限制，承载着中华民族的历史记忆和文化基因。它激励着我们在人生的道路上，坚守初心，砥砺前行。我们要深刻理解“忠”的内涵，将其内化于心、外化于行，让这一美德在我们的生活中焕发出更加耀眼的光芒，共同创造更加美好的未来。</w:t>
      </w:r>
    </w:p>
    <w:p w14:paraId="69421A67" w14:textId="77777777" w:rsidR="00612C04" w:rsidRDefault="00612C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E9F79" w14:textId="77777777" w:rsidR="00612C04" w:rsidRDefault="00612C04">
      <w:pPr>
        <w:rPr>
          <w:rFonts w:hint="eastAsia"/>
        </w:rPr>
      </w:pPr>
    </w:p>
    <w:p w14:paraId="4F944436" w14:textId="77777777" w:rsidR="00612C04" w:rsidRDefault="00612C04">
      <w:pPr>
        <w:rPr>
          <w:rFonts w:hint="eastAsia"/>
        </w:rPr>
      </w:pPr>
      <w:r>
        <w:rPr>
          <w:rFonts w:hint="eastAsia"/>
        </w:rPr>
        <w:t>如果你能给出确切的“中间的拼音字”，我可以为你生成更贴合你需求的内容。</w:t>
      </w:r>
    </w:p>
    <w:p w14:paraId="3B624813" w14:textId="77777777" w:rsidR="00612C04" w:rsidRDefault="00612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4E494" w14:textId="0609A742" w:rsidR="002867A0" w:rsidRDefault="002867A0"/>
    <w:sectPr w:rsidR="00286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A0"/>
    <w:rsid w:val="002867A0"/>
    <w:rsid w:val="00612C0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7FB5B-E07A-463B-8318-24E6A440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