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4FF0" w14:textId="77777777" w:rsidR="00DC3FF5" w:rsidRDefault="00DC3FF5">
      <w:pPr>
        <w:rPr>
          <w:rFonts w:hint="eastAsia"/>
        </w:rPr>
      </w:pPr>
      <w:r>
        <w:rPr>
          <w:rFonts w:hint="eastAsia"/>
        </w:rPr>
        <w:t>齿的拼音部首：探索汉字构造的奇妙世界</w:t>
      </w:r>
    </w:p>
    <w:p w14:paraId="5C8A40F9" w14:textId="77777777" w:rsidR="00DC3FF5" w:rsidRDefault="00DC3FF5">
      <w:pPr>
        <w:rPr>
          <w:rFonts w:hint="eastAsia"/>
        </w:rPr>
      </w:pPr>
      <w:r>
        <w:rPr>
          <w:rFonts w:hint="eastAsia"/>
        </w:rPr>
        <w:t>“齿” 的拼音是chǐ，部首是齿。当我们翻开汉语字典，或是尝试书写一个不太熟悉的汉字时，我们常常会遇到一种特殊的分类方式——部首。在众多的部首中，“齿”是一个独特且引人入胜的存在。它不仅代表了与口腔、牙齿相关的词汇，而且在汉语的发展历程中扮演着不可或缺的角色。作为拼音的一部分，齿部首所包含的汉字往往与咀嚼、说话等口腔活动有着密切的联系。</w:t>
      </w:r>
    </w:p>
    <w:p w14:paraId="6AB27C40" w14:textId="77777777" w:rsidR="00DC3FF5" w:rsidRDefault="00DC3FF5">
      <w:pPr>
        <w:rPr>
          <w:rFonts w:hint="eastAsia"/>
        </w:rPr>
      </w:pPr>
    </w:p>
    <w:p w14:paraId="59C32976" w14:textId="77777777" w:rsidR="00DC3FF5" w:rsidRDefault="00DC3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1CCD0" w14:textId="77777777" w:rsidR="00DC3FF5" w:rsidRDefault="00DC3FF5">
      <w:pPr>
        <w:rPr>
          <w:rFonts w:hint="eastAsia"/>
        </w:rPr>
      </w:pPr>
      <w:r>
        <w:rPr>
          <w:rFonts w:hint="eastAsia"/>
        </w:rPr>
        <w:t>从古代到现代：齿部首的演变</w:t>
      </w:r>
    </w:p>
    <w:p w14:paraId="2E0C59F8" w14:textId="77777777" w:rsidR="00DC3FF5" w:rsidRDefault="00DC3FF5">
      <w:pPr>
        <w:rPr>
          <w:rFonts w:hint="eastAsia"/>
        </w:rPr>
      </w:pPr>
      <w:r>
        <w:rPr>
          <w:rFonts w:hint="eastAsia"/>
        </w:rPr>
        <w:t>追溯历史，我们可以看到“齿”的形象在甲骨文和金文中就已经出现。早期的象形文字直接描绘了牙齿的模样，随着时间的推移，这种原始的形象逐渐简化，并融入到了更多的汉字之中。到了篆书时期，齿部首已经形成了较为固定的形态，成为了表达与口腔相关事物的重要组成部分。在现代汉字体系里，尽管很多字的结构有所变化，但齿部首依然保留着其独特的地位，见证着语言文化的传承与发展。</w:t>
      </w:r>
    </w:p>
    <w:p w14:paraId="1323B24C" w14:textId="77777777" w:rsidR="00DC3FF5" w:rsidRDefault="00DC3FF5">
      <w:pPr>
        <w:rPr>
          <w:rFonts w:hint="eastAsia"/>
        </w:rPr>
      </w:pPr>
    </w:p>
    <w:p w14:paraId="34410AF6" w14:textId="77777777" w:rsidR="00DC3FF5" w:rsidRDefault="00DC3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3B77B" w14:textId="77777777" w:rsidR="00DC3FF5" w:rsidRDefault="00DC3FF5">
      <w:pPr>
        <w:rPr>
          <w:rFonts w:hint="eastAsia"/>
        </w:rPr>
      </w:pPr>
      <w:r>
        <w:rPr>
          <w:rFonts w:hint="eastAsia"/>
        </w:rPr>
        <w:t>齿部首的含义及其扩展意义</w:t>
      </w:r>
    </w:p>
    <w:p w14:paraId="6C022FEE" w14:textId="77777777" w:rsidR="00DC3FF5" w:rsidRDefault="00DC3FF5">
      <w:pPr>
        <w:rPr>
          <w:rFonts w:hint="eastAsia"/>
        </w:rPr>
      </w:pPr>
      <w:r>
        <w:rPr>
          <w:rFonts w:hint="eastAsia"/>
        </w:rPr>
        <w:t>齿部首不仅仅局限于描述实际存在的牙齿，还延伸至更多抽象的概念。比如，在“啮”、“咬”这样的动词中，我们可以直观地感受到齿的作用；而在“龄”、“齿白”等词汇里，则赋予了年龄或青春的美好寓意。“齿”也常用来形容排列整齐的事物，如“鳞次栉比”，这里用“齿”来比喻紧密而有序的状态。通过这些例子，我们可以看出，齿部首在汉语中的应用十分广泛，远超出了其本义。</w:t>
      </w:r>
    </w:p>
    <w:p w14:paraId="2EB6A8E3" w14:textId="77777777" w:rsidR="00DC3FF5" w:rsidRDefault="00DC3FF5">
      <w:pPr>
        <w:rPr>
          <w:rFonts w:hint="eastAsia"/>
        </w:rPr>
      </w:pPr>
    </w:p>
    <w:p w14:paraId="4B0463DE" w14:textId="77777777" w:rsidR="00DC3FF5" w:rsidRDefault="00DC3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C09D0" w14:textId="77777777" w:rsidR="00DC3FF5" w:rsidRDefault="00DC3FF5">
      <w:pPr>
        <w:rPr>
          <w:rFonts w:hint="eastAsia"/>
        </w:rPr>
      </w:pPr>
      <w:r>
        <w:rPr>
          <w:rFonts w:hint="eastAsia"/>
        </w:rPr>
        <w:t>文化视角下的齿部首</w:t>
      </w:r>
    </w:p>
    <w:p w14:paraId="322CBCBD" w14:textId="77777777" w:rsidR="00DC3FF5" w:rsidRDefault="00DC3FF5">
      <w:pPr>
        <w:rPr>
          <w:rFonts w:hint="eastAsia"/>
        </w:rPr>
      </w:pPr>
      <w:r>
        <w:rPr>
          <w:rFonts w:hint="eastAsia"/>
        </w:rPr>
        <w:t>在中国传统文化中，牙齿被视为人体健康的重要指标之一。“齿坚”象征长寿与活力，因此人们自古以来就非常重视口腔卫生。古代文献中不乏关于保护牙齿的方法记载，这反映了古人对美的追求以及对健康的关注。在一些民间传说和故事里，牙齿也被赋予了神秘色彩，例如传说中的龙牙可以种出勇士，这种想象既体现了人们对力量的向往，也是齿部首文化内涵的一种体现。</w:t>
      </w:r>
    </w:p>
    <w:p w14:paraId="41E54213" w14:textId="77777777" w:rsidR="00DC3FF5" w:rsidRDefault="00DC3FF5">
      <w:pPr>
        <w:rPr>
          <w:rFonts w:hint="eastAsia"/>
        </w:rPr>
      </w:pPr>
    </w:p>
    <w:p w14:paraId="7FD8D424" w14:textId="77777777" w:rsidR="00DC3FF5" w:rsidRDefault="00DC3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12950" w14:textId="77777777" w:rsidR="00DC3FF5" w:rsidRDefault="00DC3FF5">
      <w:pPr>
        <w:rPr>
          <w:rFonts w:hint="eastAsia"/>
        </w:rPr>
      </w:pPr>
      <w:r>
        <w:rPr>
          <w:rFonts w:hint="eastAsia"/>
        </w:rPr>
        <w:t>现代生活中齿部首的应用</w:t>
      </w:r>
    </w:p>
    <w:p w14:paraId="005686F2" w14:textId="77777777" w:rsidR="00DC3FF5" w:rsidRDefault="00DC3FF5">
      <w:pPr>
        <w:rPr>
          <w:rFonts w:hint="eastAsia"/>
        </w:rPr>
      </w:pPr>
      <w:r>
        <w:rPr>
          <w:rFonts w:hint="eastAsia"/>
        </w:rPr>
        <w:t>随着时代的发展，虽然许多古老的习俗已经淡出人们的视线，但齿部首仍然活跃于我们的日常交流之中。无论是书面表达还是口头对话，只要涉及到与口腔有关的话题，齿部首都会自然地浮现出来。不仅如此，在医学领域，“齿科”作为一个专门学科，承载着维护口腔健康的重任；而在美学范畴内，“笑口常开”、“齿若编贝”等成语则表达了人们对美丽笑容的赞美之情。由此可见，即使是在科技高度发达的今天，齿部首依旧保持着它独有的魅力。</w:t>
      </w:r>
    </w:p>
    <w:p w14:paraId="5C929FD9" w14:textId="77777777" w:rsidR="00DC3FF5" w:rsidRDefault="00DC3FF5">
      <w:pPr>
        <w:rPr>
          <w:rFonts w:hint="eastAsia"/>
        </w:rPr>
      </w:pPr>
    </w:p>
    <w:p w14:paraId="49D13245" w14:textId="77777777" w:rsidR="00DC3FF5" w:rsidRDefault="00DC3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DDB57" w14:textId="77777777" w:rsidR="00DC3FF5" w:rsidRDefault="00DC3FF5">
      <w:pPr>
        <w:rPr>
          <w:rFonts w:hint="eastAsia"/>
        </w:rPr>
      </w:pPr>
      <w:r>
        <w:rPr>
          <w:rFonts w:hint="eastAsia"/>
        </w:rPr>
        <w:t>总结：齿部首的魅力永存</w:t>
      </w:r>
    </w:p>
    <w:p w14:paraId="5F6614CE" w14:textId="77777777" w:rsidR="00DC3FF5" w:rsidRDefault="00DC3FF5">
      <w:pPr>
        <w:rPr>
          <w:rFonts w:hint="eastAsia"/>
        </w:rPr>
      </w:pPr>
      <w:r>
        <w:rPr>
          <w:rFonts w:hint="eastAsia"/>
        </w:rPr>
        <w:t>齿部首不仅仅是构成汉字的一个简单元素，它更是连接过去与现在、具体与抽象的一座桥梁。通过对齿部首的研究，我们可以更深刻地理解汉语的历史渊源及其丰富的文化内涵。无论是在文学创作、学术研究还是日常生活当中，齿部首都以它独特的方式影响着我们，成为中华文化宝库中一颗璀璨的明珠。</w:t>
      </w:r>
    </w:p>
    <w:p w14:paraId="26BB309A" w14:textId="77777777" w:rsidR="00DC3FF5" w:rsidRDefault="00DC3FF5">
      <w:pPr>
        <w:rPr>
          <w:rFonts w:hint="eastAsia"/>
        </w:rPr>
      </w:pPr>
    </w:p>
    <w:p w14:paraId="32459973" w14:textId="77777777" w:rsidR="00DC3FF5" w:rsidRDefault="00DC3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31E42" w14:textId="764438D7" w:rsidR="00414C24" w:rsidRDefault="00414C24"/>
    <w:sectPr w:rsidR="00414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24"/>
    <w:rsid w:val="00414C24"/>
    <w:rsid w:val="004F584A"/>
    <w:rsid w:val="00D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3FCDA-BDF7-4FFD-938A-DE6539D6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