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83BAC" w14:textId="77777777" w:rsidR="000974AD" w:rsidRDefault="000974AD">
      <w:pPr>
        <w:rPr>
          <w:rFonts w:hint="eastAsia"/>
        </w:rPr>
      </w:pPr>
      <w:r>
        <w:rPr>
          <w:rFonts w:hint="eastAsia"/>
        </w:rPr>
        <w:t>黜 chū 的拼音及其在汉语中的重要性</w:t>
      </w:r>
    </w:p>
    <w:p w14:paraId="32D1D909" w14:textId="77777777" w:rsidR="000974AD" w:rsidRDefault="000974AD">
      <w:pPr>
        <w:rPr>
          <w:rFonts w:hint="eastAsia"/>
        </w:rPr>
      </w:pPr>
      <w:r>
        <w:rPr>
          <w:rFonts w:hint="eastAsia"/>
        </w:rPr>
        <w:t>汉字“黜”的拼音是“chū”。这个字并不常见于日常口语交流，但在正式文件、历史文献以及文学作品中却有着重要的地位。它主要指的是古代官职升降制度的一部分，意味着官员被降职或免职。在汉语学习中，了解像“黜”这样的字的正确发音和意义对于掌握语言的深度和广度至关重要。</w:t>
      </w:r>
    </w:p>
    <w:p w14:paraId="462B6730" w14:textId="77777777" w:rsidR="000974AD" w:rsidRDefault="000974AD">
      <w:pPr>
        <w:rPr>
          <w:rFonts w:hint="eastAsia"/>
        </w:rPr>
      </w:pPr>
    </w:p>
    <w:p w14:paraId="67D28B72" w14:textId="77777777" w:rsidR="000974AD" w:rsidRDefault="0009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16F90" w14:textId="77777777" w:rsidR="000974AD" w:rsidRDefault="000974AD">
      <w:pPr>
        <w:rPr>
          <w:rFonts w:hint="eastAsia"/>
        </w:rPr>
      </w:pPr>
      <w:r>
        <w:rPr>
          <w:rFonts w:hint="eastAsia"/>
        </w:rPr>
        <w:t>黜的字源及演变</w:t>
      </w:r>
    </w:p>
    <w:p w14:paraId="7F33CEC1" w14:textId="77777777" w:rsidR="000974AD" w:rsidRDefault="000974AD">
      <w:pPr>
        <w:rPr>
          <w:rFonts w:hint="eastAsia"/>
        </w:rPr>
      </w:pPr>
      <w:r>
        <w:rPr>
          <w:rFonts w:hint="eastAsia"/>
        </w:rPr>
        <w:t>从字源学的角度来看，“黜”是一个形声字，左边的“寸”表示与手有关的动作，右边的“出”则表音，也暗示了动作的方向。随着时代的变迁，这个字的意义逐渐固定为贬谪、罢免等意。在中国历史上，黜陟（zhì）是一种非常重要的政治行为，反映了君主对臣子的信任与否，以及权力分配的变化。</w:t>
      </w:r>
    </w:p>
    <w:p w14:paraId="7FB1CD9E" w14:textId="77777777" w:rsidR="000974AD" w:rsidRDefault="000974AD">
      <w:pPr>
        <w:rPr>
          <w:rFonts w:hint="eastAsia"/>
        </w:rPr>
      </w:pPr>
    </w:p>
    <w:p w14:paraId="615A3333" w14:textId="77777777" w:rsidR="000974AD" w:rsidRDefault="0009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43D7058" w14:textId="77777777" w:rsidR="000974AD" w:rsidRDefault="000974AD">
      <w:pPr>
        <w:rPr>
          <w:rFonts w:hint="eastAsia"/>
        </w:rPr>
      </w:pPr>
      <w:r>
        <w:rPr>
          <w:rFonts w:hint="eastAsia"/>
        </w:rPr>
        <w:t>黜在古典文献中的使用实例</w:t>
      </w:r>
    </w:p>
    <w:p w14:paraId="1D3DD5E8" w14:textId="77777777" w:rsidR="000974AD" w:rsidRDefault="000974AD">
      <w:pPr>
        <w:rPr>
          <w:rFonts w:hint="eastAsia"/>
        </w:rPr>
      </w:pPr>
      <w:r>
        <w:rPr>
          <w:rFonts w:hint="eastAsia"/>
        </w:rPr>
        <w:t>在许多经典古籍中，“黜”被频繁提及。例如，在《史记》、《汉书》等历史书籍里，我们可以看到关于官员因为各种原因而被黜的记载。这些记录不仅反映了当时的社会制度，也为后人研究古代政治文化提供了宝贵的资料。在一些诗词歌赋中，诗人也会用“黜”来表达对时政的不满或是个人仕途的不顺。</w:t>
      </w:r>
    </w:p>
    <w:p w14:paraId="0D4CC2BF" w14:textId="77777777" w:rsidR="000974AD" w:rsidRDefault="000974AD">
      <w:pPr>
        <w:rPr>
          <w:rFonts w:hint="eastAsia"/>
        </w:rPr>
      </w:pPr>
    </w:p>
    <w:p w14:paraId="788A0D0C" w14:textId="77777777" w:rsidR="000974AD" w:rsidRDefault="0009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6C460" w14:textId="77777777" w:rsidR="000974AD" w:rsidRDefault="000974AD">
      <w:pPr>
        <w:rPr>
          <w:rFonts w:hint="eastAsia"/>
        </w:rPr>
      </w:pPr>
      <w:r>
        <w:rPr>
          <w:rFonts w:hint="eastAsia"/>
        </w:rPr>
        <w:t>现代语境下的黜</w:t>
      </w:r>
    </w:p>
    <w:p w14:paraId="3E89FEBE" w14:textId="77777777" w:rsidR="000974AD" w:rsidRDefault="000974AD">
      <w:pPr>
        <w:rPr>
          <w:rFonts w:hint="eastAsia"/>
        </w:rPr>
      </w:pPr>
      <w:r>
        <w:rPr>
          <w:rFonts w:hint="eastAsia"/>
        </w:rPr>
        <w:t>尽管“黜”这个词在现代社会的应用不如古代广泛，但它仍然是汉语词汇不可或缺的一部分。在新闻报道或者评论文章中，当涉及到政府官员因违纪违法行为而受到处罚时，媒体可能会使用“黜”来描述这一过程。在教育领域内，教师会教导学生认识这类较为冷僻但富有文化底蕴的汉字，以增强他们的语文素养。</w:t>
      </w:r>
    </w:p>
    <w:p w14:paraId="192C9D19" w14:textId="77777777" w:rsidR="000974AD" w:rsidRDefault="000974AD">
      <w:pPr>
        <w:rPr>
          <w:rFonts w:hint="eastAsia"/>
        </w:rPr>
      </w:pPr>
    </w:p>
    <w:p w14:paraId="37C430F3" w14:textId="77777777" w:rsidR="000974AD" w:rsidRDefault="000974AD">
      <w:pPr>
        <w:rPr>
          <w:rFonts w:hint="eastAsia"/>
        </w:rPr>
      </w:pPr>
      <w:r>
        <w:rPr>
          <w:rFonts w:hint="eastAsia"/>
        </w:rPr>
        <w:t xml:space="preserve"> </w:t>
      </w:r>
    </w:p>
    <w:p w14:paraId="3C15B9BE" w14:textId="77777777" w:rsidR="000974AD" w:rsidRDefault="000974AD">
      <w:pPr>
        <w:rPr>
          <w:rFonts w:hint="eastAsia"/>
        </w:rPr>
      </w:pPr>
      <w:r>
        <w:rPr>
          <w:rFonts w:hint="eastAsia"/>
        </w:rPr>
        <w:t>最后的总结</w:t>
      </w:r>
    </w:p>
    <w:p w14:paraId="5AA967D1" w14:textId="77777777" w:rsidR="000974AD" w:rsidRDefault="000974AD">
      <w:pPr>
        <w:rPr>
          <w:rFonts w:hint="eastAsia"/>
        </w:rPr>
      </w:pPr>
      <w:r>
        <w:rPr>
          <w:rFonts w:hint="eastAsia"/>
        </w:rPr>
        <w:t>“黜”的拼音是“chū”，其含义深刻地嵌入到了中国的传统文化之中。通过对这个字的学习，我们不仅能更好地理解汉语的魅力，还能窥探到中国古代政治体系的一个侧面。无论是在学术研究还是日常生活中，“黜”都承载着丰富的历史信息，值得人们深入探究。</w:t>
      </w:r>
    </w:p>
    <w:p w14:paraId="2228E8EE" w14:textId="77777777" w:rsidR="000974AD" w:rsidRDefault="000974AD">
      <w:pPr>
        <w:rPr>
          <w:rFonts w:hint="eastAsia"/>
        </w:rPr>
      </w:pPr>
    </w:p>
    <w:p w14:paraId="473BB6C1" w14:textId="77777777" w:rsidR="000974AD" w:rsidRDefault="000974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68BC41" w14:textId="167CA7BD" w:rsidR="00E73D5C" w:rsidRDefault="00E73D5C"/>
    <w:sectPr w:rsidR="00E7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D5C"/>
    <w:rsid w:val="000974AD"/>
    <w:rsid w:val="004F584A"/>
    <w:rsid w:val="00E73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1E9E1-9E8A-4E35-8F1A-4F999F510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3D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3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3D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3D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3D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3D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3D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3D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3D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3D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73D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73D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73D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73D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73D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73D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73D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73D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73D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7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3D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73D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3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73D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3D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3D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3D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73D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73D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